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1B8" w:rsidRPr="00E36769" w:rsidRDefault="002B52F8" w:rsidP="00E3676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Промежуточная аттестация по географии за 2020-2021учебный год</w:t>
      </w:r>
      <w:r w:rsidR="00D94741">
        <w:rPr>
          <w:rFonts w:ascii="Times New Roman" w:hAnsi="Times New Roman" w:cs="Times New Roman"/>
          <w:b/>
        </w:rPr>
        <w:t xml:space="preserve"> для 10</w:t>
      </w:r>
      <w:r w:rsidR="004B39AD" w:rsidRPr="00E36769">
        <w:rPr>
          <w:rFonts w:ascii="Times New Roman" w:hAnsi="Times New Roman" w:cs="Times New Roman"/>
          <w:b/>
        </w:rPr>
        <w:t xml:space="preserve"> класса</w:t>
      </w:r>
    </w:p>
    <w:p w:rsidR="004B39AD" w:rsidRPr="00E36769" w:rsidRDefault="002B52F8" w:rsidP="00E3676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МКОУ СОШ № 15.</w:t>
      </w:r>
    </w:p>
    <w:p w:rsidR="005C64C4" w:rsidRPr="00E36769" w:rsidRDefault="005C64C4" w:rsidP="00E36769">
      <w:pPr>
        <w:pStyle w:val="20"/>
        <w:tabs>
          <w:tab w:val="left" w:pos="900"/>
          <w:tab w:val="left" w:pos="1134"/>
        </w:tabs>
        <w:ind w:left="0"/>
        <w:rPr>
          <w:rFonts w:ascii="Times New Roman" w:hAnsi="Times New Roman" w:cs="Times New Roman"/>
          <w:sz w:val="22"/>
        </w:rPr>
      </w:pPr>
    </w:p>
    <w:p w:rsidR="005C64C4" w:rsidRPr="00E36769" w:rsidRDefault="005C64C4" w:rsidP="00E36769">
      <w:pPr>
        <w:tabs>
          <w:tab w:val="num" w:pos="360"/>
          <w:tab w:val="left" w:pos="851"/>
        </w:tabs>
        <w:spacing w:after="0"/>
        <w:jc w:val="center"/>
        <w:rPr>
          <w:rFonts w:ascii="Times New Roman" w:hAnsi="Times New Roman" w:cs="Times New Roman"/>
          <w:b/>
        </w:rPr>
      </w:pPr>
      <w:r w:rsidRPr="00E36769">
        <w:rPr>
          <w:rFonts w:ascii="Times New Roman" w:hAnsi="Times New Roman" w:cs="Times New Roman"/>
          <w:b/>
        </w:rPr>
        <w:t xml:space="preserve">Кодификатор  </w:t>
      </w:r>
    </w:p>
    <w:tbl>
      <w:tblPr>
        <w:tblStyle w:val="a3"/>
        <w:tblW w:w="9575" w:type="dxa"/>
        <w:tblLayout w:type="fixed"/>
        <w:tblLook w:val="04A0"/>
      </w:tblPr>
      <w:tblGrid>
        <w:gridCol w:w="992"/>
        <w:gridCol w:w="816"/>
        <w:gridCol w:w="7767"/>
      </w:tblGrid>
      <w:tr w:rsidR="00014824" w:rsidRPr="00E36769" w:rsidTr="00D62421">
        <w:tc>
          <w:tcPr>
            <w:tcW w:w="992" w:type="dxa"/>
          </w:tcPr>
          <w:p w:rsidR="00014824" w:rsidRDefault="00014824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E36769">
              <w:rPr>
                <w:rFonts w:ascii="Times New Roman" w:hAnsi="Times New Roman" w:cs="Times New Roman"/>
              </w:rPr>
              <w:t>Код раздела</w:t>
            </w:r>
          </w:p>
          <w:p w:rsidR="003C7095" w:rsidRPr="002C5CCB" w:rsidRDefault="003C7095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5CCB">
              <w:rPr>
                <w:rFonts w:ascii="Times New Roman" w:hAnsi="Times New Roman" w:cs="Times New Roman"/>
                <w:sz w:val="16"/>
                <w:szCs w:val="16"/>
              </w:rPr>
              <w:t>(ФИПИ)</w:t>
            </w:r>
          </w:p>
        </w:tc>
        <w:tc>
          <w:tcPr>
            <w:tcW w:w="816" w:type="dxa"/>
          </w:tcPr>
          <w:p w:rsidR="00014824" w:rsidRPr="00E36769" w:rsidRDefault="00014824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E36769">
              <w:rPr>
                <w:rFonts w:ascii="Times New Roman" w:hAnsi="Times New Roman" w:cs="Times New Roman"/>
              </w:rPr>
              <w:t>Код элемента</w:t>
            </w:r>
          </w:p>
        </w:tc>
        <w:tc>
          <w:tcPr>
            <w:tcW w:w="7767" w:type="dxa"/>
          </w:tcPr>
          <w:p w:rsidR="00014824" w:rsidRPr="00E36769" w:rsidRDefault="00124D33" w:rsidP="00E71567">
            <w:pPr>
              <w:tabs>
                <w:tab w:val="num" w:pos="360"/>
                <w:tab w:val="left" w:pos="85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="005F2AB4" w:rsidRPr="00E36769">
              <w:rPr>
                <w:rFonts w:ascii="Times New Roman" w:hAnsi="Times New Roman" w:cs="Times New Roman"/>
              </w:rPr>
              <w:t>лементы содержания</w:t>
            </w:r>
            <w:r>
              <w:rPr>
                <w:rFonts w:ascii="Times New Roman" w:hAnsi="Times New Roman" w:cs="Times New Roman"/>
              </w:rPr>
              <w:t>,  проверяемые в ходе экзамена</w:t>
            </w:r>
          </w:p>
        </w:tc>
      </w:tr>
      <w:tr w:rsidR="00362C01" w:rsidRPr="00E36769" w:rsidTr="00D62421">
        <w:trPr>
          <w:trHeight w:val="516"/>
        </w:trPr>
        <w:tc>
          <w:tcPr>
            <w:tcW w:w="992" w:type="dxa"/>
          </w:tcPr>
          <w:p w:rsidR="00362C01" w:rsidRPr="00E36769" w:rsidRDefault="00362C01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83" w:type="dxa"/>
            <w:gridSpan w:val="2"/>
          </w:tcPr>
          <w:p w:rsidR="00362C01" w:rsidRPr="009B0237" w:rsidRDefault="00362C01" w:rsidP="00362C01">
            <w:pPr>
              <w:tabs>
                <w:tab w:val="num" w:pos="360"/>
                <w:tab w:val="left" w:pos="85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характеристика мира</w:t>
            </w:r>
          </w:p>
          <w:p w:rsidR="00362C01" w:rsidRPr="009B0237" w:rsidRDefault="00362C01" w:rsidP="00362C01">
            <w:pPr>
              <w:tabs>
                <w:tab w:val="num" w:pos="360"/>
                <w:tab w:val="left" w:pos="85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62C01">
              <w:rPr>
                <w:rFonts w:ascii="Times New Roman" w:hAnsi="Times New Roman" w:cs="Times New Roman"/>
                <w:b/>
              </w:rPr>
              <w:t>Современная политическая карта мира</w:t>
            </w:r>
          </w:p>
        </w:tc>
      </w:tr>
      <w:tr w:rsidR="009B0237" w:rsidRPr="00E36769" w:rsidTr="00D62421">
        <w:tc>
          <w:tcPr>
            <w:tcW w:w="992" w:type="dxa"/>
          </w:tcPr>
          <w:p w:rsidR="009B0237" w:rsidRDefault="009B0237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9B0237" w:rsidRDefault="001927A1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7767" w:type="dxa"/>
          </w:tcPr>
          <w:p w:rsidR="009B0237" w:rsidRDefault="001927A1" w:rsidP="009B0237">
            <w:pPr>
              <w:tabs>
                <w:tab w:val="num" w:pos="360"/>
                <w:tab w:val="left" w:pos="85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Многообразие стран мира. Основные типы стран</w:t>
            </w:r>
          </w:p>
        </w:tc>
      </w:tr>
      <w:tr w:rsidR="009B0237" w:rsidRPr="00E36769" w:rsidTr="00D62421">
        <w:tc>
          <w:tcPr>
            <w:tcW w:w="992" w:type="dxa"/>
          </w:tcPr>
          <w:p w:rsidR="009B0237" w:rsidRDefault="009B0237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9B0237" w:rsidRDefault="001927A1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7767" w:type="dxa"/>
          </w:tcPr>
          <w:p w:rsidR="009B0237" w:rsidRDefault="001927A1" w:rsidP="009B0237">
            <w:pPr>
              <w:tabs>
                <w:tab w:val="num" w:pos="360"/>
                <w:tab w:val="left" w:pos="85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Современная политическая карта мира</w:t>
            </w:r>
          </w:p>
        </w:tc>
      </w:tr>
      <w:tr w:rsidR="001927A1" w:rsidRPr="00E36769" w:rsidTr="00D62421">
        <w:tc>
          <w:tcPr>
            <w:tcW w:w="992" w:type="dxa"/>
          </w:tcPr>
          <w:p w:rsidR="001927A1" w:rsidRDefault="001927A1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1927A1" w:rsidRDefault="001927A1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7767" w:type="dxa"/>
          </w:tcPr>
          <w:p w:rsidR="001927A1" w:rsidRDefault="001927A1" w:rsidP="009B0237">
            <w:pPr>
              <w:tabs>
                <w:tab w:val="num" w:pos="360"/>
                <w:tab w:val="left" w:pos="85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Столицы и крупные города</w:t>
            </w:r>
          </w:p>
        </w:tc>
      </w:tr>
      <w:tr w:rsidR="00D62421" w:rsidRPr="00E36769" w:rsidTr="00D62421">
        <w:tc>
          <w:tcPr>
            <w:tcW w:w="992" w:type="dxa"/>
          </w:tcPr>
          <w:p w:rsidR="00D62421" w:rsidRPr="003C7095" w:rsidRDefault="00D62421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D62421" w:rsidRPr="00E36769" w:rsidRDefault="00D62421" w:rsidP="00D62421">
            <w:pPr>
              <w:tabs>
                <w:tab w:val="num" w:pos="360"/>
                <w:tab w:val="left" w:pos="851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83" w:type="dxa"/>
            <w:gridSpan w:val="2"/>
          </w:tcPr>
          <w:p w:rsidR="00D62421" w:rsidRDefault="00D62421">
            <w:pPr>
              <w:rPr>
                <w:rFonts w:ascii="Times New Roman" w:hAnsi="Times New Roman" w:cs="Times New Roman"/>
                <w:b/>
              </w:rPr>
            </w:pPr>
          </w:p>
          <w:p w:rsidR="00D62421" w:rsidRPr="00E36769" w:rsidRDefault="00D62421" w:rsidP="00D62421">
            <w:pPr>
              <w:tabs>
                <w:tab w:val="num" w:pos="360"/>
                <w:tab w:val="left" w:pos="85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Природа и человек в современном мире</w:t>
            </w:r>
          </w:p>
        </w:tc>
      </w:tr>
      <w:tr w:rsidR="004D2AB5" w:rsidRPr="00E36769" w:rsidTr="00D62421">
        <w:tc>
          <w:tcPr>
            <w:tcW w:w="992" w:type="dxa"/>
          </w:tcPr>
          <w:p w:rsidR="004D2AB5" w:rsidRPr="001927A1" w:rsidRDefault="004D2AB5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4D2AB5" w:rsidRPr="00E36769" w:rsidRDefault="003C7095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D2AB5" w:rsidRPr="00E3676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767" w:type="dxa"/>
          </w:tcPr>
          <w:p w:rsidR="004D2AB5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Мировые природные ресурсы</w:t>
            </w:r>
          </w:p>
        </w:tc>
      </w:tr>
      <w:tr w:rsidR="004D2AB5" w:rsidRPr="00E36769" w:rsidTr="00D62421">
        <w:tc>
          <w:tcPr>
            <w:tcW w:w="992" w:type="dxa"/>
          </w:tcPr>
          <w:p w:rsidR="004D2AB5" w:rsidRPr="003C7095" w:rsidRDefault="004D2AB5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4D2AB5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D2AB5" w:rsidRPr="00E3676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7767" w:type="dxa"/>
          </w:tcPr>
          <w:p w:rsidR="004D2AB5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Загрязнение и охрана окружающей среды</w:t>
            </w:r>
          </w:p>
        </w:tc>
      </w:tr>
      <w:tr w:rsidR="003C7095" w:rsidRPr="00E36769" w:rsidTr="00D62421">
        <w:tc>
          <w:tcPr>
            <w:tcW w:w="992" w:type="dxa"/>
          </w:tcPr>
          <w:p w:rsidR="003C7095" w:rsidRPr="003C7095" w:rsidRDefault="003C7095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3C7095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3C70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67" w:type="dxa"/>
          </w:tcPr>
          <w:p w:rsidR="003C7095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Географическое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ресурсоведение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геоэкология</w:t>
            </w:r>
          </w:p>
        </w:tc>
      </w:tr>
      <w:tr w:rsidR="00D62421" w:rsidRPr="00E36769" w:rsidTr="00D62421">
        <w:tc>
          <w:tcPr>
            <w:tcW w:w="992" w:type="dxa"/>
          </w:tcPr>
          <w:p w:rsidR="00D62421" w:rsidRPr="003C7095" w:rsidRDefault="00D62421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D62421" w:rsidRPr="00E36769" w:rsidRDefault="00D62421" w:rsidP="00D62421">
            <w:pPr>
              <w:tabs>
                <w:tab w:val="num" w:pos="360"/>
                <w:tab w:val="left" w:pos="851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83" w:type="dxa"/>
            <w:gridSpan w:val="2"/>
          </w:tcPr>
          <w:p w:rsidR="00D62421" w:rsidRDefault="00D62421">
            <w:pPr>
              <w:rPr>
                <w:rFonts w:ascii="Times New Roman" w:hAnsi="Times New Roman" w:cs="Times New Roman"/>
                <w:b/>
              </w:rPr>
            </w:pPr>
          </w:p>
          <w:p w:rsidR="00D62421" w:rsidRPr="00E36769" w:rsidRDefault="00D62421" w:rsidP="00D62421">
            <w:pPr>
              <w:tabs>
                <w:tab w:val="num" w:pos="360"/>
                <w:tab w:val="left" w:pos="85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Население мира</w:t>
            </w:r>
          </w:p>
        </w:tc>
      </w:tr>
      <w:tr w:rsidR="00904E4D" w:rsidRPr="00E36769" w:rsidTr="00D62421">
        <w:tc>
          <w:tcPr>
            <w:tcW w:w="992" w:type="dxa"/>
          </w:tcPr>
          <w:p w:rsidR="00904E4D" w:rsidRPr="00E36769" w:rsidRDefault="00904E4D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904E4D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7767" w:type="dxa"/>
          </w:tcPr>
          <w:p w:rsidR="00904E4D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Географические особенности размещения населения. Неравномерность размещения населения земного шара.</w:t>
            </w:r>
          </w:p>
        </w:tc>
      </w:tr>
      <w:tr w:rsidR="00904E4D" w:rsidRPr="00E36769" w:rsidTr="00D62421">
        <w:tc>
          <w:tcPr>
            <w:tcW w:w="992" w:type="dxa"/>
          </w:tcPr>
          <w:p w:rsidR="00904E4D" w:rsidRPr="003C7095" w:rsidRDefault="00904E4D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904E4D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767" w:type="dxa"/>
          </w:tcPr>
          <w:p w:rsidR="00904E4D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 религий мира</w:t>
            </w:r>
          </w:p>
        </w:tc>
      </w:tr>
      <w:tr w:rsidR="00904E4D" w:rsidRPr="00E36769" w:rsidTr="00D62421">
        <w:tc>
          <w:tcPr>
            <w:tcW w:w="992" w:type="dxa"/>
          </w:tcPr>
          <w:p w:rsidR="00904E4D" w:rsidRPr="003C7095" w:rsidRDefault="00904E4D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904E4D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767" w:type="dxa"/>
          </w:tcPr>
          <w:p w:rsidR="00904E4D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Половозрастной состав населения</w:t>
            </w:r>
          </w:p>
        </w:tc>
      </w:tr>
      <w:tr w:rsidR="00904E4D" w:rsidRPr="00E36769" w:rsidTr="00D62421">
        <w:tc>
          <w:tcPr>
            <w:tcW w:w="992" w:type="dxa"/>
          </w:tcPr>
          <w:p w:rsidR="00904E4D" w:rsidRPr="003C7095" w:rsidRDefault="00904E4D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904E4D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767" w:type="dxa"/>
          </w:tcPr>
          <w:p w:rsidR="00904E4D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Городское и сельское население мира</w:t>
            </w:r>
          </w:p>
        </w:tc>
      </w:tr>
      <w:tr w:rsidR="009B0237" w:rsidRPr="00E36769" w:rsidTr="00D62421">
        <w:tc>
          <w:tcPr>
            <w:tcW w:w="992" w:type="dxa"/>
          </w:tcPr>
          <w:p w:rsidR="009B0237" w:rsidRPr="003C7095" w:rsidRDefault="009B0237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9B0237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767" w:type="dxa"/>
          </w:tcPr>
          <w:p w:rsidR="009B0237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Миграции. Основные направления и типы миграций в мире</w:t>
            </w:r>
          </w:p>
        </w:tc>
      </w:tr>
      <w:tr w:rsidR="0011092A" w:rsidRPr="00E36769" w:rsidTr="00D62421">
        <w:tc>
          <w:tcPr>
            <w:tcW w:w="992" w:type="dxa"/>
          </w:tcPr>
          <w:p w:rsidR="0011092A" w:rsidRPr="003C7095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11092A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767" w:type="dxa"/>
          </w:tcPr>
          <w:p w:rsidR="0011092A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занятости населения</w:t>
            </w:r>
          </w:p>
        </w:tc>
      </w:tr>
      <w:tr w:rsidR="00D62421" w:rsidRPr="00E36769" w:rsidTr="00E86B6C">
        <w:tc>
          <w:tcPr>
            <w:tcW w:w="992" w:type="dxa"/>
          </w:tcPr>
          <w:p w:rsidR="00D62421" w:rsidRPr="009B0237" w:rsidRDefault="00D62421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D62421" w:rsidRPr="00E36769" w:rsidRDefault="00D62421" w:rsidP="00D62421">
            <w:pPr>
              <w:tabs>
                <w:tab w:val="num" w:pos="360"/>
                <w:tab w:val="left" w:pos="851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83" w:type="dxa"/>
            <w:gridSpan w:val="2"/>
          </w:tcPr>
          <w:p w:rsidR="00D62421" w:rsidRDefault="00D62421">
            <w:pPr>
              <w:rPr>
                <w:rFonts w:ascii="Times New Roman" w:hAnsi="Times New Roman" w:cs="Times New Roman"/>
                <w:b/>
              </w:rPr>
            </w:pPr>
          </w:p>
          <w:p w:rsidR="00D62421" w:rsidRPr="00E36769" w:rsidRDefault="00D62421" w:rsidP="00D62421">
            <w:pPr>
              <w:tabs>
                <w:tab w:val="num" w:pos="360"/>
                <w:tab w:val="left" w:pos="85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Мировое хозяйство</w:t>
            </w:r>
          </w:p>
        </w:tc>
      </w:tr>
      <w:tr w:rsidR="00904E4D" w:rsidRPr="00E36769" w:rsidTr="00D62421">
        <w:tc>
          <w:tcPr>
            <w:tcW w:w="992" w:type="dxa"/>
          </w:tcPr>
          <w:p w:rsidR="00904E4D" w:rsidRPr="00E36769" w:rsidRDefault="00904E4D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904E4D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767" w:type="dxa"/>
          </w:tcPr>
          <w:p w:rsidR="00904E4D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Отраслевая структура хозяйства. География основных отраслей </w:t>
            </w:r>
            <w:proofErr w:type="gramStart"/>
            <w:r>
              <w:rPr>
                <w:rFonts w:ascii="Times New Roman" w:hAnsi="Times New Roman" w:cs="Times New Roman"/>
              </w:rPr>
              <w:t>производственной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непроизводственных сфер.</w:t>
            </w:r>
          </w:p>
        </w:tc>
      </w:tr>
      <w:tr w:rsidR="006D420B" w:rsidRPr="00E36769" w:rsidTr="00D62421">
        <w:tc>
          <w:tcPr>
            <w:tcW w:w="992" w:type="dxa"/>
          </w:tcPr>
          <w:p w:rsidR="006D420B" w:rsidRPr="00E36769" w:rsidRDefault="006D420B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6D420B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767" w:type="dxa"/>
          </w:tcPr>
          <w:p w:rsidR="006D420B" w:rsidRPr="00E36769" w:rsidRDefault="0011092A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Ведущие страны экспортеры основных видов промышленной продукции.</w:t>
            </w:r>
          </w:p>
        </w:tc>
      </w:tr>
      <w:tr w:rsidR="006D420B" w:rsidRPr="00E36769" w:rsidTr="00D62421">
        <w:tc>
          <w:tcPr>
            <w:tcW w:w="992" w:type="dxa"/>
          </w:tcPr>
          <w:p w:rsidR="006D420B" w:rsidRPr="00E36769" w:rsidRDefault="006D420B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6D420B" w:rsidRPr="00E36769" w:rsidRDefault="00362C01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767" w:type="dxa"/>
          </w:tcPr>
          <w:p w:rsidR="006D420B" w:rsidRPr="00E36769" w:rsidRDefault="00362C01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Ведущие страны экспор</w:t>
            </w:r>
            <w:r w:rsidR="00E86B6C">
              <w:rPr>
                <w:rFonts w:ascii="Times New Roman" w:hAnsi="Times New Roman" w:cs="Times New Roman"/>
              </w:rPr>
              <w:t xml:space="preserve">теры основных видов сельскохозяйственной </w:t>
            </w:r>
            <w:r>
              <w:rPr>
                <w:rFonts w:ascii="Times New Roman" w:hAnsi="Times New Roman" w:cs="Times New Roman"/>
              </w:rPr>
              <w:t xml:space="preserve"> продукции.</w:t>
            </w:r>
          </w:p>
        </w:tc>
      </w:tr>
      <w:tr w:rsidR="006D420B" w:rsidRPr="00E36769" w:rsidTr="00D62421">
        <w:tc>
          <w:tcPr>
            <w:tcW w:w="992" w:type="dxa"/>
          </w:tcPr>
          <w:p w:rsidR="006D420B" w:rsidRPr="00E36769" w:rsidRDefault="006D420B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6D420B" w:rsidRPr="00E36769" w:rsidRDefault="00362C01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E86B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67" w:type="dxa"/>
          </w:tcPr>
          <w:p w:rsidR="006D420B" w:rsidRPr="00E36769" w:rsidRDefault="00362C01" w:rsidP="00E71567">
            <w:pPr>
              <w:tabs>
                <w:tab w:val="num" w:pos="360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Интеграционные, отраслевые и региональные союзы.</w:t>
            </w:r>
          </w:p>
        </w:tc>
      </w:tr>
    </w:tbl>
    <w:p w:rsidR="00124D33" w:rsidRDefault="00124D33" w:rsidP="00584DA2">
      <w:pPr>
        <w:autoSpaceDE w:val="0"/>
        <w:spacing w:after="0" w:line="240" w:lineRule="auto"/>
        <w:rPr>
          <w:rFonts w:ascii="Times New Roman" w:hAnsi="Times New Roman" w:cs="Times New Roman"/>
          <w:b/>
        </w:rPr>
      </w:pPr>
    </w:p>
    <w:p w:rsidR="00124D33" w:rsidRDefault="00124D33" w:rsidP="00584DA2">
      <w:pPr>
        <w:autoSpaceDE w:val="0"/>
        <w:spacing w:after="0" w:line="240" w:lineRule="auto"/>
        <w:rPr>
          <w:rFonts w:ascii="Times New Roman" w:hAnsi="Times New Roman" w:cs="Times New Roman"/>
          <w:b/>
        </w:rPr>
      </w:pPr>
    </w:p>
    <w:p w:rsidR="00124D33" w:rsidRDefault="00124D33" w:rsidP="00E3676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1418"/>
        <w:gridCol w:w="7336"/>
      </w:tblGrid>
      <w:tr w:rsidR="00124D33" w:rsidTr="00124D33">
        <w:tc>
          <w:tcPr>
            <w:tcW w:w="817" w:type="dxa"/>
          </w:tcPr>
          <w:p w:rsid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2C5CCB">
              <w:rPr>
                <w:rFonts w:ascii="Times New Roman" w:hAnsi="Times New Roman" w:cs="Times New Roman"/>
              </w:rPr>
              <w:t>Код раздела</w:t>
            </w:r>
          </w:p>
          <w:p w:rsidR="002C5CCB" w:rsidRPr="002C5CCB" w:rsidRDefault="002C5CCB" w:rsidP="00E36769">
            <w:pPr>
              <w:autoSpaceDE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5CCB">
              <w:rPr>
                <w:rFonts w:ascii="Times New Roman" w:hAnsi="Times New Roman" w:cs="Times New Roman"/>
                <w:sz w:val="16"/>
                <w:szCs w:val="16"/>
              </w:rPr>
              <w:t>(ФИПИ)</w:t>
            </w:r>
          </w:p>
        </w:tc>
        <w:tc>
          <w:tcPr>
            <w:tcW w:w="1418" w:type="dxa"/>
          </w:tcPr>
          <w:p w:rsidR="00124D33" w:rsidRPr="002C5CCB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2C5CCB">
              <w:rPr>
                <w:rFonts w:ascii="Times New Roman" w:hAnsi="Times New Roman" w:cs="Times New Roman"/>
              </w:rPr>
              <w:t>Код контролируемого требования (умения)</w:t>
            </w:r>
          </w:p>
        </w:tc>
        <w:tc>
          <w:tcPr>
            <w:tcW w:w="7336" w:type="dxa"/>
          </w:tcPr>
          <w:p w:rsidR="00124D33" w:rsidRPr="002C5CCB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2C5CCB">
              <w:rPr>
                <w:rFonts w:ascii="Times New Roman" w:hAnsi="Times New Roman" w:cs="Times New Roman"/>
              </w:rPr>
              <w:t>Требования (умения) проверяемые заданиями экзаменационной работы</w:t>
            </w:r>
          </w:p>
        </w:tc>
      </w:tr>
      <w:tr w:rsidR="00124D33" w:rsidTr="00124D33">
        <w:tc>
          <w:tcPr>
            <w:tcW w:w="817" w:type="dxa"/>
          </w:tcPr>
          <w:p w:rsidR="00124D33" w:rsidRP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24D33" w:rsidRP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124D3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336" w:type="dxa"/>
          </w:tcPr>
          <w:p w:rsidR="00124D33" w:rsidRPr="00124D33" w:rsidRDefault="00124D33" w:rsidP="00124D33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 </w:t>
            </w:r>
            <w:r w:rsidR="002A4056">
              <w:rPr>
                <w:rFonts w:ascii="Times New Roman" w:hAnsi="Times New Roman" w:cs="Times New Roman"/>
              </w:rPr>
              <w:t xml:space="preserve">и понимать смысл основных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A4056">
              <w:rPr>
                <w:rFonts w:ascii="Times New Roman" w:hAnsi="Times New Roman" w:cs="Times New Roman"/>
              </w:rPr>
              <w:t>теоретических категорий и понятий</w:t>
            </w:r>
          </w:p>
        </w:tc>
      </w:tr>
      <w:tr w:rsidR="00124D33" w:rsidTr="00124D33">
        <w:tc>
          <w:tcPr>
            <w:tcW w:w="817" w:type="dxa"/>
          </w:tcPr>
          <w:p w:rsidR="00124D33" w:rsidRP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4D33" w:rsidRP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2A4056">
              <w:rPr>
                <w:rFonts w:ascii="Times New Roman" w:hAnsi="Times New Roman" w:cs="Times New Roman"/>
              </w:rPr>
              <w:t xml:space="preserve">.1 </w:t>
            </w:r>
          </w:p>
        </w:tc>
        <w:tc>
          <w:tcPr>
            <w:tcW w:w="7336" w:type="dxa"/>
          </w:tcPr>
          <w:p w:rsidR="00124D33" w:rsidRPr="00124D33" w:rsidRDefault="002A4056" w:rsidP="002A4056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численность и динамику населения мира</w:t>
            </w:r>
          </w:p>
        </w:tc>
      </w:tr>
      <w:tr w:rsidR="00124D33" w:rsidTr="00124D33">
        <w:tc>
          <w:tcPr>
            <w:tcW w:w="817" w:type="dxa"/>
          </w:tcPr>
          <w:p w:rsidR="00124D33" w:rsidRP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4D33" w:rsidRPr="00124D33" w:rsidRDefault="00EC0664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A405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336" w:type="dxa"/>
          </w:tcPr>
          <w:p w:rsidR="00124D33" w:rsidRPr="00124D33" w:rsidRDefault="002A4056" w:rsidP="00EC0664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направления миграций</w:t>
            </w:r>
          </w:p>
        </w:tc>
      </w:tr>
      <w:tr w:rsidR="00124D33" w:rsidTr="00124D33">
        <w:tc>
          <w:tcPr>
            <w:tcW w:w="817" w:type="dxa"/>
          </w:tcPr>
          <w:p w:rsidR="00124D33" w:rsidRP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4D33" w:rsidRPr="00124D33" w:rsidRDefault="00EC0664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A4056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36" w:type="dxa"/>
          </w:tcPr>
          <w:p w:rsidR="00124D33" w:rsidRPr="00124D33" w:rsidRDefault="002A4056" w:rsidP="00EC0664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и понимать географические особенности отраслевой структуры хозяйства</w:t>
            </w:r>
          </w:p>
        </w:tc>
      </w:tr>
      <w:tr w:rsidR="00124D33" w:rsidTr="00124D33">
        <w:tc>
          <w:tcPr>
            <w:tcW w:w="817" w:type="dxa"/>
          </w:tcPr>
          <w:p w:rsidR="00124D33" w:rsidRP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4D33" w:rsidRPr="00124D33" w:rsidRDefault="002A4056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7336" w:type="dxa"/>
          </w:tcPr>
          <w:p w:rsidR="00124D33" w:rsidRPr="00124D33" w:rsidRDefault="002A4056" w:rsidP="00EC0664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специализацию стран в системе международного географического  разделения  труда</w:t>
            </w:r>
          </w:p>
        </w:tc>
      </w:tr>
      <w:tr w:rsidR="00124D33" w:rsidTr="00124D33">
        <w:tc>
          <w:tcPr>
            <w:tcW w:w="817" w:type="dxa"/>
          </w:tcPr>
          <w:p w:rsidR="00124D33" w:rsidRP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4D33" w:rsidRPr="00124D33" w:rsidRDefault="002A4056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7336" w:type="dxa"/>
          </w:tcPr>
          <w:p w:rsidR="00124D33" w:rsidRPr="00124D33" w:rsidRDefault="002A4056" w:rsidP="002A4056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географические явления  и процессы в геосферах, взаимосвязи между ними, их изменения  в результате деятельности человека</w:t>
            </w:r>
          </w:p>
        </w:tc>
      </w:tr>
      <w:tr w:rsidR="00124D33" w:rsidTr="00124D33">
        <w:tc>
          <w:tcPr>
            <w:tcW w:w="817" w:type="dxa"/>
          </w:tcPr>
          <w:p w:rsidR="00124D33" w:rsidRPr="00124D33" w:rsidRDefault="002A4056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124D33" w:rsidRPr="00124D33" w:rsidRDefault="002A4056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 </w:t>
            </w:r>
          </w:p>
        </w:tc>
        <w:tc>
          <w:tcPr>
            <w:tcW w:w="7336" w:type="dxa"/>
          </w:tcPr>
          <w:p w:rsidR="00124D33" w:rsidRPr="00124D33" w:rsidRDefault="002A4056" w:rsidP="007D7CF2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</w:t>
            </w:r>
            <w:r w:rsidR="00852364">
              <w:rPr>
                <w:rFonts w:ascii="Times New Roman" w:hAnsi="Times New Roman" w:cs="Times New Roman"/>
              </w:rPr>
              <w:t>выделять, объяснять, описывать  существенные признаки географических   объектов и явлений</w:t>
            </w:r>
          </w:p>
        </w:tc>
      </w:tr>
      <w:tr w:rsidR="00124D33" w:rsidTr="00124D33">
        <w:tc>
          <w:tcPr>
            <w:tcW w:w="817" w:type="dxa"/>
          </w:tcPr>
          <w:p w:rsidR="00124D33" w:rsidRP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4D33" w:rsidRPr="00124D33" w:rsidRDefault="007D7CF2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852364">
              <w:rPr>
                <w:rFonts w:ascii="Times New Roman" w:hAnsi="Times New Roman" w:cs="Times New Roman"/>
              </w:rPr>
              <w:t>2</w:t>
            </w:r>
            <w:r w:rsidR="007942F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336" w:type="dxa"/>
          </w:tcPr>
          <w:p w:rsidR="00124D33" w:rsidRPr="00124D33" w:rsidRDefault="00852364" w:rsidP="007D7CF2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находить в разных источниках </w:t>
            </w:r>
            <w:r w:rsidR="007942F0">
              <w:rPr>
                <w:rFonts w:ascii="Times New Roman" w:hAnsi="Times New Roman" w:cs="Times New Roman"/>
              </w:rPr>
              <w:t xml:space="preserve"> информацию необходимую для изучения  географических объектов.</w:t>
            </w:r>
          </w:p>
        </w:tc>
      </w:tr>
      <w:tr w:rsidR="00124D33" w:rsidTr="00124D33">
        <w:tc>
          <w:tcPr>
            <w:tcW w:w="817" w:type="dxa"/>
          </w:tcPr>
          <w:p w:rsidR="00124D33" w:rsidRP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4D33" w:rsidRPr="00124D33" w:rsidRDefault="007D7CF2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942F0">
              <w:rPr>
                <w:rFonts w:ascii="Times New Roman" w:hAnsi="Times New Roman" w:cs="Times New Roman"/>
              </w:rPr>
              <w:t>.2.2</w:t>
            </w:r>
          </w:p>
        </w:tc>
        <w:tc>
          <w:tcPr>
            <w:tcW w:w="7336" w:type="dxa"/>
          </w:tcPr>
          <w:p w:rsidR="00124D33" w:rsidRPr="00124D33" w:rsidRDefault="007942F0" w:rsidP="0005368F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анализировать информацию необходимую для изучения географических объектов и явлений.</w:t>
            </w:r>
          </w:p>
        </w:tc>
      </w:tr>
      <w:tr w:rsidR="00124D33" w:rsidTr="00124D33">
        <w:tc>
          <w:tcPr>
            <w:tcW w:w="817" w:type="dxa"/>
          </w:tcPr>
          <w:p w:rsidR="00124D33" w:rsidRP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4D33" w:rsidRPr="00124D33" w:rsidRDefault="007942F0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336" w:type="dxa"/>
          </w:tcPr>
          <w:p w:rsidR="00124D33" w:rsidRPr="00124D33" w:rsidRDefault="007942F0" w:rsidP="0005368F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определять на карте местоположение географического объекта</w:t>
            </w:r>
          </w:p>
        </w:tc>
      </w:tr>
      <w:tr w:rsidR="00124D33" w:rsidTr="00124D33">
        <w:tc>
          <w:tcPr>
            <w:tcW w:w="817" w:type="dxa"/>
          </w:tcPr>
          <w:p w:rsidR="00124D33" w:rsidRP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4D33" w:rsidRPr="00124D33" w:rsidRDefault="007942F0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</w:t>
            </w:r>
          </w:p>
        </w:tc>
        <w:tc>
          <w:tcPr>
            <w:tcW w:w="7336" w:type="dxa"/>
          </w:tcPr>
          <w:p w:rsidR="00124D33" w:rsidRPr="00124D33" w:rsidRDefault="007942F0" w:rsidP="0005368F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оценивать </w:t>
            </w:r>
            <w:proofErr w:type="spellStart"/>
            <w:r>
              <w:rPr>
                <w:rFonts w:ascii="Times New Roman" w:hAnsi="Times New Roman" w:cs="Times New Roman"/>
              </w:rPr>
              <w:t>ресурсообеспеченность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отдельных стран и регионов мира, их демографическую ситуацию, уровни урбанизации и территориальной концентрации населения</w:t>
            </w:r>
          </w:p>
        </w:tc>
      </w:tr>
      <w:tr w:rsidR="00124D33" w:rsidTr="00124D33">
        <w:tc>
          <w:tcPr>
            <w:tcW w:w="817" w:type="dxa"/>
          </w:tcPr>
          <w:p w:rsidR="00124D33" w:rsidRPr="00124D33" w:rsidRDefault="00124D33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4D33" w:rsidRPr="00124D33" w:rsidRDefault="007942F0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2.4.2 </w:t>
            </w:r>
          </w:p>
        </w:tc>
        <w:tc>
          <w:tcPr>
            <w:tcW w:w="7336" w:type="dxa"/>
          </w:tcPr>
          <w:p w:rsidR="00124D33" w:rsidRPr="00124D33" w:rsidRDefault="007942F0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оценивать демографическую ситуацию стран и отдельных регионов мира</w:t>
            </w:r>
          </w:p>
        </w:tc>
      </w:tr>
      <w:tr w:rsidR="007942F0" w:rsidTr="00124D33">
        <w:tc>
          <w:tcPr>
            <w:tcW w:w="817" w:type="dxa"/>
          </w:tcPr>
          <w:p w:rsidR="007942F0" w:rsidRPr="00124D33" w:rsidRDefault="007942F0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942F0" w:rsidRDefault="007942F0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2.4.3</w:t>
            </w:r>
          </w:p>
        </w:tc>
        <w:tc>
          <w:tcPr>
            <w:tcW w:w="7336" w:type="dxa"/>
          </w:tcPr>
          <w:p w:rsidR="007942F0" w:rsidRDefault="007942F0" w:rsidP="007942F0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оценивать уровни урбанизации отдельных территорий</w:t>
            </w:r>
          </w:p>
        </w:tc>
      </w:tr>
      <w:tr w:rsidR="007942F0" w:rsidTr="00124D33">
        <w:tc>
          <w:tcPr>
            <w:tcW w:w="817" w:type="dxa"/>
          </w:tcPr>
          <w:p w:rsidR="007942F0" w:rsidRPr="00124D33" w:rsidRDefault="007942F0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942F0" w:rsidRDefault="007942F0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336" w:type="dxa"/>
          </w:tcPr>
          <w:p w:rsidR="007942F0" w:rsidRDefault="007942F0" w:rsidP="007942F0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объяснять </w:t>
            </w:r>
            <w:r w:rsidR="001A121E">
              <w:rPr>
                <w:rFonts w:ascii="Times New Roman" w:hAnsi="Times New Roman" w:cs="Times New Roman"/>
              </w:rPr>
              <w:t xml:space="preserve"> демографическую ситуацию отдельных стран и регионов мира, уровни урбанизации и территориальной концентрации населения.</w:t>
            </w:r>
          </w:p>
        </w:tc>
      </w:tr>
      <w:tr w:rsidR="001A121E" w:rsidTr="0039493F">
        <w:tc>
          <w:tcPr>
            <w:tcW w:w="817" w:type="dxa"/>
          </w:tcPr>
          <w:p w:rsidR="001A121E" w:rsidRPr="00124D33" w:rsidRDefault="001A121E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54" w:type="dxa"/>
            <w:gridSpan w:val="2"/>
          </w:tcPr>
          <w:p w:rsidR="001A121E" w:rsidRDefault="001A121E" w:rsidP="001A121E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приобретенные знания и умения в практической  деятельности и повседневной жизни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1A121E" w:rsidTr="00124D33">
        <w:tc>
          <w:tcPr>
            <w:tcW w:w="817" w:type="dxa"/>
          </w:tcPr>
          <w:p w:rsidR="001A121E" w:rsidRDefault="001A121E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A121E" w:rsidRDefault="001A121E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36" w:type="dxa"/>
          </w:tcPr>
          <w:p w:rsidR="001A121E" w:rsidRDefault="001A121E" w:rsidP="007942F0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Чтения карт различного содержания</w:t>
            </w:r>
          </w:p>
        </w:tc>
      </w:tr>
      <w:tr w:rsidR="001A121E" w:rsidTr="00124D33">
        <w:tc>
          <w:tcPr>
            <w:tcW w:w="817" w:type="dxa"/>
          </w:tcPr>
          <w:p w:rsidR="001A121E" w:rsidRDefault="001A121E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A121E" w:rsidRDefault="001A121E" w:rsidP="00E3676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36" w:type="dxa"/>
          </w:tcPr>
          <w:p w:rsidR="001A121E" w:rsidRDefault="001A121E" w:rsidP="007942F0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Анализа и оценки  разных территорий с точки зрения  взаимосвязи природных, социально-экономических, техногенных объектов и процессов, исходя из их пространственно-временного развития</w:t>
            </w:r>
          </w:p>
        </w:tc>
      </w:tr>
    </w:tbl>
    <w:p w:rsidR="003A69C4" w:rsidRPr="00E36769" w:rsidRDefault="003A69C4" w:rsidP="00E3676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36769">
        <w:rPr>
          <w:rFonts w:ascii="Times New Roman" w:hAnsi="Times New Roman" w:cs="Times New Roman"/>
          <w:b/>
        </w:rPr>
        <w:t>Спецификация</w:t>
      </w:r>
    </w:p>
    <w:p w:rsidR="003A69C4" w:rsidRPr="00E36769" w:rsidRDefault="003A69C4" w:rsidP="00E3676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36769">
        <w:rPr>
          <w:rFonts w:ascii="Times New Roman" w:hAnsi="Times New Roman" w:cs="Times New Roman"/>
          <w:b/>
        </w:rPr>
        <w:t>контрольных измерительных материалов</w:t>
      </w:r>
    </w:p>
    <w:p w:rsidR="003A69C4" w:rsidRPr="00E36769" w:rsidRDefault="003A69C4" w:rsidP="00E3676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36769">
        <w:rPr>
          <w:rFonts w:ascii="Times New Roman" w:hAnsi="Times New Roman" w:cs="Times New Roman"/>
          <w:b/>
        </w:rPr>
        <w:t>по предмету «География»</w:t>
      </w:r>
    </w:p>
    <w:p w:rsidR="003A69C4" w:rsidRPr="00E36769" w:rsidRDefault="003A69C4" w:rsidP="00E3676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36769">
        <w:rPr>
          <w:rFonts w:ascii="Times New Roman" w:hAnsi="Times New Roman" w:cs="Times New Roman"/>
          <w:b/>
        </w:rPr>
        <w:t>для проведения процедур контроля и оценки качества</w:t>
      </w:r>
    </w:p>
    <w:p w:rsidR="003A69C4" w:rsidRPr="00E36769" w:rsidRDefault="003A69C4" w:rsidP="00E3676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36769">
        <w:rPr>
          <w:rFonts w:ascii="Times New Roman" w:hAnsi="Times New Roman" w:cs="Times New Roman"/>
          <w:b/>
        </w:rPr>
        <w:t xml:space="preserve">образования на уровне основного общего </w:t>
      </w:r>
    </w:p>
    <w:p w:rsidR="003A69C4" w:rsidRPr="00E36769" w:rsidRDefault="003A69C4" w:rsidP="00E3676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36769">
        <w:rPr>
          <w:rFonts w:ascii="Times New Roman" w:hAnsi="Times New Roman" w:cs="Times New Roman"/>
          <w:b/>
        </w:rPr>
        <w:t>образования</w:t>
      </w:r>
    </w:p>
    <w:p w:rsidR="003A69C4" w:rsidRPr="00E36769" w:rsidRDefault="00953B19" w:rsidP="00E3676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</w:t>
      </w:r>
      <w:r w:rsidR="003A69C4" w:rsidRPr="00E36769">
        <w:rPr>
          <w:rFonts w:ascii="Times New Roman" w:hAnsi="Times New Roman" w:cs="Times New Roman"/>
          <w:b/>
        </w:rPr>
        <w:t xml:space="preserve"> класс)</w:t>
      </w:r>
    </w:p>
    <w:p w:rsidR="003A69C4" w:rsidRPr="00E36769" w:rsidRDefault="003A69C4" w:rsidP="00E36769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3A69C4" w:rsidRPr="00E36769" w:rsidRDefault="003A69C4" w:rsidP="00E36769">
      <w:pPr>
        <w:spacing w:after="0"/>
        <w:rPr>
          <w:rFonts w:ascii="Times New Roman" w:hAnsi="Times New Roman" w:cs="Times New Roman"/>
          <w:b/>
        </w:rPr>
      </w:pPr>
      <w:r w:rsidRPr="00E36769">
        <w:rPr>
          <w:rFonts w:ascii="Times New Roman" w:hAnsi="Times New Roman" w:cs="Times New Roman"/>
          <w:b/>
        </w:rPr>
        <w:t>1.</w:t>
      </w:r>
      <w:r w:rsidRPr="00E36769">
        <w:rPr>
          <w:rFonts w:ascii="Times New Roman" w:hAnsi="Times New Roman" w:cs="Times New Roman"/>
        </w:rPr>
        <w:t xml:space="preserve"> </w:t>
      </w:r>
      <w:r w:rsidRPr="00E36769">
        <w:rPr>
          <w:rFonts w:ascii="Times New Roman" w:hAnsi="Times New Roman" w:cs="Times New Roman"/>
          <w:b/>
        </w:rPr>
        <w:t xml:space="preserve">Назначение диагностической работы </w:t>
      </w:r>
    </w:p>
    <w:p w:rsidR="003A69C4" w:rsidRPr="00E36769" w:rsidRDefault="003A69C4" w:rsidP="00E36769">
      <w:pPr>
        <w:spacing w:after="0"/>
        <w:rPr>
          <w:rFonts w:ascii="Times New Roman" w:hAnsi="Times New Roman" w:cs="Times New Roman"/>
        </w:rPr>
      </w:pPr>
      <w:r w:rsidRPr="00E36769">
        <w:rPr>
          <w:rFonts w:ascii="Times New Roman" w:hAnsi="Times New Roman" w:cs="Times New Roman"/>
        </w:rPr>
        <w:t>Работа предназначена для проведения процедуры промежуточной диагностики индивидуальной общеобразовательной подготовки обучающихся по предмету «География»</w:t>
      </w:r>
    </w:p>
    <w:p w:rsidR="003A69C4" w:rsidRPr="00E36769" w:rsidRDefault="003A69C4" w:rsidP="00E36769">
      <w:pPr>
        <w:tabs>
          <w:tab w:val="num" w:pos="360"/>
          <w:tab w:val="left" w:pos="851"/>
        </w:tabs>
        <w:spacing w:after="0"/>
        <w:jc w:val="both"/>
        <w:rPr>
          <w:rFonts w:ascii="Times New Roman" w:hAnsi="Times New Roman" w:cs="Times New Roman"/>
        </w:rPr>
      </w:pPr>
      <w:r w:rsidRPr="00E36769">
        <w:rPr>
          <w:rFonts w:ascii="Times New Roman" w:hAnsi="Times New Roman" w:cs="Times New Roman"/>
          <w:b/>
        </w:rPr>
        <w:t>2.Документы, определяющие содержание работы</w:t>
      </w:r>
    </w:p>
    <w:p w:rsidR="003A69C4" w:rsidRPr="00E36769" w:rsidRDefault="003A69C4" w:rsidP="00E36769">
      <w:pPr>
        <w:tabs>
          <w:tab w:val="num" w:pos="360"/>
          <w:tab w:val="left" w:pos="851"/>
        </w:tabs>
        <w:spacing w:after="0"/>
        <w:jc w:val="both"/>
        <w:rPr>
          <w:rFonts w:ascii="Times New Roman" w:hAnsi="Times New Roman" w:cs="Times New Roman"/>
        </w:rPr>
      </w:pPr>
      <w:r w:rsidRPr="00E36769">
        <w:rPr>
          <w:rFonts w:ascii="Times New Roman" w:hAnsi="Times New Roman" w:cs="Times New Roman"/>
        </w:rPr>
        <w:t>Содержание диагностической работы   определяется на основе:</w:t>
      </w:r>
    </w:p>
    <w:p w:rsidR="003A69C4" w:rsidRPr="00E36769" w:rsidRDefault="00774684" w:rsidP="00E36769">
      <w:pPr>
        <w:tabs>
          <w:tab w:val="num" w:pos="360"/>
          <w:tab w:val="left" w:pos="851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 Федерального   компонента  государственных </w:t>
      </w:r>
      <w:r w:rsidR="003A69C4" w:rsidRPr="00E36769">
        <w:rPr>
          <w:rFonts w:ascii="Times New Roman" w:hAnsi="Times New Roman" w:cs="Times New Roman"/>
        </w:rPr>
        <w:t xml:space="preserve"> стандарт</w:t>
      </w:r>
      <w:r>
        <w:rPr>
          <w:rFonts w:ascii="Times New Roman" w:hAnsi="Times New Roman" w:cs="Times New Roman"/>
        </w:rPr>
        <w:t xml:space="preserve">ов начального, общего, основного общего  и среднего   (полного) </w:t>
      </w:r>
      <w:r w:rsidR="003A69C4" w:rsidRPr="00E36769">
        <w:rPr>
          <w:rFonts w:ascii="Times New Roman" w:hAnsi="Times New Roman" w:cs="Times New Roman"/>
        </w:rPr>
        <w:t>общего образования (Приказ Министерства образования и науки Российской Федерации</w:t>
      </w:r>
      <w:r>
        <w:rPr>
          <w:rFonts w:ascii="Times New Roman" w:hAnsi="Times New Roman" w:cs="Times New Roman"/>
        </w:rPr>
        <w:t xml:space="preserve"> №1089  от 05.03. 2004</w:t>
      </w:r>
      <w:r w:rsidR="00117D2F" w:rsidRPr="00E36769">
        <w:rPr>
          <w:rFonts w:ascii="Times New Roman" w:hAnsi="Times New Roman" w:cs="Times New Roman"/>
        </w:rPr>
        <w:t>г.</w:t>
      </w:r>
      <w:r w:rsidR="003A69C4" w:rsidRPr="00E36769">
        <w:rPr>
          <w:rFonts w:ascii="Times New Roman" w:hAnsi="Times New Roman" w:cs="Times New Roman"/>
        </w:rPr>
        <w:t>).</w:t>
      </w:r>
    </w:p>
    <w:p w:rsidR="002B786D" w:rsidRDefault="00801D3D" w:rsidP="00E36769">
      <w:pPr>
        <w:pStyle w:val="20"/>
        <w:tabs>
          <w:tab w:val="left" w:pos="900"/>
          <w:tab w:val="left" w:pos="1134"/>
        </w:tabs>
        <w:ind w:left="0"/>
        <w:rPr>
          <w:rFonts w:ascii="Times New Roman" w:hAnsi="Times New Roman" w:cs="Times New Roman"/>
          <w:sz w:val="22"/>
        </w:rPr>
      </w:pPr>
      <w:r w:rsidRPr="00E36769">
        <w:rPr>
          <w:rFonts w:ascii="Times New Roman" w:hAnsi="Times New Roman" w:cs="Times New Roman"/>
          <w:sz w:val="22"/>
        </w:rPr>
        <w:t>2</w:t>
      </w:r>
      <w:r w:rsidR="003A69C4" w:rsidRPr="00E36769">
        <w:rPr>
          <w:rFonts w:ascii="Times New Roman" w:hAnsi="Times New Roman" w:cs="Times New Roman"/>
          <w:sz w:val="22"/>
        </w:rPr>
        <w:t xml:space="preserve">. </w:t>
      </w:r>
      <w:r w:rsidR="00F60893" w:rsidRPr="00E36769">
        <w:rPr>
          <w:rFonts w:ascii="Times New Roman" w:hAnsi="Times New Roman" w:cs="Times New Roman"/>
          <w:sz w:val="22"/>
        </w:rPr>
        <w:t>Рабочей</w:t>
      </w:r>
      <w:r w:rsidR="001173FB">
        <w:rPr>
          <w:rFonts w:ascii="Times New Roman" w:hAnsi="Times New Roman" w:cs="Times New Roman"/>
          <w:sz w:val="22"/>
        </w:rPr>
        <w:t xml:space="preserve"> программы по географии 10-11</w:t>
      </w:r>
      <w:r w:rsidR="002B786D">
        <w:rPr>
          <w:rFonts w:ascii="Times New Roman" w:hAnsi="Times New Roman" w:cs="Times New Roman"/>
          <w:sz w:val="22"/>
        </w:rPr>
        <w:t xml:space="preserve"> классы. </w:t>
      </w:r>
      <w:proofErr w:type="spellStart"/>
      <w:proofErr w:type="gramStart"/>
      <w:r w:rsidR="002B786D">
        <w:rPr>
          <w:rFonts w:ascii="Times New Roman" w:hAnsi="Times New Roman" w:cs="Times New Roman"/>
          <w:sz w:val="22"/>
        </w:rPr>
        <w:t>Авт</w:t>
      </w:r>
      <w:proofErr w:type="spellEnd"/>
      <w:proofErr w:type="gramEnd"/>
      <w:r w:rsidR="002B786D">
        <w:rPr>
          <w:rFonts w:ascii="Times New Roman" w:hAnsi="Times New Roman" w:cs="Times New Roman"/>
          <w:sz w:val="22"/>
        </w:rPr>
        <w:t xml:space="preserve">/сост. </w:t>
      </w:r>
      <w:proofErr w:type="spellStart"/>
      <w:r w:rsidR="002B786D">
        <w:rPr>
          <w:rFonts w:ascii="Times New Roman" w:hAnsi="Times New Roman" w:cs="Times New Roman"/>
          <w:sz w:val="22"/>
        </w:rPr>
        <w:t>Болотникова</w:t>
      </w:r>
      <w:proofErr w:type="spellEnd"/>
      <w:r w:rsidR="002B786D">
        <w:rPr>
          <w:rFonts w:ascii="Times New Roman" w:hAnsi="Times New Roman" w:cs="Times New Roman"/>
          <w:sz w:val="22"/>
        </w:rPr>
        <w:t xml:space="preserve"> Н.В. </w:t>
      </w:r>
      <w:r w:rsidR="003A69C4" w:rsidRPr="00E36769">
        <w:rPr>
          <w:rFonts w:ascii="Times New Roman" w:hAnsi="Times New Roman" w:cs="Times New Roman"/>
          <w:sz w:val="22"/>
        </w:rPr>
        <w:t xml:space="preserve"> – М., </w:t>
      </w:r>
      <w:r w:rsidR="002B786D">
        <w:rPr>
          <w:rFonts w:ascii="Times New Roman" w:hAnsi="Times New Roman" w:cs="Times New Roman"/>
          <w:sz w:val="22"/>
        </w:rPr>
        <w:t>Планета, 2010-120с.</w:t>
      </w:r>
    </w:p>
    <w:p w:rsidR="00117D2F" w:rsidRPr="00E36769" w:rsidRDefault="00F60893" w:rsidP="00E36769">
      <w:pPr>
        <w:pStyle w:val="20"/>
        <w:tabs>
          <w:tab w:val="left" w:pos="900"/>
          <w:tab w:val="left" w:pos="1134"/>
        </w:tabs>
        <w:ind w:left="0"/>
        <w:rPr>
          <w:rFonts w:ascii="Times New Roman" w:hAnsi="Times New Roman" w:cs="Times New Roman"/>
          <w:sz w:val="22"/>
        </w:rPr>
      </w:pPr>
      <w:r w:rsidRPr="00E36769">
        <w:rPr>
          <w:rFonts w:ascii="Times New Roman" w:hAnsi="Times New Roman" w:cs="Times New Roman"/>
          <w:b/>
          <w:sz w:val="22"/>
        </w:rPr>
        <w:t>3.</w:t>
      </w:r>
      <w:r w:rsidRPr="00E36769">
        <w:rPr>
          <w:rFonts w:ascii="Times New Roman" w:hAnsi="Times New Roman" w:cs="Times New Roman"/>
          <w:sz w:val="22"/>
        </w:rPr>
        <w:t xml:space="preserve"> </w:t>
      </w:r>
      <w:r w:rsidR="00117D2F" w:rsidRPr="00E36769">
        <w:rPr>
          <w:rFonts w:ascii="Times New Roman" w:hAnsi="Times New Roman" w:cs="Times New Roman"/>
          <w:b/>
          <w:sz w:val="22"/>
        </w:rPr>
        <w:t>Содержание и структура работы. Распределение заданий КИМ по позициям кодификатора</w:t>
      </w:r>
    </w:p>
    <w:p w:rsidR="00F60893" w:rsidRPr="00E36769" w:rsidRDefault="00F60893" w:rsidP="00E36769">
      <w:pPr>
        <w:pStyle w:val="20"/>
        <w:tabs>
          <w:tab w:val="left" w:pos="900"/>
          <w:tab w:val="left" w:pos="1134"/>
        </w:tabs>
        <w:ind w:left="0"/>
        <w:rPr>
          <w:rFonts w:ascii="Times New Roman" w:hAnsi="Times New Roman" w:cs="Times New Roman"/>
          <w:sz w:val="22"/>
        </w:rPr>
      </w:pPr>
      <w:r w:rsidRPr="00E36769">
        <w:rPr>
          <w:rFonts w:ascii="Times New Roman" w:hAnsi="Times New Roman" w:cs="Times New Roman"/>
          <w:sz w:val="22"/>
        </w:rPr>
        <w:t xml:space="preserve">Концептуальные </w:t>
      </w:r>
      <w:r w:rsidR="002B786D">
        <w:rPr>
          <w:rFonts w:ascii="Times New Roman" w:hAnsi="Times New Roman" w:cs="Times New Roman"/>
          <w:sz w:val="22"/>
        </w:rPr>
        <w:t>подходы к формированию КИМ для 10</w:t>
      </w:r>
      <w:r w:rsidRPr="00E36769">
        <w:rPr>
          <w:rFonts w:ascii="Times New Roman" w:hAnsi="Times New Roman" w:cs="Times New Roman"/>
          <w:sz w:val="22"/>
        </w:rPr>
        <w:t xml:space="preserve"> класса по географии определялись спецификой предмета в соответствии с </w:t>
      </w:r>
      <w:proofErr w:type="gramStart"/>
      <w:r w:rsidRPr="00E36769">
        <w:rPr>
          <w:rFonts w:ascii="Times New Roman" w:hAnsi="Times New Roman" w:cs="Times New Roman"/>
          <w:sz w:val="22"/>
        </w:rPr>
        <w:t>указанным</w:t>
      </w:r>
      <w:proofErr w:type="gramEnd"/>
      <w:r w:rsidRPr="00E36769">
        <w:rPr>
          <w:rFonts w:ascii="Times New Roman" w:hAnsi="Times New Roman" w:cs="Times New Roman"/>
          <w:sz w:val="22"/>
        </w:rPr>
        <w:t xml:space="preserve"> в п.2 нормативными документами.</w:t>
      </w:r>
    </w:p>
    <w:p w:rsidR="003A69C4" w:rsidRPr="00E36769" w:rsidRDefault="00F60893" w:rsidP="00E36769">
      <w:pPr>
        <w:pStyle w:val="20"/>
        <w:tabs>
          <w:tab w:val="left" w:pos="900"/>
          <w:tab w:val="left" w:pos="1134"/>
        </w:tabs>
        <w:ind w:left="0"/>
        <w:rPr>
          <w:rFonts w:ascii="Times New Roman" w:hAnsi="Times New Roman" w:cs="Times New Roman"/>
          <w:sz w:val="22"/>
        </w:rPr>
      </w:pPr>
      <w:r w:rsidRPr="00E36769">
        <w:rPr>
          <w:rFonts w:ascii="Times New Roman" w:hAnsi="Times New Roman" w:cs="Times New Roman"/>
          <w:sz w:val="22"/>
        </w:rPr>
        <w:t xml:space="preserve">Работа проверяет </w:t>
      </w:r>
      <w:r w:rsidR="00801D3D" w:rsidRPr="00E36769">
        <w:rPr>
          <w:rFonts w:ascii="Times New Roman" w:hAnsi="Times New Roman" w:cs="Times New Roman"/>
          <w:sz w:val="22"/>
        </w:rPr>
        <w:t>картографическую компетентность</w:t>
      </w:r>
      <w:r w:rsidR="00FE107E" w:rsidRPr="00E36769">
        <w:rPr>
          <w:rFonts w:ascii="Times New Roman" w:hAnsi="Times New Roman" w:cs="Times New Roman"/>
          <w:sz w:val="22"/>
        </w:rPr>
        <w:t xml:space="preserve"> обучающихся (</w:t>
      </w:r>
      <w:r w:rsidR="00852933">
        <w:rPr>
          <w:rFonts w:ascii="Times New Roman" w:hAnsi="Times New Roman" w:cs="Times New Roman"/>
          <w:sz w:val="22"/>
        </w:rPr>
        <w:t>анализ карт различного содержания</w:t>
      </w:r>
      <w:r w:rsidR="00C77E30" w:rsidRPr="00E36769">
        <w:rPr>
          <w:rFonts w:ascii="Times New Roman" w:hAnsi="Times New Roman" w:cs="Times New Roman"/>
          <w:sz w:val="22"/>
        </w:rPr>
        <w:t>)</w:t>
      </w:r>
      <w:r w:rsidR="00FE107E" w:rsidRPr="00E36769">
        <w:rPr>
          <w:rFonts w:ascii="Times New Roman" w:hAnsi="Times New Roman" w:cs="Times New Roman"/>
          <w:sz w:val="22"/>
        </w:rPr>
        <w:t xml:space="preserve">.  О степени </w:t>
      </w:r>
      <w:proofErr w:type="spellStart"/>
      <w:r w:rsidR="00FE107E" w:rsidRPr="00E36769">
        <w:rPr>
          <w:rFonts w:ascii="Times New Roman" w:hAnsi="Times New Roman" w:cs="Times New Roman"/>
          <w:sz w:val="22"/>
        </w:rPr>
        <w:t>сформированности</w:t>
      </w:r>
      <w:proofErr w:type="spellEnd"/>
      <w:r w:rsidR="00FE107E" w:rsidRPr="00E36769">
        <w:rPr>
          <w:rFonts w:ascii="Times New Roman" w:hAnsi="Times New Roman" w:cs="Times New Roman"/>
          <w:sz w:val="22"/>
        </w:rPr>
        <w:t xml:space="preserve"> общегеографических компетенций говорят умения и навыки обучающихся, связанные  с пониманием основного понятийного аппарата курса, применение полученных знаний в решении практико-ориентированных географических за</w:t>
      </w:r>
      <w:r w:rsidR="00852933">
        <w:rPr>
          <w:rFonts w:ascii="Times New Roman" w:hAnsi="Times New Roman" w:cs="Times New Roman"/>
          <w:sz w:val="22"/>
        </w:rPr>
        <w:t xml:space="preserve">дач (объяснять значение понятий, работать </w:t>
      </w:r>
      <w:proofErr w:type="gramStart"/>
      <w:r w:rsidR="00852933">
        <w:rPr>
          <w:rFonts w:ascii="Times New Roman" w:hAnsi="Times New Roman" w:cs="Times New Roman"/>
          <w:sz w:val="22"/>
        </w:rPr>
        <w:t>с</w:t>
      </w:r>
      <w:proofErr w:type="gramEnd"/>
      <w:r w:rsidR="00852933">
        <w:rPr>
          <w:rFonts w:ascii="Times New Roman" w:hAnsi="Times New Roman" w:cs="Times New Roman"/>
          <w:sz w:val="22"/>
        </w:rPr>
        <w:t xml:space="preserve"> статистическим материалом</w:t>
      </w:r>
      <w:r w:rsidR="002B786D">
        <w:rPr>
          <w:rFonts w:ascii="Times New Roman" w:hAnsi="Times New Roman" w:cs="Times New Roman"/>
          <w:sz w:val="22"/>
        </w:rPr>
        <w:t xml:space="preserve">, решать задачи на определении видов </w:t>
      </w:r>
      <w:r w:rsidR="00852933">
        <w:rPr>
          <w:rFonts w:ascii="Times New Roman" w:hAnsi="Times New Roman" w:cs="Times New Roman"/>
          <w:sz w:val="22"/>
        </w:rPr>
        <w:t>миграции, естественные прирост, читать графики)</w:t>
      </w:r>
      <w:r w:rsidR="00FE107E" w:rsidRPr="00E36769">
        <w:rPr>
          <w:rFonts w:ascii="Times New Roman" w:hAnsi="Times New Roman" w:cs="Times New Roman"/>
          <w:sz w:val="22"/>
        </w:rPr>
        <w:t xml:space="preserve">). </w:t>
      </w:r>
      <w:r w:rsidR="00F61ABC" w:rsidRPr="00E36769">
        <w:rPr>
          <w:rFonts w:ascii="Times New Roman" w:hAnsi="Times New Roman" w:cs="Times New Roman"/>
          <w:sz w:val="22"/>
        </w:rPr>
        <w:t>Коммуникативная компет</w:t>
      </w:r>
      <w:r w:rsidR="00E36769">
        <w:rPr>
          <w:rFonts w:ascii="Times New Roman" w:hAnsi="Times New Roman" w:cs="Times New Roman"/>
          <w:sz w:val="22"/>
        </w:rPr>
        <w:t>е</w:t>
      </w:r>
      <w:r w:rsidR="00F61ABC" w:rsidRPr="00E36769">
        <w:rPr>
          <w:rFonts w:ascii="Times New Roman" w:hAnsi="Times New Roman" w:cs="Times New Roman"/>
          <w:sz w:val="22"/>
        </w:rPr>
        <w:t>нция проверяется в работе на уровне владения обучающимися продуктивными и рецептивными навыками речевой деятельности.</w:t>
      </w:r>
    </w:p>
    <w:p w:rsidR="00F61ABC" w:rsidRPr="00E36769" w:rsidRDefault="00E7013B" w:rsidP="00E36769">
      <w:pPr>
        <w:pStyle w:val="20"/>
        <w:tabs>
          <w:tab w:val="left" w:pos="900"/>
          <w:tab w:val="left" w:pos="1134"/>
        </w:tabs>
        <w:ind w:left="0"/>
        <w:rPr>
          <w:rFonts w:ascii="Times New Roman" w:hAnsi="Times New Roman" w:cs="Times New Roman"/>
          <w:b/>
          <w:sz w:val="22"/>
        </w:rPr>
      </w:pPr>
      <w:r w:rsidRPr="00E36769">
        <w:rPr>
          <w:rFonts w:ascii="Times New Roman" w:hAnsi="Times New Roman" w:cs="Times New Roman"/>
          <w:b/>
          <w:sz w:val="22"/>
        </w:rPr>
        <w:t>4</w:t>
      </w:r>
      <w:r w:rsidRPr="00E36769">
        <w:rPr>
          <w:rFonts w:ascii="Times New Roman" w:hAnsi="Times New Roman" w:cs="Times New Roman"/>
          <w:sz w:val="22"/>
        </w:rPr>
        <w:t xml:space="preserve">. </w:t>
      </w:r>
      <w:r w:rsidR="00F61ABC" w:rsidRPr="00E36769">
        <w:rPr>
          <w:rFonts w:ascii="Times New Roman" w:hAnsi="Times New Roman" w:cs="Times New Roman"/>
          <w:b/>
          <w:sz w:val="22"/>
        </w:rPr>
        <w:t>Структура КИМ</w:t>
      </w:r>
    </w:p>
    <w:p w:rsidR="00F61ABC" w:rsidRPr="00E36769" w:rsidRDefault="00F61ABC" w:rsidP="001173FB">
      <w:pPr>
        <w:pStyle w:val="20"/>
        <w:tabs>
          <w:tab w:val="left" w:pos="900"/>
          <w:tab w:val="left" w:pos="1134"/>
        </w:tabs>
        <w:ind w:left="0"/>
        <w:jc w:val="left"/>
        <w:rPr>
          <w:rFonts w:ascii="Times New Roman" w:hAnsi="Times New Roman" w:cs="Times New Roman"/>
          <w:sz w:val="22"/>
        </w:rPr>
      </w:pPr>
      <w:r w:rsidRPr="00E36769">
        <w:rPr>
          <w:rFonts w:ascii="Times New Roman" w:hAnsi="Times New Roman" w:cs="Times New Roman"/>
          <w:sz w:val="22"/>
        </w:rPr>
        <w:t>Диагностическая работа по географии</w:t>
      </w:r>
      <w:r w:rsidR="002E797E">
        <w:rPr>
          <w:rFonts w:ascii="Times New Roman" w:hAnsi="Times New Roman" w:cs="Times New Roman"/>
          <w:sz w:val="22"/>
        </w:rPr>
        <w:t xml:space="preserve"> для  10 </w:t>
      </w:r>
      <w:r w:rsidR="004E520A">
        <w:rPr>
          <w:rFonts w:ascii="Times New Roman" w:hAnsi="Times New Roman" w:cs="Times New Roman"/>
          <w:sz w:val="22"/>
        </w:rPr>
        <w:t xml:space="preserve"> класса состоит из </w:t>
      </w:r>
      <w:r w:rsidR="002E797E">
        <w:rPr>
          <w:rFonts w:ascii="Times New Roman" w:hAnsi="Times New Roman" w:cs="Times New Roman"/>
          <w:sz w:val="22"/>
        </w:rPr>
        <w:t xml:space="preserve">18 </w:t>
      </w:r>
      <w:r w:rsidR="00BC1AF2" w:rsidRPr="00E36769">
        <w:rPr>
          <w:rFonts w:ascii="Times New Roman" w:hAnsi="Times New Roman" w:cs="Times New Roman"/>
          <w:sz w:val="22"/>
        </w:rPr>
        <w:t xml:space="preserve"> заданий.</w:t>
      </w:r>
    </w:p>
    <w:p w:rsidR="00BC1AF2" w:rsidRPr="00E36769" w:rsidRDefault="00BC1AF2" w:rsidP="001173FB">
      <w:pPr>
        <w:pStyle w:val="20"/>
        <w:tabs>
          <w:tab w:val="left" w:pos="900"/>
          <w:tab w:val="left" w:pos="1134"/>
        </w:tabs>
        <w:ind w:left="0"/>
        <w:jc w:val="left"/>
        <w:rPr>
          <w:rFonts w:ascii="Times New Roman" w:hAnsi="Times New Roman" w:cs="Times New Roman"/>
          <w:sz w:val="22"/>
        </w:rPr>
      </w:pPr>
      <w:r w:rsidRPr="00E36769">
        <w:rPr>
          <w:rFonts w:ascii="Times New Roman" w:hAnsi="Times New Roman" w:cs="Times New Roman"/>
          <w:sz w:val="22"/>
        </w:rPr>
        <w:t>В диагностическую работу по географии включены задания открытого типа, требующие краткого или развернутого ответа обучающегося; задания закрытого типа, требующие один вариант ответа</w:t>
      </w:r>
      <w:r w:rsidR="001173FB">
        <w:rPr>
          <w:rFonts w:ascii="Times New Roman" w:hAnsi="Times New Roman" w:cs="Times New Roman"/>
          <w:sz w:val="22"/>
        </w:rPr>
        <w:t>, последовательность цифр</w:t>
      </w:r>
      <w:r w:rsidRPr="00E36769">
        <w:rPr>
          <w:rFonts w:ascii="Times New Roman" w:hAnsi="Times New Roman" w:cs="Times New Roman"/>
          <w:sz w:val="22"/>
        </w:rPr>
        <w:t xml:space="preserve">; задание на </w:t>
      </w:r>
      <w:r w:rsidR="00127D74" w:rsidRPr="00E36769">
        <w:rPr>
          <w:rFonts w:ascii="Times New Roman" w:hAnsi="Times New Roman" w:cs="Times New Roman"/>
          <w:sz w:val="22"/>
        </w:rPr>
        <w:t>соответствие.</w:t>
      </w:r>
    </w:p>
    <w:p w:rsidR="00127D74" w:rsidRPr="00E36769" w:rsidRDefault="00127D74" w:rsidP="00E36769">
      <w:pPr>
        <w:pStyle w:val="20"/>
        <w:tabs>
          <w:tab w:val="left" w:pos="900"/>
          <w:tab w:val="left" w:pos="1134"/>
        </w:tabs>
        <w:ind w:left="0"/>
        <w:rPr>
          <w:rFonts w:ascii="Times New Roman" w:hAnsi="Times New Roman" w:cs="Times New Roman"/>
          <w:sz w:val="22"/>
        </w:rPr>
      </w:pPr>
      <w:r w:rsidRPr="00E36769">
        <w:rPr>
          <w:rFonts w:ascii="Times New Roman" w:hAnsi="Times New Roman" w:cs="Times New Roman"/>
          <w:sz w:val="22"/>
        </w:rPr>
        <w:t>Распределение заданий диагностической работы по основным содержательным разделам учебного предмета «География» представлено в таблице.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27D74" w:rsidRPr="00E36769" w:rsidTr="00127D74">
        <w:tc>
          <w:tcPr>
            <w:tcW w:w="4785" w:type="dxa"/>
          </w:tcPr>
          <w:p w:rsidR="00127D74" w:rsidRPr="00E36769" w:rsidRDefault="00127D74" w:rsidP="00E36769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b/>
                <w:sz w:val="22"/>
              </w:rPr>
            </w:pPr>
            <w:r w:rsidRPr="00E36769">
              <w:rPr>
                <w:rFonts w:ascii="Times New Roman" w:hAnsi="Times New Roman" w:cs="Times New Roman"/>
                <w:b/>
                <w:sz w:val="22"/>
              </w:rPr>
              <w:t>Содержательные разделы</w:t>
            </w:r>
          </w:p>
        </w:tc>
        <w:tc>
          <w:tcPr>
            <w:tcW w:w="4786" w:type="dxa"/>
          </w:tcPr>
          <w:p w:rsidR="00127D74" w:rsidRPr="00E36769" w:rsidRDefault="00127D74" w:rsidP="00E36769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b/>
                <w:sz w:val="22"/>
              </w:rPr>
            </w:pPr>
            <w:r w:rsidRPr="00E36769">
              <w:rPr>
                <w:rFonts w:ascii="Times New Roman" w:hAnsi="Times New Roman" w:cs="Times New Roman"/>
                <w:b/>
                <w:sz w:val="22"/>
              </w:rPr>
              <w:t>Максимальный балл</w:t>
            </w:r>
          </w:p>
        </w:tc>
      </w:tr>
      <w:tr w:rsidR="00127D74" w:rsidRPr="00E36769" w:rsidTr="00127D74">
        <w:tc>
          <w:tcPr>
            <w:tcW w:w="4785" w:type="dxa"/>
          </w:tcPr>
          <w:p w:rsidR="00127D74" w:rsidRPr="00E36769" w:rsidRDefault="00D62421" w:rsidP="00E36769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Современная политическая карта мира</w:t>
            </w:r>
          </w:p>
        </w:tc>
        <w:tc>
          <w:tcPr>
            <w:tcW w:w="4786" w:type="dxa"/>
          </w:tcPr>
          <w:p w:rsidR="00127D74" w:rsidRPr="00E36769" w:rsidRDefault="002E797E" w:rsidP="00E36769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</w:p>
        </w:tc>
      </w:tr>
      <w:tr w:rsidR="00127D74" w:rsidRPr="00E36769" w:rsidTr="00127D74">
        <w:tc>
          <w:tcPr>
            <w:tcW w:w="4785" w:type="dxa"/>
          </w:tcPr>
          <w:p w:rsidR="00127D74" w:rsidRPr="00E36769" w:rsidRDefault="00D62421" w:rsidP="00E36769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Природа и человек в современном мире</w:t>
            </w:r>
          </w:p>
        </w:tc>
        <w:tc>
          <w:tcPr>
            <w:tcW w:w="4786" w:type="dxa"/>
          </w:tcPr>
          <w:p w:rsidR="00127D74" w:rsidRPr="00E36769" w:rsidRDefault="002E797E" w:rsidP="00E36769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</w:p>
        </w:tc>
      </w:tr>
      <w:tr w:rsidR="00127D74" w:rsidRPr="00E36769" w:rsidTr="00127D74">
        <w:tc>
          <w:tcPr>
            <w:tcW w:w="4785" w:type="dxa"/>
          </w:tcPr>
          <w:p w:rsidR="00127D74" w:rsidRPr="00E36769" w:rsidRDefault="00D62421" w:rsidP="00E36769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Население мира</w:t>
            </w:r>
          </w:p>
        </w:tc>
        <w:tc>
          <w:tcPr>
            <w:tcW w:w="4786" w:type="dxa"/>
          </w:tcPr>
          <w:p w:rsidR="00127D74" w:rsidRPr="00E36769" w:rsidRDefault="002E797E" w:rsidP="00E36769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11</w:t>
            </w:r>
          </w:p>
        </w:tc>
      </w:tr>
      <w:tr w:rsidR="00127D74" w:rsidRPr="00E36769" w:rsidTr="00127D74">
        <w:tc>
          <w:tcPr>
            <w:tcW w:w="4785" w:type="dxa"/>
          </w:tcPr>
          <w:p w:rsidR="00127D74" w:rsidRPr="00E36769" w:rsidRDefault="00D62421" w:rsidP="00E36769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Мировое хозяйство</w:t>
            </w:r>
          </w:p>
        </w:tc>
        <w:tc>
          <w:tcPr>
            <w:tcW w:w="4786" w:type="dxa"/>
          </w:tcPr>
          <w:p w:rsidR="00127D74" w:rsidRPr="00E36769" w:rsidRDefault="002E797E" w:rsidP="00E36769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</w:t>
            </w:r>
          </w:p>
        </w:tc>
      </w:tr>
      <w:tr w:rsidR="00127D74" w:rsidRPr="00E36769" w:rsidTr="00127D74">
        <w:tc>
          <w:tcPr>
            <w:tcW w:w="4785" w:type="dxa"/>
          </w:tcPr>
          <w:p w:rsidR="00127D74" w:rsidRPr="00E36769" w:rsidRDefault="00127D74" w:rsidP="00E36769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 w:val="22"/>
              </w:rPr>
            </w:pPr>
            <w:r w:rsidRPr="00E36769">
              <w:rPr>
                <w:rFonts w:ascii="Times New Roman" w:hAnsi="Times New Roman" w:cs="Times New Roman"/>
                <w:sz w:val="22"/>
              </w:rPr>
              <w:t xml:space="preserve">Итого </w:t>
            </w:r>
          </w:p>
        </w:tc>
        <w:tc>
          <w:tcPr>
            <w:tcW w:w="4786" w:type="dxa"/>
          </w:tcPr>
          <w:p w:rsidR="00127D74" w:rsidRPr="00E36769" w:rsidRDefault="002E797E" w:rsidP="00E36769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21</w:t>
            </w:r>
          </w:p>
        </w:tc>
      </w:tr>
    </w:tbl>
    <w:p w:rsidR="00127D74" w:rsidRPr="00E36769" w:rsidRDefault="00B6617E" w:rsidP="00E36769">
      <w:pPr>
        <w:pStyle w:val="20"/>
        <w:tabs>
          <w:tab w:val="left" w:pos="900"/>
          <w:tab w:val="left" w:pos="1134"/>
        </w:tabs>
        <w:ind w:left="0"/>
        <w:rPr>
          <w:rFonts w:ascii="Times New Roman" w:hAnsi="Times New Roman" w:cs="Times New Roman"/>
          <w:b/>
          <w:sz w:val="22"/>
        </w:rPr>
      </w:pPr>
      <w:r w:rsidRPr="00E36769">
        <w:rPr>
          <w:rFonts w:ascii="Times New Roman" w:hAnsi="Times New Roman" w:cs="Times New Roman"/>
          <w:b/>
          <w:sz w:val="22"/>
        </w:rPr>
        <w:t>5.Распреде</w:t>
      </w:r>
      <w:r w:rsidR="00060108" w:rsidRPr="00E36769">
        <w:rPr>
          <w:rFonts w:ascii="Times New Roman" w:hAnsi="Times New Roman" w:cs="Times New Roman"/>
          <w:b/>
          <w:sz w:val="22"/>
        </w:rPr>
        <w:t>ление заданий КИМ по позициям  ко</w:t>
      </w:r>
      <w:r w:rsidRPr="00E36769">
        <w:rPr>
          <w:rFonts w:ascii="Times New Roman" w:hAnsi="Times New Roman" w:cs="Times New Roman"/>
          <w:b/>
          <w:sz w:val="22"/>
        </w:rPr>
        <w:t>дификатора представлено в таблице.</w:t>
      </w:r>
    </w:p>
    <w:p w:rsidR="00B6617E" w:rsidRPr="00E36769" w:rsidRDefault="00B6617E" w:rsidP="00E36769">
      <w:pPr>
        <w:pStyle w:val="20"/>
        <w:tabs>
          <w:tab w:val="left" w:pos="900"/>
          <w:tab w:val="left" w:pos="1134"/>
        </w:tabs>
        <w:ind w:left="0"/>
        <w:rPr>
          <w:rFonts w:ascii="Times New Roman" w:hAnsi="Times New Roman" w:cs="Times New Roman"/>
          <w:b/>
          <w:sz w:val="22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6617E" w:rsidRPr="00E36769" w:rsidTr="00B6617E">
        <w:tc>
          <w:tcPr>
            <w:tcW w:w="4785" w:type="dxa"/>
          </w:tcPr>
          <w:p w:rsidR="00B6617E" w:rsidRPr="00E36769" w:rsidRDefault="00B6617E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E36769">
              <w:rPr>
                <w:rFonts w:ascii="Times New Roman" w:hAnsi="Times New Roman" w:cs="Times New Roman"/>
              </w:rPr>
              <w:t>Код проверяемых результатов</w:t>
            </w:r>
          </w:p>
        </w:tc>
        <w:tc>
          <w:tcPr>
            <w:tcW w:w="4786" w:type="dxa"/>
          </w:tcPr>
          <w:p w:rsidR="00B6617E" w:rsidRPr="00E36769" w:rsidRDefault="00B6617E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E36769">
              <w:rPr>
                <w:rFonts w:ascii="Times New Roman" w:hAnsi="Times New Roman" w:cs="Times New Roman"/>
              </w:rPr>
              <w:t>Число заданий в варианте</w:t>
            </w:r>
          </w:p>
        </w:tc>
      </w:tr>
      <w:tr w:rsidR="00B6617E" w:rsidRPr="00E36769" w:rsidTr="00B6617E">
        <w:tc>
          <w:tcPr>
            <w:tcW w:w="4785" w:type="dxa"/>
          </w:tcPr>
          <w:p w:rsidR="00B6617E" w:rsidRPr="00E36769" w:rsidRDefault="00B6617E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E3676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786" w:type="dxa"/>
          </w:tcPr>
          <w:p w:rsidR="00B6617E" w:rsidRPr="00E36769" w:rsidRDefault="001A121E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6617E" w:rsidRPr="00E36769" w:rsidTr="00B6617E">
        <w:tc>
          <w:tcPr>
            <w:tcW w:w="4785" w:type="dxa"/>
          </w:tcPr>
          <w:p w:rsidR="00B6617E" w:rsidRPr="00E36769" w:rsidRDefault="00B6617E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E36769">
              <w:rPr>
                <w:rFonts w:ascii="Times New Roman" w:hAnsi="Times New Roman" w:cs="Times New Roman"/>
              </w:rPr>
              <w:t>1.2</w:t>
            </w:r>
            <w:r w:rsidR="001A121E">
              <w:rPr>
                <w:rFonts w:ascii="Times New Roman" w:hAnsi="Times New Roman" w:cs="Times New Roman"/>
              </w:rPr>
              <w:t>.1, 1.2.2</w:t>
            </w:r>
          </w:p>
        </w:tc>
        <w:tc>
          <w:tcPr>
            <w:tcW w:w="4786" w:type="dxa"/>
          </w:tcPr>
          <w:p w:rsidR="00B6617E" w:rsidRPr="00E36769" w:rsidRDefault="001A121E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6617E" w:rsidRPr="00E36769" w:rsidTr="00B6617E">
        <w:tc>
          <w:tcPr>
            <w:tcW w:w="4785" w:type="dxa"/>
          </w:tcPr>
          <w:p w:rsidR="00B6617E" w:rsidRPr="00E36769" w:rsidRDefault="001A121E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1.3.1. 1.3.2</w:t>
            </w:r>
          </w:p>
        </w:tc>
        <w:tc>
          <w:tcPr>
            <w:tcW w:w="4786" w:type="dxa"/>
          </w:tcPr>
          <w:p w:rsidR="00B6617E" w:rsidRPr="00E36769" w:rsidRDefault="001A121E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6617E" w:rsidRPr="00E36769" w:rsidTr="00B6617E">
        <w:tc>
          <w:tcPr>
            <w:tcW w:w="4785" w:type="dxa"/>
          </w:tcPr>
          <w:p w:rsidR="00B6617E" w:rsidRPr="00E36769" w:rsidRDefault="001A121E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786" w:type="dxa"/>
          </w:tcPr>
          <w:p w:rsidR="00B6617E" w:rsidRPr="00E36769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6617E" w:rsidRPr="00E36769" w:rsidTr="00B6617E">
        <w:tc>
          <w:tcPr>
            <w:tcW w:w="4785" w:type="dxa"/>
          </w:tcPr>
          <w:p w:rsidR="00B6617E" w:rsidRPr="00E36769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786" w:type="dxa"/>
          </w:tcPr>
          <w:p w:rsidR="00B6617E" w:rsidRPr="00E36769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56D22" w:rsidRPr="00E36769" w:rsidTr="00B6617E">
        <w:tc>
          <w:tcPr>
            <w:tcW w:w="4785" w:type="dxa"/>
          </w:tcPr>
          <w:p w:rsidR="00156D22" w:rsidRPr="00E36769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2.2.1, 2.2.2</w:t>
            </w:r>
          </w:p>
        </w:tc>
        <w:tc>
          <w:tcPr>
            <w:tcW w:w="4786" w:type="dxa"/>
          </w:tcPr>
          <w:p w:rsidR="00156D22" w:rsidRPr="00E36769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6639A" w:rsidRPr="00E36769" w:rsidTr="00B6617E">
        <w:tc>
          <w:tcPr>
            <w:tcW w:w="4785" w:type="dxa"/>
          </w:tcPr>
          <w:p w:rsidR="0026639A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786" w:type="dxa"/>
          </w:tcPr>
          <w:p w:rsidR="0026639A" w:rsidRPr="00E36769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6639A" w:rsidRPr="00E36769" w:rsidTr="00B6617E">
        <w:tc>
          <w:tcPr>
            <w:tcW w:w="4785" w:type="dxa"/>
          </w:tcPr>
          <w:p w:rsidR="0026639A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2.4.1. 2.4.2, 2.4.3</w:t>
            </w:r>
          </w:p>
        </w:tc>
        <w:tc>
          <w:tcPr>
            <w:tcW w:w="4786" w:type="dxa"/>
          </w:tcPr>
          <w:p w:rsidR="0026639A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6639A" w:rsidRPr="00E36769" w:rsidTr="00B6617E">
        <w:tc>
          <w:tcPr>
            <w:tcW w:w="4785" w:type="dxa"/>
          </w:tcPr>
          <w:p w:rsidR="0026639A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786" w:type="dxa"/>
          </w:tcPr>
          <w:p w:rsidR="0026639A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6639A" w:rsidRPr="00E36769" w:rsidTr="00B6617E">
        <w:tc>
          <w:tcPr>
            <w:tcW w:w="4785" w:type="dxa"/>
          </w:tcPr>
          <w:p w:rsidR="0026639A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786" w:type="dxa"/>
          </w:tcPr>
          <w:p w:rsidR="0026639A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6639A" w:rsidRPr="00E36769" w:rsidTr="00B6617E">
        <w:tc>
          <w:tcPr>
            <w:tcW w:w="4785" w:type="dxa"/>
          </w:tcPr>
          <w:p w:rsidR="0026639A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786" w:type="dxa"/>
          </w:tcPr>
          <w:p w:rsidR="0026639A" w:rsidRDefault="0026639A" w:rsidP="00E71567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3A69C4" w:rsidRPr="00E36769" w:rsidRDefault="00156D22" w:rsidP="00E36769">
      <w:pPr>
        <w:autoSpaceDE w:val="0"/>
        <w:spacing w:after="0" w:line="360" w:lineRule="auto"/>
        <w:rPr>
          <w:rFonts w:ascii="Times New Roman" w:hAnsi="Times New Roman" w:cs="Times New Roman"/>
          <w:b/>
        </w:rPr>
      </w:pPr>
      <w:r w:rsidRPr="00E36769">
        <w:rPr>
          <w:rFonts w:ascii="Times New Roman" w:hAnsi="Times New Roman" w:cs="Times New Roman"/>
          <w:b/>
        </w:rPr>
        <w:t>6. Распределение заданий диагностической работы по уровню сложности показано в таблице.</w:t>
      </w:r>
    </w:p>
    <w:p w:rsidR="00156D22" w:rsidRPr="00E36769" w:rsidRDefault="00156D22" w:rsidP="00E71567">
      <w:pPr>
        <w:autoSpaceDE w:val="0"/>
        <w:spacing w:after="0" w:line="240" w:lineRule="auto"/>
        <w:rPr>
          <w:rFonts w:ascii="Times New Roman" w:hAnsi="Times New Roman" w:cs="Times New Roman"/>
        </w:rPr>
      </w:pPr>
      <w:r w:rsidRPr="00E36769">
        <w:rPr>
          <w:rFonts w:ascii="Times New Roman" w:hAnsi="Times New Roman" w:cs="Times New Roman"/>
        </w:rPr>
        <w:t xml:space="preserve">Задания диагностической работы проверяет усвоение </w:t>
      </w:r>
      <w:proofErr w:type="gramStart"/>
      <w:r w:rsidRPr="00E36769">
        <w:rPr>
          <w:rFonts w:ascii="Times New Roman" w:hAnsi="Times New Roman" w:cs="Times New Roman"/>
        </w:rPr>
        <w:t>обучающимися</w:t>
      </w:r>
      <w:proofErr w:type="gramEnd"/>
      <w:r w:rsidRPr="00E36769">
        <w:rPr>
          <w:rFonts w:ascii="Times New Roman" w:hAnsi="Times New Roman" w:cs="Times New Roman"/>
        </w:rPr>
        <w:t xml:space="preserve"> учебного материала на базовом и повышенном уровне сложности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E2786" w:rsidRPr="00E36769" w:rsidTr="002E2786">
        <w:tc>
          <w:tcPr>
            <w:tcW w:w="3190" w:type="dxa"/>
          </w:tcPr>
          <w:p w:rsidR="002E2786" w:rsidRPr="00E36769" w:rsidRDefault="002E2786" w:rsidP="00E36769">
            <w:pPr>
              <w:autoSpaceDE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769">
              <w:rPr>
                <w:rFonts w:ascii="Times New Roman" w:hAnsi="Times New Roman" w:cs="Times New Roman"/>
              </w:rPr>
              <w:t>Уровень сложности заданий</w:t>
            </w:r>
          </w:p>
        </w:tc>
        <w:tc>
          <w:tcPr>
            <w:tcW w:w="3190" w:type="dxa"/>
          </w:tcPr>
          <w:p w:rsidR="002E2786" w:rsidRPr="00E36769" w:rsidRDefault="002E2786" w:rsidP="00E36769">
            <w:pPr>
              <w:autoSpaceDE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769">
              <w:rPr>
                <w:rFonts w:ascii="Times New Roman" w:hAnsi="Times New Roman" w:cs="Times New Roman"/>
              </w:rPr>
              <w:t>Количество заданий</w:t>
            </w:r>
          </w:p>
        </w:tc>
        <w:tc>
          <w:tcPr>
            <w:tcW w:w="3191" w:type="dxa"/>
          </w:tcPr>
          <w:p w:rsidR="002E2786" w:rsidRPr="00E36769" w:rsidRDefault="002E2786" w:rsidP="00E36769">
            <w:pPr>
              <w:autoSpaceDE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769">
              <w:rPr>
                <w:rFonts w:ascii="Times New Roman" w:hAnsi="Times New Roman" w:cs="Times New Roman"/>
              </w:rPr>
              <w:t>Максимальный балл</w:t>
            </w:r>
          </w:p>
        </w:tc>
      </w:tr>
      <w:tr w:rsidR="002E2786" w:rsidRPr="00E36769" w:rsidTr="002E2786">
        <w:tc>
          <w:tcPr>
            <w:tcW w:w="3190" w:type="dxa"/>
          </w:tcPr>
          <w:p w:rsidR="002E2786" w:rsidRPr="00E36769" w:rsidRDefault="002E2786" w:rsidP="00E36769">
            <w:pPr>
              <w:autoSpaceDE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769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3190" w:type="dxa"/>
          </w:tcPr>
          <w:p w:rsidR="002E2786" w:rsidRPr="00E36769" w:rsidRDefault="002E797E" w:rsidP="00E36769">
            <w:pPr>
              <w:autoSpaceDE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91" w:type="dxa"/>
          </w:tcPr>
          <w:p w:rsidR="002E2786" w:rsidRPr="00E36769" w:rsidRDefault="002E797E" w:rsidP="00E36769">
            <w:pPr>
              <w:autoSpaceDE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2E2786" w:rsidRPr="00E36769" w:rsidTr="002E2786">
        <w:tc>
          <w:tcPr>
            <w:tcW w:w="3190" w:type="dxa"/>
          </w:tcPr>
          <w:p w:rsidR="002E2786" w:rsidRPr="00E36769" w:rsidRDefault="002E2786" w:rsidP="00E36769">
            <w:pPr>
              <w:autoSpaceDE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769">
              <w:rPr>
                <w:rFonts w:ascii="Times New Roman" w:hAnsi="Times New Roman" w:cs="Times New Roman"/>
              </w:rPr>
              <w:t xml:space="preserve">Повышенный </w:t>
            </w:r>
          </w:p>
        </w:tc>
        <w:tc>
          <w:tcPr>
            <w:tcW w:w="3190" w:type="dxa"/>
          </w:tcPr>
          <w:p w:rsidR="002E2786" w:rsidRPr="00E36769" w:rsidRDefault="002E797E" w:rsidP="00E36769">
            <w:pPr>
              <w:autoSpaceDE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1" w:type="dxa"/>
          </w:tcPr>
          <w:p w:rsidR="002E2786" w:rsidRPr="00E36769" w:rsidRDefault="002E797E" w:rsidP="00E36769">
            <w:pPr>
              <w:autoSpaceDE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E2786" w:rsidRPr="00E36769" w:rsidTr="002E2786">
        <w:tc>
          <w:tcPr>
            <w:tcW w:w="3190" w:type="dxa"/>
          </w:tcPr>
          <w:p w:rsidR="002E2786" w:rsidRPr="00E36769" w:rsidRDefault="002E2786" w:rsidP="00E36769">
            <w:pPr>
              <w:autoSpaceDE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769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3190" w:type="dxa"/>
          </w:tcPr>
          <w:p w:rsidR="002E2786" w:rsidRPr="00E36769" w:rsidRDefault="002E797E" w:rsidP="00E36769">
            <w:pPr>
              <w:autoSpaceDE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91" w:type="dxa"/>
          </w:tcPr>
          <w:p w:rsidR="002E2786" w:rsidRPr="00E36769" w:rsidRDefault="002E2786" w:rsidP="00E36769">
            <w:pPr>
              <w:autoSpaceDE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769">
              <w:rPr>
                <w:rFonts w:ascii="Times New Roman" w:hAnsi="Times New Roman" w:cs="Times New Roman"/>
              </w:rPr>
              <w:t>21</w:t>
            </w:r>
          </w:p>
        </w:tc>
      </w:tr>
    </w:tbl>
    <w:p w:rsidR="003A69C4" w:rsidRPr="00E36769" w:rsidRDefault="00EA0AF6" w:rsidP="00E71567">
      <w:pPr>
        <w:autoSpaceDE w:val="0"/>
        <w:spacing w:after="0" w:line="240" w:lineRule="auto"/>
        <w:rPr>
          <w:rFonts w:ascii="Times New Roman" w:hAnsi="Times New Roman" w:cs="Times New Roman"/>
          <w:b/>
        </w:rPr>
      </w:pPr>
      <w:r w:rsidRPr="00E36769">
        <w:rPr>
          <w:rFonts w:ascii="Times New Roman" w:hAnsi="Times New Roman" w:cs="Times New Roman"/>
          <w:b/>
        </w:rPr>
        <w:t>7. С</w:t>
      </w:r>
      <w:r w:rsidR="002E2786" w:rsidRPr="00E36769">
        <w:rPr>
          <w:rFonts w:ascii="Times New Roman" w:hAnsi="Times New Roman" w:cs="Times New Roman"/>
          <w:b/>
        </w:rPr>
        <w:t>истема оценивания выполненных заданий</w:t>
      </w:r>
    </w:p>
    <w:p w:rsidR="00EA0AF6" w:rsidRPr="00E36769" w:rsidRDefault="002E797E" w:rsidP="00E71567">
      <w:pPr>
        <w:autoSpaceDE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Задания 1-8, 10,11,13,14-17</w:t>
      </w:r>
      <w:r w:rsidR="00626CA1" w:rsidRPr="00E36769">
        <w:rPr>
          <w:rFonts w:ascii="Times New Roman" w:hAnsi="Times New Roman" w:cs="Times New Roman"/>
        </w:rPr>
        <w:t>: за правильный ответ на каждое задание ставится 1 балл; за отсутствующий или неверный ответ – 0 баллов.</w:t>
      </w:r>
    </w:p>
    <w:p w:rsidR="00EA0AF6" w:rsidRPr="00E36769" w:rsidRDefault="002E797E" w:rsidP="00E71567">
      <w:pPr>
        <w:autoSpaceDE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Задания 9,12,18</w:t>
      </w:r>
      <w:r w:rsidR="00626CA1" w:rsidRPr="00E36769">
        <w:rPr>
          <w:rFonts w:ascii="Times New Roman" w:hAnsi="Times New Roman" w:cs="Times New Roman"/>
        </w:rPr>
        <w:t xml:space="preserve">: за полный правильный ответ на каждое задание ставится 2 балла; за неполный правильный ответ – 1 балл; за отсутствующий или неверный ответ -0 баллов. </w:t>
      </w:r>
    </w:p>
    <w:p w:rsidR="002455A4" w:rsidRPr="00E36769" w:rsidRDefault="002455A4" w:rsidP="00E36769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E36769">
        <w:rPr>
          <w:rFonts w:ascii="Times New Roman" w:eastAsia="Calibri" w:hAnsi="Times New Roman" w:cs="Times New Roman"/>
          <w:b/>
        </w:rPr>
        <w:t>Шкала перевода  итоговых</w:t>
      </w:r>
      <w:r w:rsidR="00934EF7" w:rsidRPr="00E36769">
        <w:rPr>
          <w:rFonts w:ascii="Times New Roman" w:eastAsia="Calibri" w:hAnsi="Times New Roman" w:cs="Times New Roman"/>
          <w:b/>
        </w:rPr>
        <w:t xml:space="preserve"> баллов  в пятибалльную  оценку</w:t>
      </w:r>
    </w:p>
    <w:tbl>
      <w:tblPr>
        <w:tblStyle w:val="a3"/>
        <w:tblW w:w="0" w:type="auto"/>
        <w:tblLook w:val="01E0"/>
      </w:tblPr>
      <w:tblGrid>
        <w:gridCol w:w="1906"/>
        <w:gridCol w:w="1917"/>
        <w:gridCol w:w="1916"/>
        <w:gridCol w:w="1916"/>
        <w:gridCol w:w="1916"/>
      </w:tblGrid>
      <w:tr w:rsidR="002455A4" w:rsidRPr="00E36769" w:rsidTr="00A332FA">
        <w:tc>
          <w:tcPr>
            <w:tcW w:w="1908" w:type="dxa"/>
          </w:tcPr>
          <w:p w:rsidR="002455A4" w:rsidRPr="00E36769" w:rsidRDefault="002455A4" w:rsidP="00E36769">
            <w:pPr>
              <w:rPr>
                <w:rFonts w:ascii="Times New Roman" w:eastAsia="Calibri" w:hAnsi="Times New Roman" w:cs="Times New Roman"/>
              </w:rPr>
            </w:pPr>
            <w:r w:rsidRPr="00E36769">
              <w:rPr>
                <w:rFonts w:ascii="Times New Roman" w:eastAsia="Calibri" w:hAnsi="Times New Roman" w:cs="Times New Roman"/>
              </w:rPr>
              <w:t>Количество баллов</w:t>
            </w:r>
          </w:p>
        </w:tc>
        <w:tc>
          <w:tcPr>
            <w:tcW w:w="1920" w:type="dxa"/>
            <w:vAlign w:val="center"/>
          </w:tcPr>
          <w:p w:rsidR="002455A4" w:rsidRPr="00E36769" w:rsidRDefault="00934EF7" w:rsidP="00E3676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36769">
              <w:rPr>
                <w:rFonts w:ascii="Times New Roman" w:eastAsia="Calibri" w:hAnsi="Times New Roman" w:cs="Times New Roman"/>
              </w:rPr>
              <w:t>Менее 8</w:t>
            </w:r>
            <w:r w:rsidR="002455A4" w:rsidRPr="00E36769">
              <w:rPr>
                <w:rFonts w:ascii="Times New Roman" w:eastAsia="Calibri" w:hAnsi="Times New Roman" w:cs="Times New Roman"/>
              </w:rPr>
              <w:t xml:space="preserve"> баллов</w:t>
            </w:r>
          </w:p>
        </w:tc>
        <w:tc>
          <w:tcPr>
            <w:tcW w:w="1920" w:type="dxa"/>
            <w:vAlign w:val="center"/>
          </w:tcPr>
          <w:p w:rsidR="002455A4" w:rsidRPr="00E36769" w:rsidRDefault="00934EF7" w:rsidP="00E3676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36769">
              <w:rPr>
                <w:rFonts w:ascii="Times New Roman" w:eastAsia="Calibri" w:hAnsi="Times New Roman" w:cs="Times New Roman"/>
              </w:rPr>
              <w:t>13-8</w:t>
            </w:r>
          </w:p>
        </w:tc>
        <w:tc>
          <w:tcPr>
            <w:tcW w:w="1920" w:type="dxa"/>
            <w:vAlign w:val="center"/>
          </w:tcPr>
          <w:p w:rsidR="002455A4" w:rsidRPr="00E36769" w:rsidRDefault="002455A4" w:rsidP="00E3676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36769">
              <w:rPr>
                <w:rFonts w:ascii="Times New Roman" w:eastAsia="Calibri" w:hAnsi="Times New Roman" w:cs="Times New Roman"/>
              </w:rPr>
              <w:t>14</w:t>
            </w:r>
            <w:r w:rsidR="00934EF7" w:rsidRPr="00E36769">
              <w:rPr>
                <w:rFonts w:ascii="Times New Roman" w:eastAsia="Calibri" w:hAnsi="Times New Roman" w:cs="Times New Roman"/>
              </w:rPr>
              <w:t>-1</w:t>
            </w:r>
            <w:r w:rsidR="00871269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920" w:type="dxa"/>
            <w:vAlign w:val="center"/>
          </w:tcPr>
          <w:p w:rsidR="002455A4" w:rsidRPr="00E36769" w:rsidRDefault="00871269" w:rsidP="00E3676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934EF7" w:rsidRPr="00E36769">
              <w:rPr>
                <w:rFonts w:ascii="Times New Roman" w:eastAsia="Calibri" w:hAnsi="Times New Roman" w:cs="Times New Roman"/>
              </w:rPr>
              <w:t>-21</w:t>
            </w:r>
          </w:p>
        </w:tc>
      </w:tr>
      <w:tr w:rsidR="002455A4" w:rsidRPr="00E36769" w:rsidTr="00A332FA">
        <w:tc>
          <w:tcPr>
            <w:tcW w:w="1908" w:type="dxa"/>
          </w:tcPr>
          <w:p w:rsidR="002455A4" w:rsidRPr="00E36769" w:rsidRDefault="002455A4" w:rsidP="00E36769">
            <w:pPr>
              <w:rPr>
                <w:rFonts w:ascii="Times New Roman" w:eastAsia="Calibri" w:hAnsi="Times New Roman" w:cs="Times New Roman"/>
              </w:rPr>
            </w:pPr>
            <w:r w:rsidRPr="00E36769">
              <w:rPr>
                <w:rFonts w:ascii="Times New Roman" w:eastAsia="Calibri" w:hAnsi="Times New Roman" w:cs="Times New Roman"/>
              </w:rPr>
              <w:t>Оценка</w:t>
            </w:r>
          </w:p>
          <w:p w:rsidR="002455A4" w:rsidRPr="00E36769" w:rsidRDefault="002455A4" w:rsidP="00E367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20" w:type="dxa"/>
            <w:vAlign w:val="center"/>
          </w:tcPr>
          <w:p w:rsidR="002455A4" w:rsidRPr="00E36769" w:rsidRDefault="002455A4" w:rsidP="00E3676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36769">
              <w:rPr>
                <w:rFonts w:ascii="Times New Roman" w:eastAsia="Calibri" w:hAnsi="Times New Roman" w:cs="Times New Roman"/>
              </w:rPr>
              <w:t>«2»</w:t>
            </w:r>
          </w:p>
        </w:tc>
        <w:tc>
          <w:tcPr>
            <w:tcW w:w="1920" w:type="dxa"/>
            <w:vAlign w:val="center"/>
          </w:tcPr>
          <w:p w:rsidR="002455A4" w:rsidRPr="00E36769" w:rsidRDefault="002455A4" w:rsidP="00E3676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36769">
              <w:rPr>
                <w:rFonts w:ascii="Times New Roman" w:eastAsia="Calibri" w:hAnsi="Times New Roman" w:cs="Times New Roman"/>
              </w:rPr>
              <w:t>«3»</w:t>
            </w:r>
          </w:p>
        </w:tc>
        <w:tc>
          <w:tcPr>
            <w:tcW w:w="1920" w:type="dxa"/>
            <w:vAlign w:val="center"/>
          </w:tcPr>
          <w:p w:rsidR="002455A4" w:rsidRPr="00E36769" w:rsidRDefault="002455A4" w:rsidP="00E3676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36769">
              <w:rPr>
                <w:rFonts w:ascii="Times New Roman" w:eastAsia="Calibri" w:hAnsi="Times New Roman" w:cs="Times New Roman"/>
              </w:rPr>
              <w:t>«4»</w:t>
            </w:r>
          </w:p>
        </w:tc>
        <w:tc>
          <w:tcPr>
            <w:tcW w:w="1920" w:type="dxa"/>
            <w:vAlign w:val="center"/>
          </w:tcPr>
          <w:p w:rsidR="002455A4" w:rsidRPr="00E36769" w:rsidRDefault="002455A4" w:rsidP="00E3676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36769">
              <w:rPr>
                <w:rFonts w:ascii="Times New Roman" w:eastAsia="Calibri" w:hAnsi="Times New Roman" w:cs="Times New Roman"/>
              </w:rPr>
              <w:t>«5»</w:t>
            </w:r>
          </w:p>
        </w:tc>
      </w:tr>
    </w:tbl>
    <w:p w:rsidR="00D73B2E" w:rsidRPr="00E36769" w:rsidRDefault="00EA0AF6" w:rsidP="00E71567">
      <w:pPr>
        <w:autoSpaceDE w:val="0"/>
        <w:spacing w:after="0" w:line="240" w:lineRule="auto"/>
        <w:rPr>
          <w:rFonts w:ascii="Times New Roman" w:hAnsi="Times New Roman" w:cs="Times New Roman"/>
          <w:b/>
        </w:rPr>
      </w:pPr>
      <w:r w:rsidRPr="00E36769">
        <w:rPr>
          <w:rFonts w:ascii="Times New Roman" w:hAnsi="Times New Roman" w:cs="Times New Roman"/>
          <w:b/>
        </w:rPr>
        <w:t>8.</w:t>
      </w:r>
      <w:r w:rsidR="00D73B2E" w:rsidRPr="00E36769">
        <w:rPr>
          <w:rFonts w:ascii="Times New Roman" w:hAnsi="Times New Roman" w:cs="Times New Roman"/>
          <w:b/>
        </w:rPr>
        <w:t>Услов</w:t>
      </w:r>
      <w:r w:rsidRPr="00E36769">
        <w:rPr>
          <w:rFonts w:ascii="Times New Roman" w:hAnsi="Times New Roman" w:cs="Times New Roman"/>
          <w:b/>
        </w:rPr>
        <w:t>ия проведения</w:t>
      </w:r>
      <w:r w:rsidR="00D73B2E" w:rsidRPr="00E36769">
        <w:rPr>
          <w:rFonts w:ascii="Times New Roman" w:hAnsi="Times New Roman" w:cs="Times New Roman"/>
          <w:b/>
        </w:rPr>
        <w:t xml:space="preserve"> работы</w:t>
      </w:r>
    </w:p>
    <w:p w:rsidR="00EA0AF6" w:rsidRPr="00E36769" w:rsidRDefault="002E797E" w:rsidP="00E71567">
      <w:pPr>
        <w:autoSpaceDE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Работа проводится в  10 </w:t>
      </w:r>
      <w:r w:rsidR="00EA0AF6" w:rsidRPr="00E36769">
        <w:rPr>
          <w:rFonts w:ascii="Times New Roman" w:hAnsi="Times New Roman" w:cs="Times New Roman"/>
        </w:rPr>
        <w:t xml:space="preserve"> классе в конце учебного года.  На выполнение диа</w:t>
      </w:r>
      <w:r>
        <w:rPr>
          <w:rFonts w:ascii="Times New Roman" w:hAnsi="Times New Roman" w:cs="Times New Roman"/>
        </w:rPr>
        <w:t xml:space="preserve">гностической работы отводится 42 </w:t>
      </w:r>
      <w:r w:rsidR="00EA0AF6" w:rsidRPr="00E36769">
        <w:rPr>
          <w:rFonts w:ascii="Times New Roman" w:hAnsi="Times New Roman" w:cs="Times New Roman"/>
        </w:rPr>
        <w:t xml:space="preserve"> минут</w:t>
      </w:r>
    </w:p>
    <w:p w:rsidR="002455A4" w:rsidRPr="00E36769" w:rsidRDefault="002455A4" w:rsidP="00E71567">
      <w:pPr>
        <w:autoSpaceDE w:val="0"/>
        <w:spacing w:after="0" w:line="240" w:lineRule="auto"/>
        <w:rPr>
          <w:rFonts w:ascii="Times New Roman" w:hAnsi="Times New Roman" w:cs="Times New Roman"/>
        </w:rPr>
      </w:pPr>
      <w:r w:rsidRPr="00E36769">
        <w:rPr>
          <w:rFonts w:ascii="Times New Roman" w:hAnsi="Times New Roman" w:cs="Times New Roman"/>
        </w:rPr>
        <w:t>Материалы и оборудование для выполнения работы: печатные тексты работы для каждого обучающегося, атлас</w:t>
      </w:r>
    </w:p>
    <w:p w:rsidR="00D73B2E" w:rsidRPr="002E797E" w:rsidRDefault="002455A4" w:rsidP="00E3676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97E">
        <w:rPr>
          <w:rFonts w:ascii="Times New Roman" w:hAnsi="Times New Roman" w:cs="Times New Roman"/>
          <w:b/>
          <w:sz w:val="24"/>
          <w:szCs w:val="24"/>
        </w:rPr>
        <w:t>9. Обобщенный план работы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2551"/>
        <w:gridCol w:w="1418"/>
        <w:gridCol w:w="1984"/>
        <w:gridCol w:w="1134"/>
        <w:gridCol w:w="1383"/>
      </w:tblGrid>
      <w:tr w:rsidR="002455A4" w:rsidRPr="002E797E" w:rsidTr="00046F95">
        <w:tc>
          <w:tcPr>
            <w:tcW w:w="1101" w:type="dxa"/>
          </w:tcPr>
          <w:p w:rsidR="002455A4" w:rsidRPr="002E797E" w:rsidRDefault="002455A4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Обозначение задания в работе</w:t>
            </w:r>
          </w:p>
        </w:tc>
        <w:tc>
          <w:tcPr>
            <w:tcW w:w="2551" w:type="dxa"/>
          </w:tcPr>
          <w:p w:rsidR="002455A4" w:rsidRPr="002E797E" w:rsidRDefault="002455A4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1418" w:type="dxa"/>
          </w:tcPr>
          <w:p w:rsidR="002455A4" w:rsidRPr="002E797E" w:rsidRDefault="002455A4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Коды проверяемых элементов содержания по кодификатору</w:t>
            </w:r>
          </w:p>
        </w:tc>
        <w:tc>
          <w:tcPr>
            <w:tcW w:w="1984" w:type="dxa"/>
          </w:tcPr>
          <w:p w:rsidR="002455A4" w:rsidRPr="002E797E" w:rsidRDefault="002455A4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134" w:type="dxa"/>
          </w:tcPr>
          <w:p w:rsidR="002455A4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  <w:tc>
          <w:tcPr>
            <w:tcW w:w="1383" w:type="dxa"/>
          </w:tcPr>
          <w:p w:rsidR="002455A4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Примерное время выполнения задания (мин)</w:t>
            </w:r>
          </w:p>
        </w:tc>
      </w:tr>
      <w:tr w:rsidR="002455A4" w:rsidRPr="002E797E" w:rsidTr="00046F95">
        <w:tc>
          <w:tcPr>
            <w:tcW w:w="1101" w:type="dxa"/>
          </w:tcPr>
          <w:p w:rsidR="002455A4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0708" w:rsidRPr="002E79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51C7" w:rsidRPr="002E7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2455A4" w:rsidRPr="002E797E" w:rsidRDefault="00D62421" w:rsidP="00E71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Многообразие стран мира. Основные типы стран</w:t>
            </w:r>
          </w:p>
        </w:tc>
        <w:tc>
          <w:tcPr>
            <w:tcW w:w="1418" w:type="dxa"/>
          </w:tcPr>
          <w:p w:rsidR="002455A4" w:rsidRPr="002E797E" w:rsidRDefault="003A01E7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6.1, 6.3</w:t>
            </w:r>
          </w:p>
        </w:tc>
        <w:tc>
          <w:tcPr>
            <w:tcW w:w="1984" w:type="dxa"/>
          </w:tcPr>
          <w:p w:rsidR="007E3C42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2455A4" w:rsidRPr="002E797E" w:rsidRDefault="002455A4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55A4" w:rsidRPr="002E797E" w:rsidRDefault="00871269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:rsidR="002455A4" w:rsidRPr="002E797E" w:rsidRDefault="00C93D2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6C3B" w:rsidRPr="002E797E" w:rsidTr="00046F95">
        <w:tc>
          <w:tcPr>
            <w:tcW w:w="1101" w:type="dxa"/>
          </w:tcPr>
          <w:p w:rsidR="00C96C3B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C96C3B" w:rsidRPr="002E797E" w:rsidRDefault="00A151C7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Современная политическая карта мира</w:t>
            </w:r>
          </w:p>
        </w:tc>
        <w:tc>
          <w:tcPr>
            <w:tcW w:w="1418" w:type="dxa"/>
          </w:tcPr>
          <w:p w:rsidR="00C96C3B" w:rsidRPr="002E797E" w:rsidRDefault="003A01E7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984" w:type="dxa"/>
          </w:tcPr>
          <w:p w:rsidR="007E3C42" w:rsidRPr="002E797E" w:rsidRDefault="00A151C7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134" w:type="dxa"/>
          </w:tcPr>
          <w:p w:rsidR="007E3C42" w:rsidRPr="002E797E" w:rsidRDefault="00A151C7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96C3B" w:rsidRPr="002E797E" w:rsidRDefault="00A151C7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6C3B" w:rsidRPr="002E797E" w:rsidTr="00046F95">
        <w:tc>
          <w:tcPr>
            <w:tcW w:w="1101" w:type="dxa"/>
          </w:tcPr>
          <w:p w:rsidR="00C96C3B" w:rsidRPr="002E797E" w:rsidRDefault="00BB403C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C96C3B" w:rsidRPr="002E797E" w:rsidRDefault="00BB403C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1418" w:type="dxa"/>
          </w:tcPr>
          <w:p w:rsidR="00C96C3B" w:rsidRPr="002E797E" w:rsidRDefault="003A01E7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84" w:type="dxa"/>
          </w:tcPr>
          <w:p w:rsidR="00C96C3B" w:rsidRPr="002E797E" w:rsidRDefault="00BB403C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базовы</w:t>
            </w:r>
            <w:r w:rsidR="00D85975" w:rsidRPr="002E797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134" w:type="dxa"/>
          </w:tcPr>
          <w:p w:rsidR="00C96C3B" w:rsidRPr="002E797E" w:rsidRDefault="00D85975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96C3B" w:rsidRPr="002E797E" w:rsidRDefault="00C93D2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6C3B" w:rsidRPr="002E797E" w:rsidTr="00046F95">
        <w:tc>
          <w:tcPr>
            <w:tcW w:w="1101" w:type="dxa"/>
          </w:tcPr>
          <w:p w:rsidR="00C96C3B" w:rsidRPr="002E797E" w:rsidRDefault="00BB403C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C96C3B" w:rsidRPr="002E797E" w:rsidRDefault="007C6BE3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1418" w:type="dxa"/>
          </w:tcPr>
          <w:p w:rsidR="00C96C3B" w:rsidRPr="002E797E" w:rsidRDefault="003A01E7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984" w:type="dxa"/>
          </w:tcPr>
          <w:p w:rsidR="007E3C42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C96C3B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6C3B" w:rsidRPr="002E797E" w:rsidTr="00046F95">
        <w:tc>
          <w:tcPr>
            <w:tcW w:w="1101" w:type="dxa"/>
          </w:tcPr>
          <w:p w:rsidR="00C96C3B" w:rsidRPr="002E797E" w:rsidRDefault="007C6BE3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C96C3B" w:rsidRPr="002E797E" w:rsidRDefault="007C6BE3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Географическое</w:t>
            </w:r>
            <w:proofErr w:type="gramEnd"/>
            <w:r w:rsidRPr="002E7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ресурсоведение</w:t>
            </w:r>
            <w:proofErr w:type="spellEnd"/>
            <w:r w:rsidRPr="002E797E">
              <w:rPr>
                <w:rFonts w:ascii="Times New Roman" w:hAnsi="Times New Roman" w:cs="Times New Roman"/>
                <w:sz w:val="24"/>
                <w:szCs w:val="24"/>
              </w:rPr>
              <w:t xml:space="preserve"> и геоэкология</w:t>
            </w:r>
          </w:p>
        </w:tc>
        <w:tc>
          <w:tcPr>
            <w:tcW w:w="1418" w:type="dxa"/>
          </w:tcPr>
          <w:p w:rsidR="00C96C3B" w:rsidRPr="002E797E" w:rsidRDefault="003A01E7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1984" w:type="dxa"/>
          </w:tcPr>
          <w:p w:rsidR="007E3C42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C96C3B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96C3B" w:rsidRPr="002E797E" w:rsidRDefault="00C93D2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6C3B" w:rsidRPr="002E797E" w:rsidTr="00046F95">
        <w:tc>
          <w:tcPr>
            <w:tcW w:w="1101" w:type="dxa"/>
          </w:tcPr>
          <w:p w:rsidR="00C96C3B" w:rsidRPr="002E797E" w:rsidRDefault="007C6BE3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C96C3B" w:rsidRPr="002E797E" w:rsidRDefault="007C6BE3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размещения населения. Неравномерность размещения населения земного шара.</w:t>
            </w:r>
          </w:p>
        </w:tc>
        <w:tc>
          <w:tcPr>
            <w:tcW w:w="1418" w:type="dxa"/>
          </w:tcPr>
          <w:p w:rsidR="00C96C3B" w:rsidRPr="002E797E" w:rsidRDefault="009041E8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84" w:type="dxa"/>
          </w:tcPr>
          <w:p w:rsidR="007E3C42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C96C3B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96C3B" w:rsidRPr="002E797E" w:rsidRDefault="00C93D2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6C3B" w:rsidRPr="002E797E" w:rsidTr="00046F95">
        <w:tc>
          <w:tcPr>
            <w:tcW w:w="1101" w:type="dxa"/>
          </w:tcPr>
          <w:p w:rsidR="00C96C3B" w:rsidRPr="002E797E" w:rsidRDefault="009041E8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C96C3B" w:rsidRPr="002E797E" w:rsidRDefault="009041E8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География религий мира</w:t>
            </w:r>
          </w:p>
        </w:tc>
        <w:tc>
          <w:tcPr>
            <w:tcW w:w="1418" w:type="dxa"/>
          </w:tcPr>
          <w:p w:rsidR="00C96C3B" w:rsidRPr="002E797E" w:rsidRDefault="009041E8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984" w:type="dxa"/>
          </w:tcPr>
          <w:p w:rsidR="007E3C42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C96C3B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96C3B" w:rsidRPr="002E797E" w:rsidRDefault="00C93D2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6C3B" w:rsidRPr="002E797E" w:rsidTr="00046F95">
        <w:tc>
          <w:tcPr>
            <w:tcW w:w="1101" w:type="dxa"/>
          </w:tcPr>
          <w:p w:rsidR="00C96C3B" w:rsidRPr="002E797E" w:rsidRDefault="009041E8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C96C3B" w:rsidRPr="002E797E" w:rsidRDefault="009041E8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Половозрастной состав населения</w:t>
            </w:r>
          </w:p>
        </w:tc>
        <w:tc>
          <w:tcPr>
            <w:tcW w:w="1418" w:type="dxa"/>
          </w:tcPr>
          <w:p w:rsidR="00C96C3B" w:rsidRPr="002E797E" w:rsidRDefault="009041E8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984" w:type="dxa"/>
          </w:tcPr>
          <w:p w:rsidR="00C96C3B" w:rsidRPr="002E797E" w:rsidRDefault="00E86B6C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34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6C3B" w:rsidRPr="002E797E" w:rsidTr="00046F95">
        <w:tc>
          <w:tcPr>
            <w:tcW w:w="1101" w:type="dxa"/>
          </w:tcPr>
          <w:p w:rsidR="00C96C3B" w:rsidRPr="002E797E" w:rsidRDefault="00E86B6C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6DF5" w:rsidRPr="002E797E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2551" w:type="dxa"/>
          </w:tcPr>
          <w:p w:rsidR="00C96C3B" w:rsidRPr="002E797E" w:rsidRDefault="00E86B6C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Городское и сельское население мира</w:t>
            </w:r>
          </w:p>
        </w:tc>
        <w:tc>
          <w:tcPr>
            <w:tcW w:w="1418" w:type="dxa"/>
          </w:tcPr>
          <w:p w:rsidR="00C96C3B" w:rsidRPr="002E797E" w:rsidRDefault="004C56C1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984" w:type="dxa"/>
          </w:tcPr>
          <w:p w:rsidR="00D85975" w:rsidRPr="002E797E" w:rsidRDefault="00D85975" w:rsidP="00D85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C96C3B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C3B" w:rsidRPr="002E797E" w:rsidRDefault="00871269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:rsidR="00C96C3B" w:rsidRPr="002E797E" w:rsidRDefault="00C93D2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37D3" w:rsidRPr="002E797E" w:rsidTr="00046F95">
        <w:tc>
          <w:tcPr>
            <w:tcW w:w="1101" w:type="dxa"/>
          </w:tcPr>
          <w:p w:rsidR="005D37D3" w:rsidRPr="002E797E" w:rsidRDefault="005D37D3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607C" w:rsidRPr="002E7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5D37D3" w:rsidRPr="002E797E" w:rsidRDefault="00E86B6C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Миграции. Основные направления и типы миграций в мире</w:t>
            </w:r>
          </w:p>
        </w:tc>
        <w:tc>
          <w:tcPr>
            <w:tcW w:w="1418" w:type="dxa"/>
          </w:tcPr>
          <w:p w:rsidR="005D37D3" w:rsidRPr="002E797E" w:rsidRDefault="004C56C1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984" w:type="dxa"/>
          </w:tcPr>
          <w:p w:rsidR="00D85975" w:rsidRPr="002E797E" w:rsidRDefault="00D85975" w:rsidP="00D85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5D37D3" w:rsidRPr="002E797E" w:rsidRDefault="005D37D3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7D3" w:rsidRPr="002E797E" w:rsidRDefault="00D85975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5D37D3" w:rsidRPr="002E797E" w:rsidRDefault="00C93D2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6C3B" w:rsidRPr="002E797E" w:rsidTr="00046F95">
        <w:tc>
          <w:tcPr>
            <w:tcW w:w="1101" w:type="dxa"/>
          </w:tcPr>
          <w:p w:rsidR="00C96C3B" w:rsidRPr="002E797E" w:rsidRDefault="005D37D3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C56C1" w:rsidRPr="002E797E">
              <w:rPr>
                <w:rFonts w:ascii="Times New Roman" w:hAnsi="Times New Roman" w:cs="Times New Roman"/>
                <w:sz w:val="24"/>
                <w:szCs w:val="24"/>
              </w:rPr>
              <w:t>,18</w:t>
            </w:r>
          </w:p>
        </w:tc>
        <w:tc>
          <w:tcPr>
            <w:tcW w:w="2551" w:type="dxa"/>
          </w:tcPr>
          <w:p w:rsidR="00C96C3B" w:rsidRPr="002E797E" w:rsidRDefault="00E86B6C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Структура занятости населения</w:t>
            </w:r>
          </w:p>
        </w:tc>
        <w:tc>
          <w:tcPr>
            <w:tcW w:w="1418" w:type="dxa"/>
          </w:tcPr>
          <w:p w:rsidR="00C96C3B" w:rsidRPr="002E797E" w:rsidRDefault="004C56C1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1984" w:type="dxa"/>
          </w:tcPr>
          <w:p w:rsidR="007E3C42" w:rsidRPr="002E797E" w:rsidRDefault="00E86B6C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  <w:p w:rsidR="00C96C3B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C3B" w:rsidRPr="002E797E" w:rsidRDefault="00871269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:rsidR="00C96C3B" w:rsidRPr="002E797E" w:rsidRDefault="00C93D2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C3B" w:rsidRPr="002E797E" w:rsidTr="00046F95">
        <w:tc>
          <w:tcPr>
            <w:tcW w:w="1101" w:type="dxa"/>
          </w:tcPr>
          <w:p w:rsidR="00C96C3B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C96C3B" w:rsidRPr="002E797E" w:rsidRDefault="00813F70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Отраслевая структура хозяйства. География основных отраслей </w:t>
            </w:r>
            <w:proofErr w:type="gramStart"/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proofErr w:type="gramEnd"/>
            <w:r w:rsidRPr="002E797E">
              <w:rPr>
                <w:rFonts w:ascii="Times New Roman" w:hAnsi="Times New Roman" w:cs="Times New Roman"/>
                <w:sz w:val="24"/>
                <w:szCs w:val="24"/>
              </w:rPr>
              <w:t xml:space="preserve"> и непроизводственных сфер.</w:t>
            </w:r>
          </w:p>
        </w:tc>
        <w:tc>
          <w:tcPr>
            <w:tcW w:w="1418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984" w:type="dxa"/>
          </w:tcPr>
          <w:p w:rsidR="007E3C42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C96C3B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6C3B" w:rsidRPr="002E797E" w:rsidTr="00046F95">
        <w:tc>
          <w:tcPr>
            <w:tcW w:w="1101" w:type="dxa"/>
          </w:tcPr>
          <w:p w:rsidR="00C96C3B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C96C3B" w:rsidRPr="002E797E" w:rsidRDefault="00813F70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Ведущие страны экспортеры основных видов промышленной продукции.</w:t>
            </w:r>
          </w:p>
        </w:tc>
        <w:tc>
          <w:tcPr>
            <w:tcW w:w="1418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984" w:type="dxa"/>
          </w:tcPr>
          <w:p w:rsidR="007E3C42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C96C3B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96C3B" w:rsidRPr="002E797E" w:rsidRDefault="00C93D2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6C3B" w:rsidRPr="002E797E" w:rsidTr="00046F95">
        <w:tc>
          <w:tcPr>
            <w:tcW w:w="1101" w:type="dxa"/>
          </w:tcPr>
          <w:p w:rsidR="00C96C3B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C96C3B" w:rsidRPr="002E797E" w:rsidRDefault="00813F70" w:rsidP="00813F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Ведущие страны экспортеры основных видов сельскохозяйственной продукции</w:t>
            </w:r>
          </w:p>
        </w:tc>
        <w:tc>
          <w:tcPr>
            <w:tcW w:w="1418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984" w:type="dxa"/>
          </w:tcPr>
          <w:p w:rsidR="007E3C42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C96C3B" w:rsidRPr="002E797E" w:rsidRDefault="00C96C3B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96C3B" w:rsidRPr="002E797E" w:rsidRDefault="007E3C4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F70" w:rsidRPr="002E797E" w:rsidTr="00046F95">
        <w:tc>
          <w:tcPr>
            <w:tcW w:w="1101" w:type="dxa"/>
          </w:tcPr>
          <w:p w:rsidR="00813F70" w:rsidRPr="002E797E" w:rsidRDefault="00813F70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:rsidR="00813F70" w:rsidRPr="002E797E" w:rsidRDefault="00813F70" w:rsidP="00813F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Интеграционные, отраслевые и региональные союзы</w:t>
            </w:r>
          </w:p>
        </w:tc>
        <w:tc>
          <w:tcPr>
            <w:tcW w:w="1418" w:type="dxa"/>
          </w:tcPr>
          <w:p w:rsidR="00813F70" w:rsidRPr="002E797E" w:rsidRDefault="00813F70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984" w:type="dxa"/>
          </w:tcPr>
          <w:p w:rsidR="00813F70" w:rsidRPr="002E797E" w:rsidRDefault="00D85975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134" w:type="dxa"/>
          </w:tcPr>
          <w:p w:rsidR="00813F70" w:rsidRPr="002E797E" w:rsidRDefault="00D85975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813F70" w:rsidRPr="002E797E" w:rsidRDefault="00C93D22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6139" w:rsidRPr="002E797E" w:rsidTr="00A332FA">
        <w:tc>
          <w:tcPr>
            <w:tcW w:w="9571" w:type="dxa"/>
            <w:gridSpan w:val="6"/>
          </w:tcPr>
          <w:p w:rsidR="00D86139" w:rsidRPr="002E797E" w:rsidRDefault="00610F3D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97E">
              <w:rPr>
                <w:rFonts w:ascii="Times New Roman" w:hAnsi="Times New Roman" w:cs="Times New Roman"/>
                <w:sz w:val="24"/>
                <w:szCs w:val="24"/>
              </w:rPr>
              <w:t>Всего заданий -18</w:t>
            </w:r>
            <w:r w:rsidR="00D86139" w:rsidRPr="002E797E">
              <w:rPr>
                <w:rFonts w:ascii="Times New Roman" w:hAnsi="Times New Roman" w:cs="Times New Roman"/>
                <w:sz w:val="24"/>
                <w:szCs w:val="24"/>
              </w:rPr>
              <w:t>; из них</w:t>
            </w:r>
          </w:p>
          <w:p w:rsidR="00E71567" w:rsidRPr="002E797E" w:rsidRDefault="003753B4" w:rsidP="00E71567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Cs w:val="24"/>
              </w:rPr>
            </w:pPr>
            <w:r w:rsidRPr="002E797E">
              <w:rPr>
                <w:rFonts w:ascii="Times New Roman" w:hAnsi="Times New Roman" w:cs="Times New Roman"/>
                <w:szCs w:val="24"/>
              </w:rPr>
              <w:t>п</w:t>
            </w:r>
            <w:r w:rsidR="00D86139" w:rsidRPr="002E797E">
              <w:rPr>
                <w:rFonts w:ascii="Times New Roman" w:hAnsi="Times New Roman" w:cs="Times New Roman"/>
                <w:szCs w:val="24"/>
              </w:rPr>
              <w:t xml:space="preserve">о </w:t>
            </w:r>
            <w:r w:rsidRPr="002E797E">
              <w:rPr>
                <w:rFonts w:ascii="Times New Roman" w:hAnsi="Times New Roman" w:cs="Times New Roman"/>
                <w:szCs w:val="24"/>
              </w:rPr>
              <w:t xml:space="preserve">типу заданий: </w:t>
            </w:r>
            <w:r w:rsidR="00871269">
              <w:rPr>
                <w:rFonts w:ascii="Times New Roman" w:hAnsi="Times New Roman" w:cs="Times New Roman"/>
                <w:szCs w:val="24"/>
              </w:rPr>
              <w:t xml:space="preserve">задания с кратким ответом- </w:t>
            </w:r>
            <w:r w:rsidR="002E797E">
              <w:rPr>
                <w:rFonts w:ascii="Times New Roman" w:hAnsi="Times New Roman" w:cs="Times New Roman"/>
                <w:szCs w:val="24"/>
              </w:rPr>
              <w:t>14; з</w:t>
            </w:r>
            <w:r w:rsidR="00871269">
              <w:rPr>
                <w:rFonts w:ascii="Times New Roman" w:hAnsi="Times New Roman" w:cs="Times New Roman"/>
                <w:szCs w:val="24"/>
              </w:rPr>
              <w:t xml:space="preserve">адания  с развернутым ответом </w:t>
            </w:r>
            <w:r w:rsidR="00D85975" w:rsidRPr="002E797E">
              <w:rPr>
                <w:rFonts w:ascii="Times New Roman" w:hAnsi="Times New Roman" w:cs="Times New Roman"/>
                <w:szCs w:val="24"/>
              </w:rPr>
              <w:t>- 2</w:t>
            </w:r>
            <w:r w:rsidR="00E71567" w:rsidRPr="002E797E">
              <w:rPr>
                <w:rFonts w:ascii="Times New Roman" w:hAnsi="Times New Roman" w:cs="Times New Roman"/>
                <w:szCs w:val="24"/>
              </w:rPr>
              <w:t>; задание на соответствие-2</w:t>
            </w:r>
          </w:p>
          <w:p w:rsidR="00E71567" w:rsidRPr="002E797E" w:rsidRDefault="00D85975" w:rsidP="00E71567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Cs w:val="24"/>
              </w:rPr>
            </w:pPr>
            <w:r w:rsidRPr="002E797E">
              <w:rPr>
                <w:rFonts w:ascii="Times New Roman" w:hAnsi="Times New Roman" w:cs="Times New Roman"/>
                <w:szCs w:val="24"/>
              </w:rPr>
              <w:t>по уровню сложност</w:t>
            </w:r>
            <w:proofErr w:type="gramStart"/>
            <w:r w:rsidRPr="002E797E">
              <w:rPr>
                <w:rFonts w:ascii="Times New Roman" w:hAnsi="Times New Roman" w:cs="Times New Roman"/>
                <w:szCs w:val="24"/>
              </w:rPr>
              <w:t>и-</w:t>
            </w:r>
            <w:proofErr w:type="gramEnd"/>
            <w:r w:rsidRPr="002E797E">
              <w:rPr>
                <w:rFonts w:ascii="Times New Roman" w:hAnsi="Times New Roman" w:cs="Times New Roman"/>
                <w:szCs w:val="24"/>
              </w:rPr>
              <w:t xml:space="preserve"> Б-15, П-3</w:t>
            </w:r>
          </w:p>
          <w:p w:rsidR="00E71567" w:rsidRPr="002E797E" w:rsidRDefault="00E71567" w:rsidP="00E71567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Cs w:val="24"/>
              </w:rPr>
            </w:pPr>
            <w:r w:rsidRPr="002E797E">
              <w:rPr>
                <w:rFonts w:ascii="Times New Roman" w:hAnsi="Times New Roman" w:cs="Times New Roman"/>
                <w:szCs w:val="24"/>
              </w:rPr>
              <w:t>Максимальный первичный балл- 21</w:t>
            </w:r>
          </w:p>
          <w:p w:rsidR="00E71567" w:rsidRPr="002E797E" w:rsidRDefault="00E71567" w:rsidP="00E71567">
            <w:pPr>
              <w:pStyle w:val="20"/>
              <w:tabs>
                <w:tab w:val="left" w:pos="900"/>
                <w:tab w:val="left" w:pos="1134"/>
              </w:tabs>
              <w:ind w:left="0"/>
              <w:rPr>
                <w:rFonts w:ascii="Times New Roman" w:hAnsi="Times New Roman" w:cs="Times New Roman"/>
                <w:szCs w:val="24"/>
              </w:rPr>
            </w:pPr>
            <w:r w:rsidRPr="002E797E">
              <w:rPr>
                <w:rFonts w:ascii="Times New Roman" w:hAnsi="Times New Roman" w:cs="Times New Roman"/>
                <w:szCs w:val="24"/>
              </w:rPr>
              <w:t>Об</w:t>
            </w:r>
            <w:r w:rsidR="00D85975" w:rsidRPr="002E797E">
              <w:rPr>
                <w:rFonts w:ascii="Times New Roman" w:hAnsi="Times New Roman" w:cs="Times New Roman"/>
                <w:szCs w:val="24"/>
              </w:rPr>
              <w:t>щее время выполнения работы – 42</w:t>
            </w:r>
            <w:r w:rsidRPr="002E797E">
              <w:rPr>
                <w:rFonts w:ascii="Times New Roman" w:hAnsi="Times New Roman" w:cs="Times New Roman"/>
                <w:szCs w:val="24"/>
              </w:rPr>
              <w:t xml:space="preserve"> мин. </w:t>
            </w:r>
          </w:p>
          <w:p w:rsidR="00D86139" w:rsidRPr="002E797E" w:rsidRDefault="00D86139" w:rsidP="00E71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0F3D" w:rsidRPr="00610F3D" w:rsidRDefault="00610F3D" w:rsidP="00610F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F3D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610F3D" w:rsidRPr="00610F3D" w:rsidRDefault="00610F3D" w:rsidP="00610F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F3D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610F3D" w:rsidRPr="00610F3D" w:rsidRDefault="00610F3D" w:rsidP="00610F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F3D">
        <w:rPr>
          <w:rFonts w:ascii="Times New Roman" w:hAnsi="Times New Roman" w:cs="Times New Roman"/>
          <w:sz w:val="24"/>
          <w:szCs w:val="24"/>
        </w:rPr>
        <w:t>Экзаменационная работа состоит из 18  заданий</w:t>
      </w:r>
      <w:proofErr w:type="gramStart"/>
      <w:r w:rsidRPr="00610F3D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10F3D">
        <w:rPr>
          <w:rFonts w:ascii="Times New Roman" w:hAnsi="Times New Roman" w:cs="Times New Roman"/>
          <w:sz w:val="24"/>
          <w:szCs w:val="24"/>
        </w:rPr>
        <w:t xml:space="preserve">  с открытым ответом -14 заданий; соотнести -2 задания; с закрытым ответом -2 задания</w:t>
      </w:r>
    </w:p>
    <w:p w:rsidR="00610F3D" w:rsidRPr="00610F3D" w:rsidRDefault="00610F3D" w:rsidP="00610F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F3D">
        <w:rPr>
          <w:rFonts w:ascii="Times New Roman" w:hAnsi="Times New Roman" w:cs="Times New Roman"/>
          <w:sz w:val="24"/>
          <w:szCs w:val="24"/>
        </w:rPr>
        <w:t>На выполнение работы отводится 42 минуты</w:t>
      </w:r>
    </w:p>
    <w:p w:rsidR="00610F3D" w:rsidRPr="00610F3D" w:rsidRDefault="00610F3D" w:rsidP="00610F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F3D">
        <w:rPr>
          <w:rFonts w:ascii="Times New Roman" w:hAnsi="Times New Roman" w:cs="Times New Roman"/>
          <w:sz w:val="24"/>
          <w:szCs w:val="24"/>
        </w:rPr>
        <w:t>Работа выполняется с помощью  атласа  за 10 класс.</w:t>
      </w:r>
    </w:p>
    <w:p w:rsidR="002455A4" w:rsidRPr="00610F3D" w:rsidRDefault="002455A4" w:rsidP="00610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421" w:rsidRPr="00610F3D" w:rsidRDefault="00D62421" w:rsidP="00610F3D">
      <w:pPr>
        <w:pStyle w:val="leftmargin"/>
        <w:spacing w:before="0" w:beforeAutospacing="0" w:after="0" w:afterAutospacing="0"/>
      </w:pPr>
      <w:r w:rsidRPr="00610F3D">
        <w:rPr>
          <w:b/>
        </w:rPr>
        <w:t>1.</w:t>
      </w:r>
      <w:r w:rsidRPr="00610F3D">
        <w:t xml:space="preserve"> Установите со</w:t>
      </w:r>
      <w:r w:rsidRPr="00610F3D">
        <w:softHyphen/>
        <w:t>от</w:t>
      </w:r>
      <w:r w:rsidRPr="00610F3D">
        <w:softHyphen/>
        <w:t>вет</w:t>
      </w:r>
      <w:r w:rsidRPr="00610F3D">
        <w:softHyphen/>
        <w:t>ствие между стра</w:t>
      </w:r>
      <w:r w:rsidRPr="00610F3D">
        <w:softHyphen/>
        <w:t>ной и столицей. За</w:t>
      </w:r>
      <w:r w:rsidRPr="00610F3D">
        <w:softHyphen/>
        <w:t>пи</w:t>
      </w:r>
      <w:r w:rsidRPr="00610F3D">
        <w:softHyphen/>
        <w:t>ши</w:t>
      </w:r>
      <w:r w:rsidRPr="00610F3D">
        <w:softHyphen/>
        <w:t>те в таб</w:t>
      </w:r>
      <w:r w:rsidRPr="00610F3D">
        <w:softHyphen/>
        <w:t>ли</w:t>
      </w:r>
      <w:r w:rsidRPr="00610F3D">
        <w:softHyphen/>
        <w:t>цу цифры, со</w:t>
      </w:r>
      <w:r w:rsidRPr="00610F3D">
        <w:softHyphen/>
        <w:t>от</w:t>
      </w:r>
      <w:r w:rsidRPr="00610F3D">
        <w:softHyphen/>
        <w:t>вет</w:t>
      </w:r>
      <w:r w:rsidRPr="00610F3D">
        <w:softHyphen/>
        <w:t>ству</w:t>
      </w:r>
      <w:r w:rsidRPr="00610F3D">
        <w:softHyphen/>
        <w:t>ю</w:t>
      </w:r>
      <w:r w:rsidRPr="00610F3D">
        <w:softHyphen/>
        <w:t>щие выбранным ответам</w:t>
      </w:r>
    </w:p>
    <w:tbl>
      <w:tblPr>
        <w:tblW w:w="500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49"/>
        <w:gridCol w:w="481"/>
        <w:gridCol w:w="1979"/>
      </w:tblGrid>
      <w:tr w:rsidR="00D62421" w:rsidRPr="00610F3D" w:rsidTr="00D62421">
        <w:trPr>
          <w:tblCellSpacing w:w="15" w:type="dxa"/>
        </w:trPr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421" w:rsidRPr="00610F3D" w:rsidRDefault="00D62421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421" w:rsidRPr="00610F3D" w:rsidRDefault="00D62421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421" w:rsidRPr="00610F3D" w:rsidRDefault="00D62421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СТОЛИЦА</w:t>
            </w:r>
          </w:p>
        </w:tc>
      </w:tr>
      <w:tr w:rsidR="00D62421" w:rsidRPr="00610F3D" w:rsidTr="00D6242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D62421" w:rsidRPr="00610F3D" w:rsidRDefault="00D62421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A) Афганистан</w:t>
            </w:r>
          </w:p>
          <w:p w:rsidR="00D62421" w:rsidRPr="00610F3D" w:rsidRDefault="00D62421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Пор</w:t>
            </w: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лия </w:t>
            </w:r>
          </w:p>
          <w:p w:rsidR="00D62421" w:rsidRPr="00610F3D" w:rsidRDefault="00D62421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B) Вьетнам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421" w:rsidRPr="00610F3D" w:rsidRDefault="00D62421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D62421" w:rsidRPr="00610F3D" w:rsidRDefault="00D62421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Кабул</w:t>
            </w:r>
          </w:p>
          <w:p w:rsidR="00D62421" w:rsidRPr="00610F3D" w:rsidRDefault="00D62421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Ханой</w:t>
            </w:r>
          </w:p>
          <w:p w:rsidR="00D62421" w:rsidRPr="00610F3D" w:rsidRDefault="00D62421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Лиссабон</w:t>
            </w:r>
          </w:p>
          <w:p w:rsidR="00D62421" w:rsidRPr="00610F3D" w:rsidRDefault="00D62421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Багдад</w:t>
            </w:r>
          </w:p>
          <w:p w:rsidR="00D62421" w:rsidRPr="00610F3D" w:rsidRDefault="00D62421" w:rsidP="00610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2421" w:rsidRPr="00610F3D" w:rsidRDefault="00120708" w:rsidP="00610F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10F3D">
        <w:rPr>
          <w:rFonts w:ascii="Times New Roman" w:hAnsi="Times New Roman" w:cs="Times New Roman"/>
          <w:b/>
          <w:sz w:val="24"/>
          <w:szCs w:val="24"/>
        </w:rPr>
        <w:t>2</w:t>
      </w:r>
      <w:r w:rsidRPr="00610F3D">
        <w:rPr>
          <w:rFonts w:ascii="Times New Roman" w:hAnsi="Times New Roman" w:cs="Times New Roman"/>
          <w:sz w:val="24"/>
          <w:szCs w:val="24"/>
        </w:rPr>
        <w:t xml:space="preserve">. Город </w:t>
      </w:r>
      <w:proofErr w:type="spellStart"/>
      <w:r w:rsidRPr="00610F3D">
        <w:rPr>
          <w:rFonts w:ascii="Times New Roman" w:hAnsi="Times New Roman" w:cs="Times New Roman"/>
          <w:sz w:val="24"/>
          <w:szCs w:val="24"/>
        </w:rPr>
        <w:t>Арлит</w:t>
      </w:r>
      <w:proofErr w:type="spellEnd"/>
      <w:r w:rsidRPr="00610F3D">
        <w:rPr>
          <w:rFonts w:ascii="Times New Roman" w:hAnsi="Times New Roman" w:cs="Times New Roman"/>
          <w:sz w:val="24"/>
          <w:szCs w:val="24"/>
        </w:rPr>
        <w:t xml:space="preserve"> имеет географические координаты 18</w:t>
      </w:r>
      <m:oMath>
        <m:r>
          <w:rPr>
            <w:rFonts w:ascii="Cambria Math" w:hAnsi="Times New Roman" w:cs="Times New Roman"/>
            <w:sz w:val="24"/>
            <w:szCs w:val="24"/>
          </w:rPr>
          <m:t>°</m:t>
        </m:r>
      </m:oMath>
      <w:r w:rsidRPr="00610F3D">
        <w:rPr>
          <w:rFonts w:ascii="Times New Roman" w:eastAsiaTheme="minorEastAsia" w:hAnsi="Times New Roman" w:cs="Times New Roman"/>
          <w:sz w:val="24"/>
          <w:szCs w:val="24"/>
        </w:rPr>
        <w:t>44́</w:t>
      </w:r>
      <w:r w:rsidR="0026639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26639A">
        <w:rPr>
          <w:rFonts w:ascii="Times New Roman" w:eastAsiaTheme="minorEastAsia" w:hAnsi="Times New Roman" w:cs="Times New Roman"/>
          <w:sz w:val="24"/>
          <w:szCs w:val="24"/>
        </w:rPr>
        <w:t>с.ш</w:t>
      </w:r>
      <w:proofErr w:type="spellEnd"/>
      <w:r w:rsidR="0026639A">
        <w:rPr>
          <w:rFonts w:ascii="Times New Roman" w:eastAsiaTheme="minorEastAsia" w:hAnsi="Times New Roman" w:cs="Times New Roman"/>
          <w:sz w:val="24"/>
          <w:szCs w:val="24"/>
        </w:rPr>
        <w:t xml:space="preserve">. 7°23́ в.д. </w:t>
      </w:r>
      <w:proofErr w:type="gramStart"/>
      <w:r w:rsidR="0026639A">
        <w:rPr>
          <w:rFonts w:ascii="Times New Roman" w:eastAsiaTheme="minorEastAsia" w:hAnsi="Times New Roman" w:cs="Times New Roman"/>
          <w:sz w:val="24"/>
          <w:szCs w:val="24"/>
        </w:rPr>
        <w:t>Определите на</w:t>
      </w:r>
      <w:r w:rsidRPr="00610F3D">
        <w:rPr>
          <w:rFonts w:ascii="Times New Roman" w:eastAsiaTheme="minorEastAsia" w:hAnsi="Times New Roman" w:cs="Times New Roman"/>
          <w:sz w:val="24"/>
          <w:szCs w:val="24"/>
        </w:rPr>
        <w:t xml:space="preserve"> территории  какого государства находится</w:t>
      </w:r>
      <w:proofErr w:type="gramEnd"/>
      <w:r w:rsidRPr="00610F3D">
        <w:rPr>
          <w:rFonts w:ascii="Times New Roman" w:eastAsiaTheme="minorEastAsia" w:hAnsi="Times New Roman" w:cs="Times New Roman"/>
          <w:sz w:val="24"/>
          <w:szCs w:val="24"/>
        </w:rPr>
        <w:t xml:space="preserve"> этот город.</w:t>
      </w:r>
    </w:p>
    <w:p w:rsidR="00610F3D" w:rsidRPr="00610F3D" w:rsidRDefault="00610F3D" w:rsidP="00610F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151C7" w:rsidRPr="00610F3D" w:rsidRDefault="00A151C7" w:rsidP="00610F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10F3D">
        <w:rPr>
          <w:rFonts w:ascii="Times New Roman" w:eastAsiaTheme="minorEastAsia" w:hAnsi="Times New Roman" w:cs="Times New Roman"/>
          <w:b/>
          <w:sz w:val="24"/>
          <w:szCs w:val="24"/>
        </w:rPr>
        <w:t>3</w:t>
      </w:r>
      <w:r w:rsidRPr="00610F3D">
        <w:rPr>
          <w:rFonts w:ascii="Times New Roman" w:eastAsiaTheme="minorEastAsia" w:hAnsi="Times New Roman" w:cs="Times New Roman"/>
          <w:sz w:val="24"/>
          <w:szCs w:val="24"/>
        </w:rPr>
        <w:t>.Определите</w:t>
      </w:r>
      <w:r w:rsidR="00BB403C" w:rsidRPr="00610F3D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610F3D">
        <w:rPr>
          <w:rFonts w:ascii="Times New Roman" w:eastAsiaTheme="minorEastAsia" w:hAnsi="Times New Roman" w:cs="Times New Roman"/>
          <w:sz w:val="24"/>
          <w:szCs w:val="24"/>
        </w:rPr>
        <w:t xml:space="preserve"> какие утверждения верны</w:t>
      </w:r>
      <w:r w:rsidR="00BB403C" w:rsidRPr="00610F3D">
        <w:rPr>
          <w:rFonts w:ascii="Times New Roman" w:eastAsiaTheme="minorEastAsia" w:hAnsi="Times New Roman" w:cs="Times New Roman"/>
          <w:sz w:val="24"/>
          <w:szCs w:val="24"/>
        </w:rPr>
        <w:t>е.</w:t>
      </w:r>
    </w:p>
    <w:p w:rsidR="00A151C7" w:rsidRPr="00610F3D" w:rsidRDefault="00A151C7" w:rsidP="00610F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10F3D">
        <w:rPr>
          <w:rFonts w:ascii="Times New Roman" w:eastAsiaTheme="minorEastAsia" w:hAnsi="Times New Roman" w:cs="Times New Roman"/>
          <w:sz w:val="24"/>
          <w:szCs w:val="24"/>
        </w:rPr>
        <w:t xml:space="preserve">1. В республиках  и конституционных монархиях  законодательная власть принадлежит парламенту, а исполнительная </w:t>
      </w:r>
      <w:proofErr w:type="gramStart"/>
      <w:r w:rsidRPr="00610F3D">
        <w:rPr>
          <w:rFonts w:ascii="Times New Roman" w:eastAsiaTheme="minorEastAsia" w:hAnsi="Times New Roman" w:cs="Times New Roman"/>
          <w:sz w:val="24"/>
          <w:szCs w:val="24"/>
        </w:rPr>
        <w:t>–п</w:t>
      </w:r>
      <w:proofErr w:type="gramEnd"/>
      <w:r w:rsidRPr="00610F3D">
        <w:rPr>
          <w:rFonts w:ascii="Times New Roman" w:eastAsiaTheme="minorEastAsia" w:hAnsi="Times New Roman" w:cs="Times New Roman"/>
          <w:sz w:val="24"/>
          <w:szCs w:val="24"/>
        </w:rPr>
        <w:t>равительству.</w:t>
      </w:r>
    </w:p>
    <w:p w:rsidR="00A151C7" w:rsidRPr="00610F3D" w:rsidRDefault="00A151C7" w:rsidP="00610F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10F3D">
        <w:rPr>
          <w:rFonts w:ascii="Times New Roman" w:eastAsiaTheme="minorEastAsia" w:hAnsi="Times New Roman" w:cs="Times New Roman"/>
          <w:sz w:val="24"/>
          <w:szCs w:val="24"/>
        </w:rPr>
        <w:t>2.Верховная власть в монархиях передается по наследству.</w:t>
      </w:r>
    </w:p>
    <w:p w:rsidR="00A151C7" w:rsidRPr="00610F3D" w:rsidRDefault="00A151C7" w:rsidP="00610F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10F3D">
        <w:rPr>
          <w:rFonts w:ascii="Times New Roman" w:eastAsiaTheme="minorEastAsia" w:hAnsi="Times New Roman" w:cs="Times New Roman"/>
          <w:sz w:val="24"/>
          <w:szCs w:val="24"/>
        </w:rPr>
        <w:t>3. Республик в мире меньше, чем монархий.</w:t>
      </w:r>
    </w:p>
    <w:p w:rsidR="00A151C7" w:rsidRDefault="00A151C7" w:rsidP="00610F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10F3D">
        <w:rPr>
          <w:rFonts w:ascii="Times New Roman" w:eastAsiaTheme="minorEastAsia" w:hAnsi="Times New Roman" w:cs="Times New Roman"/>
          <w:sz w:val="24"/>
          <w:szCs w:val="24"/>
        </w:rPr>
        <w:t>4. Среди монархий современного мира преобладают империи.</w:t>
      </w:r>
    </w:p>
    <w:p w:rsidR="00610F3D" w:rsidRPr="00610F3D" w:rsidRDefault="00610F3D" w:rsidP="00610F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BB403C" w:rsidRPr="00610F3D" w:rsidRDefault="00BB403C" w:rsidP="00610F3D">
      <w:pPr>
        <w:pStyle w:val="leftmargin"/>
        <w:spacing w:before="0" w:beforeAutospacing="0" w:after="0" w:afterAutospacing="0"/>
      </w:pPr>
      <w:r w:rsidRPr="00610F3D">
        <w:rPr>
          <w:rFonts w:eastAsiaTheme="minorEastAsia"/>
          <w:b/>
        </w:rPr>
        <w:t xml:space="preserve">4. </w:t>
      </w:r>
      <w:r w:rsidRPr="00610F3D">
        <w:t>Расположите стра</w:t>
      </w:r>
      <w:r w:rsidRPr="00610F3D">
        <w:softHyphen/>
        <w:t>ны в по</w:t>
      </w:r>
      <w:r w:rsidRPr="00610F3D">
        <w:softHyphen/>
        <w:t>ряд</w:t>
      </w:r>
      <w:r w:rsidRPr="00610F3D">
        <w:softHyphen/>
        <w:t>ке увеличения по</w:t>
      </w:r>
      <w:r w:rsidRPr="00610F3D">
        <w:softHyphen/>
        <w:t>ка</w:t>
      </w:r>
      <w:r w:rsidRPr="00610F3D">
        <w:softHyphen/>
        <w:t>за</w:t>
      </w:r>
      <w:r w:rsidRPr="00610F3D">
        <w:softHyphen/>
        <w:t>те</w:t>
      </w:r>
      <w:r w:rsidRPr="00610F3D">
        <w:softHyphen/>
        <w:t xml:space="preserve">ля </w:t>
      </w:r>
      <w:proofErr w:type="spellStart"/>
      <w:r w:rsidRPr="00610F3D">
        <w:t>ресурсобеспеченности</w:t>
      </w:r>
      <w:proofErr w:type="spellEnd"/>
      <w:r w:rsidRPr="00610F3D">
        <w:t>. Ука</w:t>
      </w:r>
      <w:r w:rsidRPr="00610F3D">
        <w:softHyphen/>
        <w:t>жи</w:t>
      </w:r>
      <w:r w:rsidRPr="00610F3D">
        <w:softHyphen/>
        <w:t>те ответ в виде по</w:t>
      </w:r>
      <w:r w:rsidRPr="00610F3D">
        <w:softHyphen/>
        <w:t>сле</w:t>
      </w:r>
      <w:r w:rsidRPr="00610F3D">
        <w:softHyphen/>
        <w:t>до</w:t>
      </w:r>
      <w:r w:rsidRPr="00610F3D">
        <w:softHyphen/>
        <w:t>ва</w:t>
      </w:r>
      <w:r w:rsidRPr="00610F3D">
        <w:softHyphen/>
        <w:t>тель</w:t>
      </w:r>
      <w:r w:rsidRPr="00610F3D">
        <w:softHyphen/>
        <w:t>но</w:t>
      </w:r>
      <w:r w:rsidRPr="00610F3D">
        <w:softHyphen/>
        <w:t>сти буквенных обо</w:t>
      </w:r>
      <w:r w:rsidRPr="00610F3D">
        <w:softHyphen/>
        <w:t>зна</w:t>
      </w:r>
      <w:r w:rsidRPr="00610F3D">
        <w:softHyphen/>
        <w:t>че</w:t>
      </w:r>
      <w:r w:rsidRPr="00610F3D">
        <w:softHyphen/>
        <w:t>ний выбранных эле</w:t>
      </w:r>
      <w:r w:rsidRPr="00610F3D">
        <w:softHyphen/>
        <w:t>мен</w:t>
      </w:r>
      <w:r w:rsidRPr="00610F3D">
        <w:softHyphen/>
        <w:t>тов без пробелов.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11"/>
        <w:gridCol w:w="3091"/>
        <w:gridCol w:w="3204"/>
      </w:tblGrid>
      <w:tr w:rsidR="00BB403C" w:rsidRPr="00610F3D" w:rsidTr="00BB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403C" w:rsidRPr="00610F3D" w:rsidRDefault="00BB403C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10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Страна  </w:t>
            </w:r>
          </w:p>
        </w:tc>
        <w:tc>
          <w:tcPr>
            <w:tcW w:w="0" w:type="auto"/>
            <w:vAlign w:val="center"/>
            <w:hideMark/>
          </w:tcPr>
          <w:p w:rsidR="00BB403C" w:rsidRPr="00610F3D" w:rsidRDefault="00BB403C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Ресурсы </w:t>
            </w:r>
            <w:proofErr w:type="gramStart"/>
            <w:r w:rsidRPr="00610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пресной</w:t>
            </w:r>
            <w:proofErr w:type="gramEnd"/>
          </w:p>
          <w:p w:rsidR="00BB403C" w:rsidRPr="00610F3D" w:rsidRDefault="00BB403C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воды, </w:t>
            </w:r>
            <w:proofErr w:type="spellStart"/>
            <w:proofErr w:type="gramStart"/>
            <w:r w:rsidRPr="00610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610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куб. км</w:t>
            </w:r>
          </w:p>
        </w:tc>
        <w:tc>
          <w:tcPr>
            <w:tcW w:w="0" w:type="auto"/>
            <w:vAlign w:val="center"/>
            <w:hideMark/>
          </w:tcPr>
          <w:p w:rsidR="00BB403C" w:rsidRPr="00610F3D" w:rsidRDefault="00BB403C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Численность населения,</w:t>
            </w:r>
          </w:p>
          <w:p w:rsidR="00BB403C" w:rsidRPr="00610F3D" w:rsidRDefault="00BB403C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0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spellEnd"/>
            <w:proofErr w:type="gramEnd"/>
            <w:r w:rsidRPr="00610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B403C" w:rsidRPr="00610F3D" w:rsidTr="00BB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403C" w:rsidRPr="00610F3D" w:rsidRDefault="00BB403C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Китай</w:t>
            </w:r>
          </w:p>
        </w:tc>
        <w:tc>
          <w:tcPr>
            <w:tcW w:w="0" w:type="auto"/>
            <w:vAlign w:val="center"/>
            <w:hideMark/>
          </w:tcPr>
          <w:p w:rsidR="00BB403C" w:rsidRPr="00610F3D" w:rsidRDefault="00BB403C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</w:t>
            </w:r>
          </w:p>
        </w:tc>
        <w:tc>
          <w:tcPr>
            <w:tcW w:w="0" w:type="auto"/>
            <w:vAlign w:val="center"/>
            <w:hideMark/>
          </w:tcPr>
          <w:p w:rsidR="00BB403C" w:rsidRPr="00610F3D" w:rsidRDefault="00BB403C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1331,1</w:t>
            </w:r>
          </w:p>
        </w:tc>
      </w:tr>
      <w:tr w:rsidR="00BB403C" w:rsidRPr="00610F3D" w:rsidTr="00BB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403C" w:rsidRPr="00610F3D" w:rsidRDefault="00BB403C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Боливия</w:t>
            </w:r>
          </w:p>
        </w:tc>
        <w:tc>
          <w:tcPr>
            <w:tcW w:w="0" w:type="auto"/>
            <w:vAlign w:val="center"/>
            <w:hideMark/>
          </w:tcPr>
          <w:p w:rsidR="00BB403C" w:rsidRPr="00610F3D" w:rsidRDefault="00BB403C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0" w:type="auto"/>
            <w:vAlign w:val="center"/>
            <w:hideMark/>
          </w:tcPr>
          <w:p w:rsidR="00BB403C" w:rsidRPr="00610F3D" w:rsidRDefault="00BB403C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</w:tr>
      <w:tr w:rsidR="00BB403C" w:rsidRPr="00610F3D" w:rsidTr="00BB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403C" w:rsidRPr="00610F3D" w:rsidRDefault="00BB403C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Конго</w:t>
            </w:r>
          </w:p>
        </w:tc>
        <w:tc>
          <w:tcPr>
            <w:tcW w:w="0" w:type="auto"/>
            <w:vAlign w:val="center"/>
            <w:hideMark/>
          </w:tcPr>
          <w:p w:rsidR="00BB403C" w:rsidRPr="00610F3D" w:rsidRDefault="00BB403C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0" w:type="auto"/>
            <w:vAlign w:val="center"/>
            <w:hideMark/>
          </w:tcPr>
          <w:p w:rsidR="00BB403C" w:rsidRDefault="00BB403C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  <w:p w:rsidR="00610F3D" w:rsidRPr="00610F3D" w:rsidRDefault="00610F3D" w:rsidP="0061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6BE3" w:rsidRPr="00610F3D" w:rsidRDefault="007C6BE3" w:rsidP="00610F3D">
      <w:pPr>
        <w:pStyle w:val="leftmargin"/>
        <w:spacing w:before="0" w:beforeAutospacing="0" w:after="0" w:afterAutospacing="0"/>
      </w:pPr>
      <w:r w:rsidRPr="00610F3D">
        <w:rPr>
          <w:rFonts w:eastAsiaTheme="minorEastAsia"/>
          <w:b/>
        </w:rPr>
        <w:t xml:space="preserve">5. </w:t>
      </w:r>
      <w:r w:rsidRPr="00610F3D">
        <w:t>Какие из сле</w:t>
      </w:r>
      <w:r w:rsidRPr="00610F3D">
        <w:softHyphen/>
        <w:t>ду</w:t>
      </w:r>
      <w:r w:rsidRPr="00610F3D">
        <w:softHyphen/>
        <w:t>ю</w:t>
      </w:r>
      <w:r w:rsidRPr="00610F3D">
        <w:softHyphen/>
        <w:t>щих вы</w:t>
      </w:r>
      <w:r w:rsidRPr="00610F3D">
        <w:softHyphen/>
        <w:t>ска</w:t>
      </w:r>
      <w:r w:rsidRPr="00610F3D">
        <w:softHyphen/>
        <w:t>зы</w:t>
      </w:r>
      <w:r w:rsidRPr="00610F3D">
        <w:softHyphen/>
        <w:t>ва</w:t>
      </w:r>
      <w:r w:rsidRPr="00610F3D">
        <w:softHyphen/>
        <w:t>ний верны? За</w:t>
      </w:r>
      <w:r w:rsidRPr="00610F3D">
        <w:softHyphen/>
        <w:t>пи</w:t>
      </w:r>
      <w:r w:rsidRPr="00610F3D">
        <w:softHyphen/>
        <w:t>ши</w:t>
      </w:r>
      <w:r w:rsidRPr="00610F3D">
        <w:softHyphen/>
        <w:t>те цифры, под ко</w:t>
      </w:r>
      <w:r w:rsidRPr="00610F3D">
        <w:softHyphen/>
        <w:t>то</w:t>
      </w:r>
      <w:r w:rsidRPr="00610F3D">
        <w:softHyphen/>
        <w:t>ры</w:t>
      </w:r>
      <w:r w:rsidRPr="00610F3D">
        <w:softHyphen/>
        <w:t>ми они указаны.</w:t>
      </w:r>
    </w:p>
    <w:p w:rsidR="007C6BE3" w:rsidRPr="00610F3D" w:rsidRDefault="007C6BE3" w:rsidP="00610F3D">
      <w:pPr>
        <w:pStyle w:val="a5"/>
        <w:spacing w:before="0" w:beforeAutospacing="0" w:after="0" w:afterAutospacing="0"/>
      </w:pPr>
      <w:r w:rsidRPr="00610F3D">
        <w:t> 1) Одной из ос</w:t>
      </w:r>
      <w:r w:rsidRPr="00610F3D">
        <w:softHyphen/>
        <w:t>нов</w:t>
      </w:r>
      <w:r w:rsidRPr="00610F3D">
        <w:softHyphen/>
        <w:t>ных при</w:t>
      </w:r>
      <w:r w:rsidRPr="00610F3D">
        <w:softHyphen/>
        <w:t>чин гло</w:t>
      </w:r>
      <w:r w:rsidRPr="00610F3D">
        <w:softHyphen/>
        <w:t>баль</w:t>
      </w:r>
      <w:r w:rsidRPr="00610F3D">
        <w:softHyphen/>
        <w:t>но</w:t>
      </w:r>
      <w:r w:rsidRPr="00610F3D">
        <w:softHyphen/>
        <w:t>го по</w:t>
      </w:r>
      <w:r w:rsidRPr="00610F3D">
        <w:softHyphen/>
        <w:t>теп</w:t>
      </w:r>
      <w:r w:rsidRPr="00610F3D">
        <w:softHyphen/>
        <w:t>ле</w:t>
      </w:r>
      <w:r w:rsidRPr="00610F3D">
        <w:softHyphen/>
        <w:t>ния кли</w:t>
      </w:r>
      <w:r w:rsidRPr="00610F3D">
        <w:softHyphen/>
        <w:t>ма</w:t>
      </w:r>
      <w:r w:rsidRPr="00610F3D">
        <w:softHyphen/>
        <w:t>та счи</w:t>
      </w:r>
      <w:r w:rsidRPr="00610F3D">
        <w:softHyphen/>
        <w:t>та</w:t>
      </w:r>
      <w:r w:rsidRPr="00610F3D">
        <w:softHyphen/>
        <w:t>ет</w:t>
      </w:r>
      <w:r w:rsidRPr="00610F3D">
        <w:softHyphen/>
        <w:t>ся уве</w:t>
      </w:r>
      <w:r w:rsidRPr="00610F3D">
        <w:softHyphen/>
        <w:t>ли</w:t>
      </w:r>
      <w:r w:rsidRPr="00610F3D">
        <w:softHyphen/>
        <w:t>че</w:t>
      </w:r>
      <w:r w:rsidRPr="00610F3D">
        <w:softHyphen/>
        <w:t>ние в ат</w:t>
      </w:r>
      <w:r w:rsidRPr="00610F3D">
        <w:softHyphen/>
        <w:t>мо</w:t>
      </w:r>
      <w:r w:rsidRPr="00610F3D">
        <w:softHyphen/>
        <w:t>сфе</w:t>
      </w:r>
      <w:r w:rsidRPr="00610F3D">
        <w:softHyphen/>
        <w:t>ре ко</w:t>
      </w:r>
      <w:r w:rsidRPr="00610F3D">
        <w:softHyphen/>
        <w:t>ли</w:t>
      </w:r>
      <w:r w:rsidRPr="00610F3D">
        <w:softHyphen/>
        <w:t>че</w:t>
      </w:r>
      <w:r w:rsidRPr="00610F3D">
        <w:softHyphen/>
        <w:t>ства азота.</w:t>
      </w:r>
    </w:p>
    <w:p w:rsidR="007C6BE3" w:rsidRPr="00610F3D" w:rsidRDefault="007C6BE3" w:rsidP="00610F3D">
      <w:pPr>
        <w:pStyle w:val="leftmargin"/>
        <w:spacing w:before="0" w:beforeAutospacing="0" w:after="0" w:afterAutospacing="0"/>
      </w:pPr>
      <w:r w:rsidRPr="00610F3D">
        <w:t>2) Примером ра</w:t>
      </w:r>
      <w:r w:rsidRPr="00610F3D">
        <w:softHyphen/>
        <w:t>ци</w:t>
      </w:r>
      <w:r w:rsidRPr="00610F3D">
        <w:softHyphen/>
        <w:t>о</w:t>
      </w:r>
      <w:r w:rsidRPr="00610F3D">
        <w:softHyphen/>
        <w:t>наль</w:t>
      </w:r>
      <w:r w:rsidRPr="00610F3D">
        <w:softHyphen/>
        <w:t>но</w:t>
      </w:r>
      <w:r w:rsidRPr="00610F3D">
        <w:softHyphen/>
        <w:t>го при</w:t>
      </w:r>
      <w:r w:rsidRPr="00610F3D">
        <w:softHyphen/>
        <w:t>ро</w:t>
      </w:r>
      <w:r w:rsidRPr="00610F3D">
        <w:softHyphen/>
        <w:t>до</w:t>
      </w:r>
      <w:r w:rsidRPr="00610F3D">
        <w:softHyphen/>
        <w:t>поль</w:t>
      </w:r>
      <w:r w:rsidRPr="00610F3D">
        <w:softHyphen/>
        <w:t>зо</w:t>
      </w:r>
      <w:r w:rsidRPr="00610F3D">
        <w:softHyphen/>
        <w:t>ва</w:t>
      </w:r>
      <w:r w:rsidRPr="00610F3D">
        <w:softHyphen/>
        <w:t>ния яв</w:t>
      </w:r>
      <w:r w:rsidRPr="00610F3D">
        <w:softHyphen/>
        <w:t>ля</w:t>
      </w:r>
      <w:r w:rsidRPr="00610F3D">
        <w:softHyphen/>
        <w:t>ет</w:t>
      </w:r>
      <w:r w:rsidRPr="00610F3D">
        <w:softHyphen/>
        <w:t>ся со</w:t>
      </w:r>
      <w:r w:rsidRPr="00610F3D">
        <w:softHyphen/>
        <w:t>зда</w:t>
      </w:r>
      <w:r w:rsidRPr="00610F3D">
        <w:softHyphen/>
        <w:t>ние тер</w:t>
      </w:r>
      <w:r w:rsidRPr="00610F3D">
        <w:softHyphen/>
        <w:t>ри</w:t>
      </w:r>
      <w:r w:rsidRPr="00610F3D">
        <w:softHyphen/>
        <w:t>ко</w:t>
      </w:r>
      <w:r w:rsidRPr="00610F3D">
        <w:softHyphen/>
        <w:t>нов вб</w:t>
      </w:r>
      <w:r w:rsidRPr="00610F3D">
        <w:softHyphen/>
        <w:t>ли</w:t>
      </w:r>
      <w:r w:rsidRPr="00610F3D">
        <w:softHyphen/>
        <w:t>зи шахт.</w:t>
      </w:r>
    </w:p>
    <w:p w:rsidR="007C6BE3" w:rsidRPr="00610F3D" w:rsidRDefault="007C6BE3" w:rsidP="00610F3D">
      <w:pPr>
        <w:pStyle w:val="leftmargin"/>
        <w:spacing w:before="0" w:beforeAutospacing="0" w:after="0" w:afterAutospacing="0"/>
      </w:pPr>
      <w:r w:rsidRPr="00610F3D">
        <w:t>3) Уплотненная почва ухуд</w:t>
      </w:r>
      <w:r w:rsidRPr="00610F3D">
        <w:softHyphen/>
        <w:t>ша</w:t>
      </w:r>
      <w:r w:rsidRPr="00610F3D">
        <w:softHyphen/>
        <w:t>ет усло</w:t>
      </w:r>
      <w:r w:rsidRPr="00610F3D">
        <w:softHyphen/>
        <w:t xml:space="preserve">вия </w:t>
      </w:r>
      <w:proofErr w:type="spellStart"/>
      <w:r w:rsidRPr="00610F3D">
        <w:t>вод</w:t>
      </w:r>
      <w:r w:rsidRPr="00610F3D">
        <w:softHyphen/>
        <w:t>но</w:t>
      </w:r>
      <w:r w:rsidRPr="00610F3D">
        <w:softHyphen/>
        <w:t>ми</w:t>
      </w:r>
      <w:r w:rsidRPr="00610F3D">
        <w:softHyphen/>
        <w:t>не</w:t>
      </w:r>
      <w:r w:rsidRPr="00610F3D">
        <w:softHyphen/>
        <w:t>раль</w:t>
      </w:r>
      <w:r w:rsidRPr="00610F3D">
        <w:softHyphen/>
        <w:t>но</w:t>
      </w:r>
      <w:r w:rsidRPr="00610F3D">
        <w:softHyphen/>
        <w:t>го</w:t>
      </w:r>
      <w:proofErr w:type="spellEnd"/>
      <w:r w:rsidRPr="00610F3D">
        <w:t xml:space="preserve"> пи</w:t>
      </w:r>
      <w:r w:rsidRPr="00610F3D">
        <w:softHyphen/>
        <w:t>та</w:t>
      </w:r>
      <w:r w:rsidRPr="00610F3D">
        <w:softHyphen/>
        <w:t>ния дерева, что от</w:t>
      </w:r>
      <w:r w:rsidRPr="00610F3D">
        <w:softHyphen/>
        <w:t>ра</w:t>
      </w:r>
      <w:r w:rsidRPr="00610F3D">
        <w:softHyphen/>
        <w:t>жа</w:t>
      </w:r>
      <w:r w:rsidRPr="00610F3D">
        <w:softHyphen/>
        <w:t>ет</w:t>
      </w:r>
      <w:r w:rsidRPr="00610F3D">
        <w:softHyphen/>
        <w:t>ся на его росте.</w:t>
      </w:r>
    </w:p>
    <w:p w:rsidR="007C6BE3" w:rsidRPr="00610F3D" w:rsidRDefault="007C6BE3" w:rsidP="00610F3D">
      <w:pPr>
        <w:pStyle w:val="leftmargin"/>
        <w:spacing w:before="0" w:beforeAutospacing="0" w:after="0" w:afterAutospacing="0"/>
      </w:pPr>
      <w:r w:rsidRPr="00610F3D">
        <w:t xml:space="preserve">4) </w:t>
      </w:r>
      <w:proofErr w:type="gramStart"/>
      <w:r w:rsidRPr="00610F3D">
        <w:t>Солнечная</w:t>
      </w:r>
      <w:proofErr w:type="gramEnd"/>
      <w:r w:rsidRPr="00610F3D">
        <w:t xml:space="preserve"> </w:t>
      </w:r>
      <w:proofErr w:type="spellStart"/>
      <w:r w:rsidRPr="00610F3D">
        <w:t>элек</w:t>
      </w:r>
      <w:r w:rsidRPr="00610F3D">
        <w:softHyphen/>
        <w:t>тро</w:t>
      </w:r>
      <w:r w:rsidRPr="00610F3D">
        <w:softHyphen/>
        <w:t>оэнер</w:t>
      </w:r>
      <w:r w:rsidRPr="00610F3D">
        <w:softHyphen/>
        <w:t>ге</w:t>
      </w:r>
      <w:r w:rsidRPr="00610F3D">
        <w:softHyphen/>
        <w:t>ти</w:t>
      </w:r>
      <w:r w:rsidRPr="00610F3D">
        <w:softHyphen/>
        <w:t>ка</w:t>
      </w:r>
      <w:proofErr w:type="spellEnd"/>
      <w:r w:rsidRPr="00610F3D">
        <w:t xml:space="preserve"> — один из самых эко</w:t>
      </w:r>
      <w:r w:rsidRPr="00610F3D">
        <w:softHyphen/>
        <w:t>ло</w:t>
      </w:r>
      <w:r w:rsidRPr="00610F3D">
        <w:softHyphen/>
        <w:t>ги</w:t>
      </w:r>
      <w:r w:rsidRPr="00610F3D">
        <w:softHyphen/>
        <w:t>че</w:t>
      </w:r>
      <w:r w:rsidRPr="00610F3D">
        <w:softHyphen/>
        <w:t>ски чи</w:t>
      </w:r>
      <w:r w:rsidRPr="00610F3D">
        <w:softHyphen/>
        <w:t>стых видов про</w:t>
      </w:r>
      <w:r w:rsidRPr="00610F3D">
        <w:softHyphen/>
        <w:t>из</w:t>
      </w:r>
      <w:r w:rsidRPr="00610F3D">
        <w:softHyphen/>
        <w:t>вод</w:t>
      </w:r>
      <w:r w:rsidRPr="00610F3D">
        <w:softHyphen/>
        <w:t>ства электроэнергии.</w:t>
      </w:r>
    </w:p>
    <w:p w:rsidR="007C6BE3" w:rsidRDefault="007C6BE3" w:rsidP="00610F3D">
      <w:pPr>
        <w:pStyle w:val="leftmargin"/>
        <w:spacing w:before="0" w:beforeAutospacing="0" w:after="0" w:afterAutospacing="0"/>
      </w:pPr>
      <w:r w:rsidRPr="00610F3D">
        <w:t>5) Распашка склонов препятствует развитию водной эрозии почв.</w:t>
      </w:r>
    </w:p>
    <w:p w:rsidR="00610F3D" w:rsidRPr="00610F3D" w:rsidRDefault="00610F3D" w:rsidP="00610F3D">
      <w:pPr>
        <w:pStyle w:val="leftmargin"/>
        <w:spacing w:before="0" w:beforeAutospacing="0" w:after="0" w:afterAutospacing="0"/>
      </w:pPr>
    </w:p>
    <w:p w:rsidR="00BB403C" w:rsidRPr="00610F3D" w:rsidRDefault="007C6BE3" w:rsidP="00610F3D">
      <w:pPr>
        <w:pStyle w:val="leftmargin"/>
        <w:spacing w:before="0" w:beforeAutospacing="0" w:after="0" w:afterAutospacing="0"/>
      </w:pPr>
      <w:r w:rsidRPr="00610F3D">
        <w:rPr>
          <w:rFonts w:eastAsiaTheme="minorEastAsia"/>
          <w:b/>
        </w:rPr>
        <w:t>6</w:t>
      </w:r>
      <w:r w:rsidR="00BB403C" w:rsidRPr="00610F3D">
        <w:rPr>
          <w:rFonts w:eastAsiaTheme="minorEastAsia"/>
          <w:b/>
        </w:rPr>
        <w:t>.</w:t>
      </w:r>
      <w:r w:rsidR="00BB403C" w:rsidRPr="00610F3D">
        <w:t xml:space="preserve"> Какие из следующих высказываний верны? Запишите цифры, под которыми они указаны.</w:t>
      </w:r>
    </w:p>
    <w:p w:rsidR="00BB403C" w:rsidRPr="00610F3D" w:rsidRDefault="00BB403C" w:rsidP="00610F3D">
      <w:pPr>
        <w:pStyle w:val="leftmargin"/>
        <w:spacing w:before="0" w:beforeAutospacing="0" w:after="0" w:afterAutospacing="0"/>
      </w:pPr>
      <w:r w:rsidRPr="00610F3D">
        <w:t>1) Производство стройматериалов из отходов металлургической промышленности является примером рационального природопользования.</w:t>
      </w:r>
    </w:p>
    <w:p w:rsidR="00BB403C" w:rsidRPr="00610F3D" w:rsidRDefault="00BB403C" w:rsidP="00610F3D">
      <w:pPr>
        <w:pStyle w:val="leftmargin"/>
        <w:spacing w:before="0" w:beforeAutospacing="0" w:after="0" w:afterAutospacing="0"/>
      </w:pPr>
      <w:r w:rsidRPr="00610F3D">
        <w:t>2) Мелиорация земель является одной из основных причин сокращения продуктивных сельскохозяйственных угодий.</w:t>
      </w:r>
    </w:p>
    <w:p w:rsidR="00BB403C" w:rsidRPr="00610F3D" w:rsidRDefault="00BB403C" w:rsidP="00610F3D">
      <w:pPr>
        <w:pStyle w:val="leftmargin"/>
        <w:spacing w:before="0" w:beforeAutospacing="0" w:after="0" w:afterAutospacing="0"/>
      </w:pPr>
      <w:r w:rsidRPr="00610F3D">
        <w:t>3) Использование попутного нефтяного газа в качестве сырья для химии полимеров является примером нерационального природопользования.</w:t>
      </w:r>
    </w:p>
    <w:p w:rsidR="00BB403C" w:rsidRPr="00610F3D" w:rsidRDefault="00BB403C" w:rsidP="00610F3D">
      <w:pPr>
        <w:pStyle w:val="leftmargin"/>
        <w:spacing w:before="0" w:beforeAutospacing="0" w:after="0" w:afterAutospacing="0"/>
      </w:pPr>
      <w:r w:rsidRPr="00610F3D">
        <w:t>4) Введение ограничений на строительство новых АЭС способствует сокращению выбросов углекислого газа в атмосферу.</w:t>
      </w:r>
    </w:p>
    <w:p w:rsidR="00BB403C" w:rsidRDefault="00BB403C" w:rsidP="00610F3D">
      <w:pPr>
        <w:pStyle w:val="leftmargin"/>
        <w:spacing w:before="0" w:beforeAutospacing="0" w:after="0" w:afterAutospacing="0"/>
      </w:pPr>
      <w:r w:rsidRPr="00610F3D">
        <w:t>5) Использование отходов животноводческих хозяй</w:t>
      </w:r>
      <w:proofErr w:type="gramStart"/>
      <w:r w:rsidRPr="00610F3D">
        <w:t>ств дл</w:t>
      </w:r>
      <w:proofErr w:type="gramEnd"/>
      <w:r w:rsidRPr="00610F3D">
        <w:t xml:space="preserve">я получения </w:t>
      </w:r>
      <w:proofErr w:type="spellStart"/>
      <w:r w:rsidRPr="00610F3D">
        <w:t>биотоплива</w:t>
      </w:r>
      <w:proofErr w:type="spellEnd"/>
      <w:r w:rsidRPr="00610F3D">
        <w:t xml:space="preserve"> является примером рационального природопользования.</w:t>
      </w:r>
    </w:p>
    <w:p w:rsidR="00610F3D" w:rsidRPr="00610F3D" w:rsidRDefault="00610F3D" w:rsidP="00610F3D">
      <w:pPr>
        <w:pStyle w:val="leftmargin"/>
        <w:spacing w:before="0" w:beforeAutospacing="0" w:after="0" w:afterAutospacing="0"/>
      </w:pPr>
    </w:p>
    <w:p w:rsidR="0009746C" w:rsidRPr="00610F3D" w:rsidRDefault="007C6BE3" w:rsidP="00610F3D">
      <w:pPr>
        <w:pStyle w:val="leftmargin"/>
        <w:spacing w:before="0" w:beforeAutospacing="0" w:after="0" w:afterAutospacing="0"/>
      </w:pPr>
      <w:r w:rsidRPr="00610F3D">
        <w:rPr>
          <w:b/>
        </w:rPr>
        <w:t>7</w:t>
      </w:r>
      <w:r w:rsidR="0009746C" w:rsidRPr="00610F3D">
        <w:t>.</w:t>
      </w:r>
      <w:r w:rsidRPr="00610F3D">
        <w:t xml:space="preserve"> </w:t>
      </w:r>
      <w:r w:rsidR="0009746C" w:rsidRPr="00610F3D">
        <w:t>Какие три из обо</w:t>
      </w:r>
      <w:r w:rsidR="0009746C" w:rsidRPr="00610F3D">
        <w:softHyphen/>
        <w:t>зна</w:t>
      </w:r>
      <w:r w:rsidR="0009746C" w:rsidRPr="00610F3D">
        <w:softHyphen/>
        <w:t>чен</w:t>
      </w:r>
      <w:r w:rsidR="0009746C" w:rsidRPr="00610F3D">
        <w:softHyphen/>
        <w:t>ных на карте тер</w:t>
      </w:r>
      <w:r w:rsidR="0009746C" w:rsidRPr="00610F3D">
        <w:softHyphen/>
        <w:t>ри</w:t>
      </w:r>
      <w:r w:rsidR="0009746C" w:rsidRPr="00610F3D">
        <w:softHyphen/>
        <w:t>то</w:t>
      </w:r>
      <w:r w:rsidR="0009746C" w:rsidRPr="00610F3D">
        <w:softHyphen/>
        <w:t>рий рас</w:t>
      </w:r>
      <w:r w:rsidR="0009746C" w:rsidRPr="00610F3D">
        <w:softHyphen/>
        <w:t>по</w:t>
      </w:r>
      <w:r w:rsidR="0009746C" w:rsidRPr="00610F3D">
        <w:softHyphen/>
        <w:t>ло</w:t>
      </w:r>
      <w:r w:rsidR="0009746C" w:rsidRPr="00610F3D">
        <w:softHyphen/>
        <w:t>же</w:t>
      </w:r>
      <w:r w:rsidR="0009746C" w:rsidRPr="00610F3D">
        <w:softHyphen/>
        <w:t>ны в на</w:t>
      </w:r>
      <w:r w:rsidR="0009746C" w:rsidRPr="00610F3D">
        <w:softHyphen/>
        <w:t>и</w:t>
      </w:r>
      <w:r w:rsidR="0009746C" w:rsidRPr="00610F3D">
        <w:softHyphen/>
        <w:t>ме</w:t>
      </w:r>
      <w:r w:rsidR="0009746C" w:rsidRPr="00610F3D">
        <w:softHyphen/>
        <w:t>нее гу</w:t>
      </w:r>
      <w:r w:rsidR="0009746C" w:rsidRPr="00610F3D">
        <w:softHyphen/>
        <w:t>сто</w:t>
      </w:r>
      <w:r w:rsidR="0009746C" w:rsidRPr="00610F3D">
        <w:softHyphen/>
        <w:t>на</w:t>
      </w:r>
      <w:r w:rsidR="0009746C" w:rsidRPr="00610F3D">
        <w:softHyphen/>
        <w:t>се</w:t>
      </w:r>
      <w:r w:rsidR="0009746C" w:rsidRPr="00610F3D">
        <w:softHyphen/>
        <w:t>лен</w:t>
      </w:r>
      <w:r w:rsidR="0009746C" w:rsidRPr="00610F3D">
        <w:softHyphen/>
        <w:t>ных ре</w:t>
      </w:r>
      <w:r w:rsidR="0009746C" w:rsidRPr="00610F3D">
        <w:softHyphen/>
        <w:t>ги</w:t>
      </w:r>
      <w:r w:rsidR="0009746C" w:rsidRPr="00610F3D">
        <w:softHyphen/>
        <w:t>о</w:t>
      </w:r>
      <w:r w:rsidR="0009746C" w:rsidRPr="00610F3D">
        <w:softHyphen/>
        <w:t>нах мира? За</w:t>
      </w:r>
      <w:r w:rsidR="0009746C" w:rsidRPr="00610F3D">
        <w:softHyphen/>
        <w:t>пи</w:t>
      </w:r>
      <w:r w:rsidR="0009746C" w:rsidRPr="00610F3D">
        <w:softHyphen/>
        <w:t>ши</w:t>
      </w:r>
      <w:r w:rsidR="0009746C" w:rsidRPr="00610F3D">
        <w:softHyphen/>
        <w:t>те в ответ цифры в порядке возрастания, под ко</w:t>
      </w:r>
      <w:r w:rsidR="0009746C" w:rsidRPr="00610F3D">
        <w:softHyphen/>
        <w:t>то</w:t>
      </w:r>
      <w:r w:rsidR="0009746C" w:rsidRPr="00610F3D">
        <w:softHyphen/>
        <w:t>ры</w:t>
      </w:r>
      <w:r w:rsidR="0009746C" w:rsidRPr="00610F3D">
        <w:softHyphen/>
        <w:t>ми ука</w:t>
      </w:r>
      <w:r w:rsidR="0009746C" w:rsidRPr="00610F3D">
        <w:softHyphen/>
        <w:t>за</w:t>
      </w:r>
      <w:r w:rsidR="0009746C" w:rsidRPr="00610F3D">
        <w:softHyphen/>
        <w:t>ны эти территории.</w:t>
      </w:r>
    </w:p>
    <w:p w:rsidR="0009746C" w:rsidRPr="00610F3D" w:rsidRDefault="0009746C" w:rsidP="00610F3D">
      <w:pPr>
        <w:pStyle w:val="a5"/>
        <w:spacing w:before="0" w:beforeAutospacing="0" w:after="0" w:afterAutospacing="0"/>
      </w:pPr>
      <w:r w:rsidRPr="00610F3D">
        <w:t> </w:t>
      </w:r>
    </w:p>
    <w:p w:rsidR="0009746C" w:rsidRPr="00610F3D" w:rsidRDefault="0009746C" w:rsidP="00610F3D">
      <w:pPr>
        <w:pStyle w:val="a5"/>
        <w:spacing w:before="0" w:beforeAutospacing="0" w:after="0" w:afterAutospacing="0"/>
      </w:pPr>
      <w:r w:rsidRPr="00610F3D">
        <w:rPr>
          <w:noProof/>
        </w:rPr>
        <w:drawing>
          <wp:inline distT="0" distB="0" distL="0" distR="0">
            <wp:extent cx="4779010" cy="2647950"/>
            <wp:effectExtent l="19050" t="0" r="2540" b="0"/>
            <wp:docPr id="4" name="Рисунок 4" descr="https://geo-ege.sdamgia.ru/get_file?id=20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geo-ege.sdamgia.ru/get_file?id=2034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46C" w:rsidRPr="00610F3D" w:rsidRDefault="0009746C" w:rsidP="00610F3D">
      <w:pPr>
        <w:pStyle w:val="a5"/>
        <w:spacing w:before="0" w:beforeAutospacing="0" w:after="0" w:afterAutospacing="0"/>
      </w:pPr>
      <w:r w:rsidRPr="00610F3D">
        <w:t> </w:t>
      </w:r>
    </w:p>
    <w:p w:rsidR="0009746C" w:rsidRDefault="0009746C" w:rsidP="00610F3D">
      <w:pPr>
        <w:pStyle w:val="leftmargin"/>
        <w:spacing w:before="0" w:beforeAutospacing="0" w:after="0" w:afterAutospacing="0"/>
      </w:pPr>
      <w:r w:rsidRPr="00610F3D">
        <w:t>1) 1       2) 2        3) 3       4) 4       5) 5       6) 6</w:t>
      </w:r>
    </w:p>
    <w:p w:rsidR="00610F3D" w:rsidRPr="00610F3D" w:rsidRDefault="00610F3D" w:rsidP="00610F3D">
      <w:pPr>
        <w:pStyle w:val="leftmargin"/>
        <w:spacing w:before="0" w:beforeAutospacing="0" w:after="0" w:afterAutospacing="0"/>
      </w:pPr>
    </w:p>
    <w:p w:rsidR="009041E8" w:rsidRPr="00610F3D" w:rsidRDefault="009041E8" w:rsidP="00610F3D">
      <w:pPr>
        <w:pStyle w:val="leftmargin"/>
        <w:spacing w:before="0" w:beforeAutospacing="0" w:after="0" w:afterAutospacing="0"/>
      </w:pPr>
      <w:r w:rsidRPr="00610F3D">
        <w:rPr>
          <w:b/>
        </w:rPr>
        <w:t>8</w:t>
      </w:r>
      <w:r w:rsidRPr="00610F3D">
        <w:t>. В какой из перечисленных стран большинство верующих исповедуют буддизм?</w:t>
      </w:r>
    </w:p>
    <w:p w:rsidR="009041E8" w:rsidRDefault="009041E8" w:rsidP="00610F3D">
      <w:pPr>
        <w:pStyle w:val="a5"/>
        <w:spacing w:before="0" w:beforeAutospacing="0" w:after="0" w:afterAutospacing="0"/>
      </w:pPr>
      <w:r w:rsidRPr="00610F3D">
        <w:t> 1) Алжир   2) Индонезия     3) Монголия     4) Колумбия</w:t>
      </w:r>
    </w:p>
    <w:p w:rsidR="00610F3D" w:rsidRPr="00610F3D" w:rsidRDefault="00610F3D" w:rsidP="00610F3D">
      <w:pPr>
        <w:pStyle w:val="a5"/>
        <w:spacing w:before="0" w:beforeAutospacing="0" w:after="0" w:afterAutospacing="0"/>
      </w:pPr>
    </w:p>
    <w:p w:rsidR="009A3228" w:rsidRPr="00610F3D" w:rsidRDefault="009041E8" w:rsidP="00610F3D">
      <w:pPr>
        <w:pStyle w:val="leftmargin"/>
        <w:spacing w:before="0" w:beforeAutospacing="0" w:after="0" w:afterAutospacing="0"/>
      </w:pPr>
      <w:r w:rsidRPr="00610F3D">
        <w:rPr>
          <w:b/>
        </w:rPr>
        <w:t>9.</w:t>
      </w:r>
      <w:r w:rsidRPr="00610F3D">
        <w:t xml:space="preserve"> </w:t>
      </w:r>
      <w:r w:rsidR="009A3228" w:rsidRPr="00610F3D">
        <w:t>Проанализируйте при</w:t>
      </w:r>
      <w:r w:rsidR="009A3228" w:rsidRPr="00610F3D">
        <w:softHyphen/>
        <w:t>ве</w:t>
      </w:r>
      <w:r w:rsidR="009A3228" w:rsidRPr="00610F3D">
        <w:softHyphen/>
        <w:t>ден</w:t>
      </w:r>
      <w:r w:rsidR="009A3228" w:rsidRPr="00610F3D">
        <w:softHyphen/>
        <w:t>ные в таб</w:t>
      </w:r>
      <w:r w:rsidR="009A3228" w:rsidRPr="00610F3D">
        <w:softHyphen/>
        <w:t>ли</w:t>
      </w:r>
      <w:r w:rsidR="009A3228" w:rsidRPr="00610F3D">
        <w:softHyphen/>
        <w:t>це дан</w:t>
      </w:r>
      <w:r w:rsidR="009A3228" w:rsidRPr="00610F3D">
        <w:softHyphen/>
        <w:t>ные и объясните, почему, из трех при</w:t>
      </w:r>
      <w:r w:rsidR="009A3228" w:rsidRPr="00610F3D">
        <w:softHyphen/>
        <w:t>ве</w:t>
      </w:r>
      <w:r w:rsidR="009A3228" w:rsidRPr="00610F3D">
        <w:softHyphen/>
        <w:t>ден</w:t>
      </w:r>
      <w:r w:rsidR="009A3228" w:rsidRPr="00610F3D">
        <w:softHyphen/>
        <w:t>ных в таб</w:t>
      </w:r>
      <w:r w:rsidR="009A3228" w:rsidRPr="00610F3D">
        <w:softHyphen/>
        <w:t>ли</w:t>
      </w:r>
      <w:r w:rsidR="009A3228" w:rsidRPr="00610F3D">
        <w:softHyphen/>
        <w:t>це стран, в Ал</w:t>
      </w:r>
      <w:r w:rsidR="009A3228" w:rsidRPr="00610F3D">
        <w:softHyphen/>
        <w:t>жи</w:t>
      </w:r>
      <w:r w:rsidR="009A3228" w:rsidRPr="00610F3D">
        <w:softHyphen/>
        <w:t>ре наи</w:t>
      </w:r>
      <w:r w:rsidR="009A3228" w:rsidRPr="00610F3D">
        <w:softHyphen/>
        <w:t>мень</w:t>
      </w:r>
      <w:r w:rsidR="009A3228" w:rsidRPr="00610F3D">
        <w:softHyphen/>
        <w:t>шие по</w:t>
      </w:r>
      <w:r w:rsidR="009A3228" w:rsidRPr="00610F3D">
        <w:softHyphen/>
        <w:t>ка</w:t>
      </w:r>
      <w:r w:rsidR="009A3228" w:rsidRPr="00610F3D">
        <w:softHyphen/>
        <w:t>за</w:t>
      </w:r>
      <w:r w:rsidR="009A3228" w:rsidRPr="00610F3D">
        <w:softHyphen/>
        <w:t>те</w:t>
      </w:r>
      <w:r w:rsidR="009A3228" w:rsidRPr="00610F3D">
        <w:softHyphen/>
        <w:t>ли смерт</w:t>
      </w:r>
      <w:r w:rsidR="009A3228" w:rsidRPr="00610F3D">
        <w:softHyphen/>
        <w:t>но</w:t>
      </w:r>
      <w:r w:rsidR="009A3228" w:rsidRPr="00610F3D">
        <w:softHyphen/>
        <w:t>сти и доли лиц стар</w:t>
      </w:r>
      <w:r w:rsidR="009A3228" w:rsidRPr="00610F3D">
        <w:softHyphen/>
        <w:t>ше 65 лет в воз</w:t>
      </w:r>
      <w:r w:rsidR="009A3228" w:rsidRPr="00610F3D">
        <w:softHyphen/>
        <w:t>раст</w:t>
      </w:r>
      <w:r w:rsidR="009A3228" w:rsidRPr="00610F3D">
        <w:softHyphen/>
        <w:t>ной струк</w:t>
      </w:r>
      <w:r w:rsidR="009A3228" w:rsidRPr="00610F3D">
        <w:softHyphen/>
        <w:t>ту</w:t>
      </w:r>
      <w:r w:rsidR="009A3228" w:rsidRPr="00610F3D">
        <w:softHyphen/>
        <w:t>ре населения?</w:t>
      </w:r>
    </w:p>
    <w:p w:rsidR="009A3228" w:rsidRPr="00610F3D" w:rsidRDefault="009A3228" w:rsidP="00610F3D">
      <w:pPr>
        <w:pStyle w:val="a5"/>
        <w:spacing w:before="0" w:beforeAutospacing="0" w:after="0" w:afterAutospacing="0"/>
      </w:pPr>
      <w:r w:rsidRPr="00610F3D">
        <w:t> </w:t>
      </w:r>
    </w:p>
    <w:p w:rsidR="009A3228" w:rsidRPr="00610F3D" w:rsidRDefault="009A3228" w:rsidP="00610F3D">
      <w:pPr>
        <w:pStyle w:val="a5"/>
        <w:spacing w:before="0" w:beforeAutospacing="0" w:after="0" w:afterAutospacing="0"/>
        <w:jc w:val="center"/>
      </w:pPr>
      <w:r w:rsidRPr="00610F3D">
        <w:rPr>
          <w:b/>
          <w:bCs/>
        </w:rPr>
        <w:t>Демографические по</w:t>
      </w:r>
      <w:r w:rsidRPr="00610F3D">
        <w:rPr>
          <w:b/>
          <w:bCs/>
        </w:rPr>
        <w:softHyphen/>
        <w:t>ка</w:t>
      </w:r>
      <w:r w:rsidRPr="00610F3D">
        <w:rPr>
          <w:b/>
          <w:bCs/>
        </w:rPr>
        <w:softHyphen/>
        <w:t>за</w:t>
      </w:r>
      <w:r w:rsidRPr="00610F3D">
        <w:rPr>
          <w:b/>
          <w:bCs/>
        </w:rPr>
        <w:softHyphen/>
        <w:t>те</w:t>
      </w:r>
      <w:r w:rsidRPr="00610F3D">
        <w:rPr>
          <w:b/>
          <w:bCs/>
        </w:rPr>
        <w:softHyphen/>
        <w:t>ли не</w:t>
      </w:r>
      <w:r w:rsidRPr="00610F3D">
        <w:rPr>
          <w:b/>
          <w:bCs/>
        </w:rPr>
        <w:softHyphen/>
        <w:t>ко</w:t>
      </w:r>
      <w:r w:rsidRPr="00610F3D">
        <w:rPr>
          <w:b/>
          <w:bCs/>
        </w:rPr>
        <w:softHyphen/>
        <w:t>то</w:t>
      </w:r>
      <w:r w:rsidRPr="00610F3D">
        <w:rPr>
          <w:b/>
          <w:bCs/>
        </w:rPr>
        <w:softHyphen/>
        <w:t xml:space="preserve">рых стран в 2010 г. </w:t>
      </w:r>
    </w:p>
    <w:p w:rsidR="009A3228" w:rsidRPr="00610F3D" w:rsidRDefault="009A3228" w:rsidP="00610F3D">
      <w:pPr>
        <w:pStyle w:val="a5"/>
        <w:spacing w:before="0" w:beforeAutospacing="0" w:after="0" w:afterAutospacing="0"/>
        <w:jc w:val="center"/>
      </w:pPr>
      <w:r w:rsidRPr="00610F3D">
        <w:t> </w:t>
      </w:r>
    </w:p>
    <w:p w:rsidR="002B6DF5" w:rsidRDefault="009A3228" w:rsidP="00610F3D">
      <w:pPr>
        <w:pStyle w:val="a5"/>
        <w:spacing w:before="0" w:beforeAutospacing="0" w:after="0" w:afterAutospacing="0"/>
      </w:pPr>
      <w:r w:rsidRPr="00610F3D">
        <w:rPr>
          <w:noProof/>
        </w:rPr>
        <w:drawing>
          <wp:inline distT="0" distB="0" distL="0" distR="0">
            <wp:extent cx="5088890" cy="1494790"/>
            <wp:effectExtent l="19050" t="0" r="0" b="0"/>
            <wp:docPr id="12" name="Рисунок 12" descr="https://geo-ege.sdamgia.ru/get_file?id=23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geo-ege.sdamgia.ru/get_file?id=2386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890" cy="149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F3D" w:rsidRPr="00610F3D" w:rsidRDefault="00610F3D" w:rsidP="00610F3D">
      <w:pPr>
        <w:pStyle w:val="a5"/>
        <w:spacing w:before="0" w:beforeAutospacing="0" w:after="0" w:afterAutospacing="0"/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2B6DF5" w:rsidRPr="00610F3D" w:rsidTr="002B6DF5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2B6DF5" w:rsidRPr="00610F3D" w:rsidRDefault="002B6DF5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.Выберите три высказывания, в которых говорится о процессе урбанизации.  </w:t>
            </w:r>
          </w:p>
        </w:tc>
      </w:tr>
      <w:tr w:rsidR="002B6DF5" w:rsidRPr="00610F3D" w:rsidTr="002B6DF5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2B6DF5" w:rsidRPr="00610F3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610F3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Крупные города образуют зону притяжения, формируя городские агломерации из множества близко расположенных городов и поселков.</w:t>
                  </w:r>
                </w:p>
              </w:tc>
            </w:tr>
            <w:tr w:rsidR="002B6DF5" w:rsidRPr="00610F3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610F3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Предгорья Северного Кавказа – один из наиболее густозаселенных районов России с густой сетью крупных сельских поселений.</w:t>
                  </w:r>
                </w:p>
              </w:tc>
            </w:tr>
            <w:tr w:rsidR="002B6DF5" w:rsidRPr="00610F3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610F3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России формируется мегалополис вдоль оси Москва – Владимир </w:t>
                  </w:r>
                  <w:proofErr w:type="gramStart"/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–Н</w:t>
                  </w:r>
                  <w:proofErr w:type="gramEnd"/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ижний Новгород.</w:t>
                  </w:r>
                </w:p>
              </w:tc>
            </w:tr>
            <w:tr w:rsidR="002B6DF5" w:rsidRPr="00610F3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610F3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Канаде 2/3 населения живет в южной 150-километровой зоне, протянувшейся вдоль границы с США.</w:t>
                  </w:r>
                </w:p>
              </w:tc>
            </w:tr>
            <w:tr w:rsidR="002B6DF5" w:rsidRPr="00610F3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610F3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5)</w:t>
                  </w: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Наиболее высокая доля городского населения в России характерна для Мурманской области.</w:t>
                  </w:r>
                </w:p>
              </w:tc>
            </w:tr>
            <w:tr w:rsidR="002B6DF5" w:rsidRPr="00610F3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610F3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6)</w:t>
                  </w: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конце ХХ </w:t>
                  </w:r>
                  <w:proofErr w:type="gramStart"/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</w:t>
                  </w:r>
                  <w:proofErr w:type="gramEnd"/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пределами своих стран постоянно или временно работали 35 – 40 млн. человек.</w:t>
                  </w:r>
                </w:p>
              </w:tc>
            </w:tr>
          </w:tbl>
          <w:p w:rsidR="002B6DF5" w:rsidRPr="00610F3D" w:rsidRDefault="002B6DF5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DF5" w:rsidRPr="00610F3D" w:rsidTr="002B6DF5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2B6DF5" w:rsidRPr="00610F3D" w:rsidRDefault="002B6DF5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  <w:r w:rsidRPr="0061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какой из перечисленных стран доля городского населения в общей численности населения наибольшая?</w:t>
            </w:r>
          </w:p>
        </w:tc>
      </w:tr>
      <w:tr w:rsidR="002B6DF5" w:rsidRPr="00610F3D" w:rsidTr="002B6DF5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2B6DF5" w:rsidRPr="00610F3D" w:rsidTr="00610F3D">
              <w:trPr>
                <w:tblCellSpacing w:w="15" w:type="dxa"/>
              </w:trPr>
              <w:tc>
                <w:tcPr>
                  <w:tcW w:w="211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410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610F3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614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0F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Швеция   2) Турция   3) Пакистан    4) Нигерия</w:t>
                  </w:r>
                </w:p>
              </w:tc>
            </w:tr>
            <w:tr w:rsidR="002B6DF5" w:rsidRPr="00610F3D" w:rsidTr="00610F3D">
              <w:trPr>
                <w:tblCellSpacing w:w="15" w:type="dxa"/>
              </w:trPr>
              <w:tc>
                <w:tcPr>
                  <w:tcW w:w="211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0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614" w:type="dxa"/>
                  <w:vAlign w:val="center"/>
                  <w:hideMark/>
                </w:tcPr>
                <w:p w:rsidR="002B6DF5" w:rsidRPr="00610F3D" w:rsidRDefault="002B6DF5" w:rsidP="00610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B6DF5" w:rsidRPr="00610F3D" w:rsidRDefault="002B6DF5" w:rsidP="00610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6B6C" w:rsidRPr="00610F3D" w:rsidRDefault="00E86B6C" w:rsidP="00610F3D">
      <w:pPr>
        <w:pStyle w:val="leftmargin"/>
        <w:spacing w:before="0" w:beforeAutospacing="0" w:after="0" w:afterAutospacing="0"/>
      </w:pPr>
      <w:r w:rsidRPr="00610F3D">
        <w:rPr>
          <w:b/>
        </w:rPr>
        <w:t>12</w:t>
      </w:r>
      <w:r w:rsidRPr="00610F3D">
        <w:t>.Используя данные таблицы, приведённой ниже, сравните доли сельскохозяйственного населения (людей, занятых в сельском хозяйстве, и членов их семей, находящихся на их иждивении) в общей численности населения и доли сельского хозяйства в ВВП Замбии и Мексики. Сделайте вывод о том, в какой из этих стран сельское хозяйство играет большую роль в экономике. Для обоснования своего ответа запишите необходимые числовые данные или вычисления.</w:t>
      </w:r>
    </w:p>
    <w:p w:rsidR="00E86B6C" w:rsidRDefault="00E86B6C" w:rsidP="00610F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3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0865" cy="2520315"/>
            <wp:effectExtent l="19050" t="0" r="635" b="0"/>
            <wp:docPr id="20" name="Рисунок 20" descr="https://geo-ege.sdamgia.ru/get_file?id=8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geo-ege.sdamgia.ru/get_file?id=857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252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F3D" w:rsidRPr="00610F3D" w:rsidRDefault="00610F3D" w:rsidP="00610F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07C" w:rsidRPr="00610F3D" w:rsidRDefault="0005607C" w:rsidP="00610F3D">
      <w:pPr>
        <w:pStyle w:val="leftmargin"/>
        <w:spacing w:before="0" w:beforeAutospacing="0" w:after="0" w:afterAutospacing="0"/>
      </w:pPr>
      <w:r w:rsidRPr="00610F3D">
        <w:rPr>
          <w:b/>
        </w:rPr>
        <w:t>13</w:t>
      </w:r>
      <w:r w:rsidRPr="00610F3D">
        <w:t>.  В каких из вы</w:t>
      </w:r>
      <w:r w:rsidRPr="00610F3D">
        <w:softHyphen/>
        <w:t>ска</w:t>
      </w:r>
      <w:r w:rsidRPr="00610F3D">
        <w:softHyphen/>
        <w:t>зы</w:t>
      </w:r>
      <w:r w:rsidRPr="00610F3D">
        <w:softHyphen/>
        <w:t>ва</w:t>
      </w:r>
      <w:r w:rsidRPr="00610F3D">
        <w:softHyphen/>
        <w:t>ний со</w:t>
      </w:r>
      <w:r w:rsidRPr="00610F3D">
        <w:softHyphen/>
        <w:t>дер</w:t>
      </w:r>
      <w:r w:rsidRPr="00610F3D">
        <w:softHyphen/>
        <w:t>жит</w:t>
      </w:r>
      <w:r w:rsidRPr="00610F3D">
        <w:softHyphen/>
        <w:t>ся ин</w:t>
      </w:r>
      <w:r w:rsidRPr="00610F3D">
        <w:softHyphen/>
        <w:t>фор</w:t>
      </w:r>
      <w:r w:rsidRPr="00610F3D">
        <w:softHyphen/>
        <w:t>ма</w:t>
      </w:r>
      <w:r w:rsidRPr="00610F3D">
        <w:softHyphen/>
        <w:t>ция о ми</w:t>
      </w:r>
      <w:r w:rsidRPr="00610F3D">
        <w:softHyphen/>
        <w:t>гра</w:t>
      </w:r>
      <w:r w:rsidRPr="00610F3D">
        <w:softHyphen/>
        <w:t>ци</w:t>
      </w:r>
      <w:r w:rsidRPr="00610F3D">
        <w:softHyphen/>
        <w:t>ях населения? За</w:t>
      </w:r>
      <w:r w:rsidRPr="00610F3D">
        <w:softHyphen/>
        <w:t>пи</w:t>
      </w:r>
      <w:r w:rsidRPr="00610F3D">
        <w:softHyphen/>
        <w:t>ши</w:t>
      </w:r>
      <w:r w:rsidRPr="00610F3D">
        <w:softHyphen/>
        <w:t>те цифры, под ко</w:t>
      </w:r>
      <w:r w:rsidRPr="00610F3D">
        <w:softHyphen/>
        <w:t>то</w:t>
      </w:r>
      <w:r w:rsidRPr="00610F3D">
        <w:softHyphen/>
        <w:t>ры</w:t>
      </w:r>
      <w:r w:rsidRPr="00610F3D">
        <w:softHyphen/>
        <w:t>ми они указаны.</w:t>
      </w:r>
    </w:p>
    <w:p w:rsidR="0005607C" w:rsidRPr="00610F3D" w:rsidRDefault="0005607C" w:rsidP="00610F3D">
      <w:pPr>
        <w:pStyle w:val="leftmargin"/>
        <w:spacing w:before="0" w:beforeAutospacing="0" w:after="0" w:afterAutospacing="0"/>
      </w:pPr>
      <w:r w:rsidRPr="00610F3D">
        <w:t>1) В на</w:t>
      </w:r>
      <w:r w:rsidRPr="00610F3D">
        <w:softHyphen/>
        <w:t>сто</w:t>
      </w:r>
      <w:r w:rsidRPr="00610F3D">
        <w:softHyphen/>
        <w:t>я</w:t>
      </w:r>
      <w:r w:rsidRPr="00610F3D">
        <w:softHyphen/>
        <w:t>щее время го</w:t>
      </w:r>
      <w:r w:rsidRPr="00610F3D">
        <w:softHyphen/>
        <w:t>род</w:t>
      </w:r>
      <w:r w:rsidRPr="00610F3D">
        <w:softHyphen/>
        <w:t>ской образ жизни яв</w:t>
      </w:r>
      <w:r w:rsidRPr="00610F3D">
        <w:softHyphen/>
        <w:t>ля</w:t>
      </w:r>
      <w:r w:rsidRPr="00610F3D">
        <w:softHyphen/>
        <w:t>ет</w:t>
      </w:r>
      <w:r w:rsidRPr="00610F3D">
        <w:softHyphen/>
        <w:t>ся доминирующим, при</w:t>
      </w:r>
      <w:r w:rsidRPr="00610F3D">
        <w:softHyphen/>
        <w:t>чем в эко</w:t>
      </w:r>
      <w:r w:rsidRPr="00610F3D">
        <w:softHyphen/>
        <w:t>но</w:t>
      </w:r>
      <w:r w:rsidRPr="00610F3D">
        <w:softHyphen/>
        <w:t>ми</w:t>
      </w:r>
      <w:r w:rsidRPr="00610F3D">
        <w:softHyphen/>
        <w:t>че</w:t>
      </w:r>
      <w:r w:rsidRPr="00610F3D">
        <w:softHyphen/>
        <w:t>ски раз</w:t>
      </w:r>
      <w:r w:rsidRPr="00610F3D">
        <w:softHyphen/>
        <w:t>ви</w:t>
      </w:r>
      <w:r w:rsidRPr="00610F3D">
        <w:softHyphen/>
        <w:t>тых стра</w:t>
      </w:r>
      <w:r w:rsidRPr="00610F3D">
        <w:softHyphen/>
        <w:t>нах он рас</w:t>
      </w:r>
      <w:r w:rsidRPr="00610F3D">
        <w:softHyphen/>
        <w:t>про</w:t>
      </w:r>
      <w:r w:rsidRPr="00610F3D">
        <w:softHyphen/>
        <w:t>стра</w:t>
      </w:r>
      <w:r w:rsidRPr="00610F3D">
        <w:softHyphen/>
        <w:t>нил</w:t>
      </w:r>
      <w:r w:rsidRPr="00610F3D">
        <w:softHyphen/>
        <w:t>ся и в сель</w:t>
      </w:r>
      <w:r w:rsidRPr="00610F3D">
        <w:softHyphen/>
        <w:t>скую местность.</w:t>
      </w:r>
    </w:p>
    <w:p w:rsidR="0005607C" w:rsidRPr="00610F3D" w:rsidRDefault="0005607C" w:rsidP="00610F3D">
      <w:pPr>
        <w:pStyle w:val="leftmargin"/>
        <w:spacing w:before="0" w:beforeAutospacing="0" w:after="0" w:afterAutospacing="0"/>
      </w:pPr>
      <w:r w:rsidRPr="00610F3D">
        <w:t>2) В 2012 г. в тер</w:t>
      </w:r>
      <w:r w:rsidRPr="00610F3D">
        <w:softHyphen/>
        <w:t>ри</w:t>
      </w:r>
      <w:r w:rsidRPr="00610F3D">
        <w:softHyphen/>
        <w:t>то</w:t>
      </w:r>
      <w:r w:rsidRPr="00610F3D">
        <w:softHyphen/>
        <w:t>ри</w:t>
      </w:r>
      <w:r w:rsidRPr="00610F3D">
        <w:softHyphen/>
        <w:t>аль</w:t>
      </w:r>
      <w:r w:rsidRPr="00610F3D">
        <w:softHyphen/>
        <w:t>ных ор</w:t>
      </w:r>
      <w:r w:rsidRPr="00610F3D">
        <w:softHyphen/>
        <w:t>га</w:t>
      </w:r>
      <w:r w:rsidRPr="00610F3D">
        <w:softHyphen/>
        <w:t>нах ФМС Рос</w:t>
      </w:r>
      <w:r w:rsidRPr="00610F3D">
        <w:softHyphen/>
        <w:t>сии ста</w:t>
      </w:r>
      <w:r w:rsidRPr="00610F3D">
        <w:softHyphen/>
        <w:t>тус вы</w:t>
      </w:r>
      <w:r w:rsidRPr="00610F3D">
        <w:softHyphen/>
        <w:t>нуж</w:t>
      </w:r>
      <w:r w:rsidRPr="00610F3D">
        <w:softHyphen/>
        <w:t>ден</w:t>
      </w:r>
      <w:r w:rsidRPr="00610F3D">
        <w:softHyphen/>
        <w:t>но</w:t>
      </w:r>
      <w:r w:rsidRPr="00610F3D">
        <w:softHyphen/>
        <w:t>го переселенца, или бе</w:t>
      </w:r>
      <w:r w:rsidRPr="00610F3D">
        <w:softHyphen/>
        <w:t>жен</w:t>
      </w:r>
      <w:r w:rsidRPr="00610F3D">
        <w:softHyphen/>
        <w:t>ца по</w:t>
      </w:r>
      <w:r w:rsidRPr="00610F3D">
        <w:softHyphen/>
        <w:t>лу</w:t>
      </w:r>
      <w:r w:rsidRPr="00610F3D">
        <w:softHyphen/>
        <w:t>чи</w:t>
      </w:r>
      <w:r w:rsidRPr="00610F3D">
        <w:softHyphen/>
        <w:t>ли 2554 человека.</w:t>
      </w:r>
    </w:p>
    <w:p w:rsidR="0005607C" w:rsidRPr="00610F3D" w:rsidRDefault="0005607C" w:rsidP="00610F3D">
      <w:pPr>
        <w:pStyle w:val="leftmargin"/>
        <w:spacing w:before="0" w:beforeAutospacing="0" w:after="0" w:afterAutospacing="0"/>
      </w:pPr>
      <w:r w:rsidRPr="00610F3D">
        <w:t>3) Численность на</w:t>
      </w:r>
      <w:r w:rsidRPr="00610F3D">
        <w:softHyphen/>
        <w:t>се</w:t>
      </w:r>
      <w:r w:rsidRPr="00610F3D">
        <w:softHyphen/>
        <w:t>ле</w:t>
      </w:r>
      <w:r w:rsidRPr="00610F3D">
        <w:softHyphen/>
        <w:t>ния быст</w:t>
      </w:r>
      <w:r w:rsidRPr="00610F3D">
        <w:softHyphen/>
        <w:t>ро уве</w:t>
      </w:r>
      <w:r w:rsidRPr="00610F3D">
        <w:softHyphen/>
        <w:t>ли</w:t>
      </w:r>
      <w:r w:rsidRPr="00610F3D">
        <w:softHyphen/>
        <w:t>чи</w:t>
      </w:r>
      <w:r w:rsidRPr="00610F3D">
        <w:softHyphen/>
        <w:t>ва</w:t>
      </w:r>
      <w:r w:rsidRPr="00610F3D">
        <w:softHyphen/>
        <w:t>ет</w:t>
      </w:r>
      <w:r w:rsidRPr="00610F3D">
        <w:softHyphen/>
        <w:t>ся в тех странах, где наи</w:t>
      </w:r>
      <w:r w:rsidRPr="00610F3D">
        <w:softHyphen/>
        <w:t>бо</w:t>
      </w:r>
      <w:r w:rsidRPr="00610F3D">
        <w:softHyphen/>
        <w:t>лее высок по</w:t>
      </w:r>
      <w:r w:rsidRPr="00610F3D">
        <w:softHyphen/>
        <w:t>ка</w:t>
      </w:r>
      <w:r w:rsidRPr="00610F3D">
        <w:softHyphen/>
        <w:t>за</w:t>
      </w:r>
      <w:r w:rsidRPr="00610F3D">
        <w:softHyphen/>
        <w:t>тель есте</w:t>
      </w:r>
      <w:r w:rsidRPr="00610F3D">
        <w:softHyphen/>
        <w:t>ствен</w:t>
      </w:r>
      <w:r w:rsidRPr="00610F3D">
        <w:softHyphen/>
        <w:t>но</w:t>
      </w:r>
      <w:r w:rsidRPr="00610F3D">
        <w:softHyphen/>
        <w:t>го прироста.</w:t>
      </w:r>
    </w:p>
    <w:p w:rsidR="0005607C" w:rsidRDefault="0005607C" w:rsidP="00610F3D">
      <w:pPr>
        <w:pStyle w:val="leftmargin"/>
        <w:spacing w:before="0" w:beforeAutospacing="0" w:after="0" w:afterAutospacing="0"/>
      </w:pPr>
      <w:r w:rsidRPr="00610F3D">
        <w:t xml:space="preserve">4) </w:t>
      </w:r>
      <w:proofErr w:type="gramStart"/>
      <w:r w:rsidRPr="00610F3D">
        <w:t>В на</w:t>
      </w:r>
      <w:r w:rsidRPr="00610F3D">
        <w:softHyphen/>
        <w:t>ча</w:t>
      </w:r>
      <w:r w:rsidRPr="00610F3D">
        <w:softHyphen/>
        <w:t>ле</w:t>
      </w:r>
      <w:proofErr w:type="gramEnd"/>
      <w:r w:rsidRPr="00610F3D">
        <w:t xml:space="preserve"> XXI в. чис</w:t>
      </w:r>
      <w:r w:rsidRPr="00610F3D">
        <w:softHyphen/>
        <w:t>лен</w:t>
      </w:r>
      <w:r w:rsidRPr="00610F3D">
        <w:softHyphen/>
        <w:t>ность ино</w:t>
      </w:r>
      <w:r w:rsidRPr="00610F3D">
        <w:softHyphen/>
        <w:t>стран</w:t>
      </w:r>
      <w:r w:rsidRPr="00610F3D">
        <w:softHyphen/>
        <w:t>ных рабочих, при</w:t>
      </w:r>
      <w:r w:rsidRPr="00610F3D">
        <w:softHyphen/>
        <w:t>бы</w:t>
      </w:r>
      <w:r w:rsidRPr="00610F3D">
        <w:softHyphen/>
        <w:t>ва</w:t>
      </w:r>
      <w:r w:rsidRPr="00610F3D">
        <w:softHyphen/>
        <w:t>ю</w:t>
      </w:r>
      <w:r w:rsidRPr="00610F3D">
        <w:softHyphen/>
        <w:t>щих в За</w:t>
      </w:r>
      <w:r w:rsidRPr="00610F3D">
        <w:softHyphen/>
        <w:t>пад</w:t>
      </w:r>
      <w:r w:rsidRPr="00610F3D">
        <w:softHyphen/>
        <w:t>ную Европу, зна</w:t>
      </w:r>
      <w:r w:rsidRPr="00610F3D">
        <w:softHyphen/>
        <w:t>чи</w:t>
      </w:r>
      <w:r w:rsidRPr="00610F3D">
        <w:softHyphen/>
        <w:t>тель</w:t>
      </w:r>
      <w:r w:rsidRPr="00610F3D">
        <w:softHyphen/>
        <w:t>но уменьшилась.</w:t>
      </w:r>
    </w:p>
    <w:p w:rsidR="00610F3D" w:rsidRPr="00610F3D" w:rsidRDefault="00610F3D" w:rsidP="00610F3D">
      <w:pPr>
        <w:pStyle w:val="leftmargin"/>
        <w:spacing w:before="0" w:beforeAutospacing="0" w:after="0" w:afterAutospacing="0"/>
      </w:pPr>
    </w:p>
    <w:p w:rsidR="00A332FA" w:rsidRPr="00610F3D" w:rsidRDefault="0005607C" w:rsidP="00610F3D">
      <w:pPr>
        <w:pStyle w:val="leftmargin"/>
        <w:spacing w:before="0" w:beforeAutospacing="0" w:after="0" w:afterAutospacing="0"/>
      </w:pPr>
      <w:r w:rsidRPr="00610F3D">
        <w:rPr>
          <w:b/>
        </w:rPr>
        <w:t>14</w:t>
      </w:r>
      <w:r w:rsidRPr="00610F3D">
        <w:t>.</w:t>
      </w:r>
      <w:r w:rsidR="00813F70" w:rsidRPr="00610F3D">
        <w:t xml:space="preserve"> </w:t>
      </w:r>
      <w:r w:rsidR="00A332FA" w:rsidRPr="00610F3D">
        <w:t>В какой из перечисленных стран большая часть экономически активного населения занята в непроизводственной сфере?</w:t>
      </w:r>
    </w:p>
    <w:p w:rsidR="00813F70" w:rsidRDefault="00610F3D" w:rsidP="00610F3D">
      <w:pPr>
        <w:pStyle w:val="leftmargin"/>
        <w:spacing w:before="0" w:beforeAutospacing="0" w:after="0" w:afterAutospacing="0"/>
      </w:pPr>
      <w:r w:rsidRPr="00610F3D">
        <w:t xml:space="preserve">1) Германия    </w:t>
      </w:r>
      <w:r w:rsidR="00A332FA" w:rsidRPr="00610F3D">
        <w:t>2) Лаос</w:t>
      </w:r>
      <w:r w:rsidRPr="00610F3D">
        <w:t xml:space="preserve">     </w:t>
      </w:r>
      <w:r w:rsidR="00A332FA" w:rsidRPr="00610F3D">
        <w:t>3) Судан</w:t>
      </w:r>
      <w:r w:rsidRPr="00610F3D">
        <w:t xml:space="preserve">      4) Эфиопия</w:t>
      </w:r>
    </w:p>
    <w:p w:rsidR="00610F3D" w:rsidRPr="00610F3D" w:rsidRDefault="00610F3D" w:rsidP="00610F3D">
      <w:pPr>
        <w:pStyle w:val="leftmargin"/>
        <w:spacing w:before="0" w:beforeAutospacing="0" w:after="0" w:afterAutospacing="0"/>
      </w:pPr>
    </w:p>
    <w:p w:rsidR="00813F70" w:rsidRPr="00610F3D" w:rsidRDefault="00813F70" w:rsidP="00610F3D">
      <w:pPr>
        <w:pStyle w:val="leftmargin"/>
        <w:spacing w:before="0" w:beforeAutospacing="0" w:after="0" w:afterAutospacing="0"/>
      </w:pPr>
      <w:r w:rsidRPr="00610F3D">
        <w:rPr>
          <w:b/>
        </w:rPr>
        <w:t>15</w:t>
      </w:r>
      <w:proofErr w:type="gramStart"/>
      <w:r w:rsidRPr="00610F3D">
        <w:t xml:space="preserve"> В</w:t>
      </w:r>
      <w:proofErr w:type="gramEnd"/>
      <w:r w:rsidRPr="00610F3D">
        <w:t>ыберите в приведенном списке три страны, являющиеся крупнейшими в мире производителями стали. Запишите ответ в виде последовательности цифр без пропусков и знаков препинания.</w:t>
      </w:r>
    </w:p>
    <w:p w:rsidR="00813F70" w:rsidRDefault="00813F70" w:rsidP="00610F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3D">
        <w:rPr>
          <w:rFonts w:ascii="Times New Roman" w:eastAsia="Times New Roman" w:hAnsi="Times New Roman" w:cs="Times New Roman"/>
          <w:sz w:val="24"/>
          <w:szCs w:val="24"/>
          <w:lang w:eastAsia="ru-RU"/>
        </w:rPr>
        <w:t> 1) Австралия</w:t>
      </w:r>
      <w:r w:rsidR="00610F3D" w:rsidRPr="00610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610F3D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Республика Конго</w:t>
      </w:r>
      <w:r w:rsidR="00610F3D" w:rsidRPr="00610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10F3D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Китай</w:t>
      </w:r>
      <w:r w:rsidR="00610F3D" w:rsidRPr="00610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10F3D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США</w:t>
      </w:r>
      <w:r w:rsidR="00610F3D" w:rsidRPr="00610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10F3D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Финляндия</w:t>
      </w:r>
      <w:r w:rsidR="00610F3D" w:rsidRPr="00610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10F3D">
        <w:rPr>
          <w:rFonts w:ascii="Times New Roman" w:eastAsia="Times New Roman" w:hAnsi="Times New Roman" w:cs="Times New Roman"/>
          <w:sz w:val="24"/>
          <w:szCs w:val="24"/>
          <w:lang w:eastAsia="ru-RU"/>
        </w:rPr>
        <w:t>6) Япония</w:t>
      </w:r>
    </w:p>
    <w:p w:rsidR="00610F3D" w:rsidRPr="00610F3D" w:rsidRDefault="00610F3D" w:rsidP="00610F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F70" w:rsidRPr="00610F3D" w:rsidRDefault="00813F70" w:rsidP="00610F3D">
      <w:pPr>
        <w:pStyle w:val="leftmargin"/>
        <w:spacing w:before="0" w:beforeAutospacing="0" w:after="0" w:afterAutospacing="0"/>
      </w:pPr>
      <w:r w:rsidRPr="00610F3D">
        <w:rPr>
          <w:b/>
        </w:rPr>
        <w:t>16.</w:t>
      </w:r>
      <w:r w:rsidRPr="00610F3D">
        <w:t xml:space="preserve"> Какое соответствие «отрасль животноводства — страна, специализирующаяся на этой отрасли» является верным?</w:t>
      </w:r>
    </w:p>
    <w:p w:rsidR="00813F70" w:rsidRPr="00610F3D" w:rsidRDefault="00813F70" w:rsidP="00610F3D">
      <w:pPr>
        <w:pStyle w:val="a5"/>
        <w:spacing w:before="0" w:beforeAutospacing="0" w:after="0" w:afterAutospacing="0"/>
      </w:pPr>
      <w:r w:rsidRPr="00610F3D">
        <w:t> 1) молочное скотоводство — Монголия</w:t>
      </w:r>
    </w:p>
    <w:p w:rsidR="00813F70" w:rsidRPr="00610F3D" w:rsidRDefault="00813F70" w:rsidP="00610F3D">
      <w:pPr>
        <w:pStyle w:val="leftmargin"/>
        <w:spacing w:before="0" w:beforeAutospacing="0" w:after="0" w:afterAutospacing="0"/>
      </w:pPr>
      <w:r w:rsidRPr="00610F3D">
        <w:t>2) овцеводство — Финляндия</w:t>
      </w:r>
    </w:p>
    <w:p w:rsidR="00813F70" w:rsidRPr="00610F3D" w:rsidRDefault="00813F70" w:rsidP="00610F3D">
      <w:pPr>
        <w:pStyle w:val="leftmargin"/>
        <w:spacing w:before="0" w:beforeAutospacing="0" w:after="0" w:afterAutospacing="0"/>
      </w:pPr>
      <w:r w:rsidRPr="00610F3D">
        <w:t xml:space="preserve">3) свиноводство — Турция </w:t>
      </w:r>
    </w:p>
    <w:p w:rsidR="00813F70" w:rsidRDefault="00813F70" w:rsidP="00610F3D">
      <w:pPr>
        <w:pStyle w:val="leftmargin"/>
        <w:spacing w:before="0" w:beforeAutospacing="0" w:after="0" w:afterAutospacing="0"/>
      </w:pPr>
      <w:r w:rsidRPr="00610F3D">
        <w:t>4) мясное скотоводство — Аргентина</w:t>
      </w:r>
    </w:p>
    <w:p w:rsidR="00610F3D" w:rsidRPr="00610F3D" w:rsidRDefault="00610F3D" w:rsidP="00610F3D">
      <w:pPr>
        <w:pStyle w:val="leftmargin"/>
        <w:spacing w:before="0" w:beforeAutospacing="0" w:after="0" w:afterAutospacing="0"/>
      </w:pPr>
    </w:p>
    <w:p w:rsidR="00A332FA" w:rsidRPr="00610F3D" w:rsidRDefault="00813F70" w:rsidP="00610F3D">
      <w:pPr>
        <w:pStyle w:val="leftmargin"/>
        <w:spacing w:before="0" w:beforeAutospacing="0" w:after="0" w:afterAutospacing="0"/>
      </w:pPr>
      <w:r w:rsidRPr="00610F3D">
        <w:rPr>
          <w:b/>
        </w:rPr>
        <w:t>17</w:t>
      </w:r>
      <w:r w:rsidR="00A332FA" w:rsidRPr="00610F3D">
        <w:rPr>
          <w:b/>
        </w:rPr>
        <w:t>.</w:t>
      </w:r>
      <w:r w:rsidR="00A332FA" w:rsidRPr="00610F3D">
        <w:t xml:space="preserve">  Какая из перечисленных стран является членом ОПЕК?</w:t>
      </w:r>
    </w:p>
    <w:p w:rsidR="00A332FA" w:rsidRDefault="00A332FA" w:rsidP="00610F3D">
      <w:pPr>
        <w:pStyle w:val="a5"/>
        <w:spacing w:before="0" w:beforeAutospacing="0" w:after="0" w:afterAutospacing="0"/>
      </w:pPr>
      <w:r w:rsidRPr="00610F3D">
        <w:t> 1) Аргентина</w:t>
      </w:r>
      <w:r w:rsidR="00610F3D" w:rsidRPr="00610F3D">
        <w:t xml:space="preserve">     </w:t>
      </w:r>
      <w:r w:rsidRPr="00610F3D">
        <w:t>2) Бразилия</w:t>
      </w:r>
      <w:r w:rsidR="00610F3D" w:rsidRPr="00610F3D">
        <w:t xml:space="preserve">     </w:t>
      </w:r>
      <w:r w:rsidRPr="00610F3D">
        <w:t>3) Венесуэла</w:t>
      </w:r>
      <w:r w:rsidR="00610F3D" w:rsidRPr="00610F3D">
        <w:t xml:space="preserve">      </w:t>
      </w:r>
      <w:r w:rsidRPr="00610F3D">
        <w:t>4) Мексика</w:t>
      </w:r>
    </w:p>
    <w:p w:rsidR="00610F3D" w:rsidRPr="00610F3D" w:rsidRDefault="00610F3D" w:rsidP="00610F3D">
      <w:pPr>
        <w:pStyle w:val="a5"/>
        <w:spacing w:before="0" w:beforeAutospacing="0" w:after="0" w:afterAutospacing="0"/>
      </w:pPr>
    </w:p>
    <w:p w:rsidR="004C56C1" w:rsidRPr="00610F3D" w:rsidRDefault="00A332FA" w:rsidP="00610F3D">
      <w:pPr>
        <w:pStyle w:val="leftmargin"/>
        <w:spacing w:before="0" w:beforeAutospacing="0" w:after="0" w:afterAutospacing="0"/>
      </w:pPr>
      <w:r w:rsidRPr="00610F3D">
        <w:rPr>
          <w:b/>
        </w:rPr>
        <w:t>18</w:t>
      </w:r>
      <w:r w:rsidRPr="00610F3D">
        <w:t>.</w:t>
      </w:r>
      <w:r w:rsidR="004C56C1" w:rsidRPr="00610F3D">
        <w:t xml:space="preserve"> Установите со</w:t>
      </w:r>
      <w:r w:rsidR="004C56C1" w:rsidRPr="00610F3D">
        <w:softHyphen/>
        <w:t>от</w:t>
      </w:r>
      <w:r w:rsidR="004C56C1" w:rsidRPr="00610F3D">
        <w:softHyphen/>
        <w:t>вет</w:t>
      </w:r>
      <w:r w:rsidR="004C56C1" w:rsidRPr="00610F3D">
        <w:softHyphen/>
        <w:t>ствие между стра</w:t>
      </w:r>
      <w:r w:rsidR="004C56C1" w:rsidRPr="00610F3D">
        <w:softHyphen/>
        <w:t>ной и диаграммой, от</w:t>
      </w:r>
      <w:r w:rsidR="004C56C1" w:rsidRPr="00610F3D">
        <w:softHyphen/>
        <w:t>ра</w:t>
      </w:r>
      <w:r w:rsidR="004C56C1" w:rsidRPr="00610F3D">
        <w:softHyphen/>
        <w:t>жа</w:t>
      </w:r>
      <w:r w:rsidR="004C56C1" w:rsidRPr="00610F3D">
        <w:softHyphen/>
        <w:t>ю</w:t>
      </w:r>
      <w:r w:rsidR="004C56C1" w:rsidRPr="00610F3D">
        <w:softHyphen/>
        <w:t>щей рас</w:t>
      </w:r>
      <w:r w:rsidR="004C56C1" w:rsidRPr="00610F3D">
        <w:softHyphen/>
        <w:t>пре</w:t>
      </w:r>
      <w:r w:rsidR="004C56C1" w:rsidRPr="00610F3D">
        <w:softHyphen/>
        <w:t>де</w:t>
      </w:r>
      <w:r w:rsidR="004C56C1" w:rsidRPr="00610F3D">
        <w:softHyphen/>
        <w:t>ле</w:t>
      </w:r>
      <w:r w:rsidR="004C56C1" w:rsidRPr="00610F3D">
        <w:softHyphen/>
        <w:t>ние её эко</w:t>
      </w:r>
      <w:r w:rsidR="004C56C1" w:rsidRPr="00610F3D">
        <w:softHyphen/>
        <w:t>но</w:t>
      </w:r>
      <w:r w:rsidR="004C56C1" w:rsidRPr="00610F3D">
        <w:softHyphen/>
        <w:t>ми</w:t>
      </w:r>
      <w:r w:rsidR="004C56C1" w:rsidRPr="00610F3D">
        <w:softHyphen/>
        <w:t>че</w:t>
      </w:r>
      <w:r w:rsidR="004C56C1" w:rsidRPr="00610F3D">
        <w:softHyphen/>
        <w:t>ски ак</w:t>
      </w:r>
      <w:r w:rsidR="004C56C1" w:rsidRPr="00610F3D">
        <w:softHyphen/>
        <w:t>тив</w:t>
      </w:r>
      <w:r w:rsidR="004C56C1" w:rsidRPr="00610F3D">
        <w:softHyphen/>
        <w:t>но</w:t>
      </w:r>
      <w:r w:rsidR="004C56C1" w:rsidRPr="00610F3D">
        <w:softHyphen/>
        <w:t>го на</w:t>
      </w:r>
      <w:r w:rsidR="004C56C1" w:rsidRPr="00610F3D">
        <w:softHyphen/>
        <w:t>се</w:t>
      </w:r>
      <w:r w:rsidR="004C56C1" w:rsidRPr="00610F3D">
        <w:softHyphen/>
        <w:t>ле</w:t>
      </w:r>
      <w:r w:rsidR="004C56C1" w:rsidRPr="00610F3D">
        <w:softHyphen/>
        <w:t>ния по сек</w:t>
      </w:r>
      <w:r w:rsidR="004C56C1" w:rsidRPr="00610F3D">
        <w:softHyphen/>
        <w:t>то</w:t>
      </w:r>
      <w:r w:rsidR="004C56C1" w:rsidRPr="00610F3D">
        <w:softHyphen/>
        <w:t>рам экономики: к каж</w:t>
      </w:r>
      <w:r w:rsidR="004C56C1" w:rsidRPr="00610F3D">
        <w:softHyphen/>
        <w:t>дой позиции, дан</w:t>
      </w:r>
      <w:r w:rsidR="004C56C1" w:rsidRPr="00610F3D">
        <w:softHyphen/>
        <w:t>ной в пер</w:t>
      </w:r>
      <w:r w:rsidR="004C56C1" w:rsidRPr="00610F3D">
        <w:softHyphen/>
        <w:t>вом столбце, под</w:t>
      </w:r>
      <w:r w:rsidR="004C56C1" w:rsidRPr="00610F3D">
        <w:softHyphen/>
        <w:t>бе</w:t>
      </w:r>
      <w:r w:rsidR="004C56C1" w:rsidRPr="00610F3D">
        <w:softHyphen/>
        <w:t>ри</w:t>
      </w:r>
      <w:r w:rsidR="004C56C1" w:rsidRPr="00610F3D">
        <w:softHyphen/>
        <w:t>те со</w:t>
      </w:r>
      <w:r w:rsidR="004C56C1" w:rsidRPr="00610F3D">
        <w:softHyphen/>
        <w:t>от</w:t>
      </w:r>
      <w:r w:rsidR="004C56C1" w:rsidRPr="00610F3D">
        <w:softHyphen/>
        <w:t>вет</w:t>
      </w:r>
      <w:r w:rsidR="004C56C1" w:rsidRPr="00610F3D">
        <w:softHyphen/>
        <w:t>ству</w:t>
      </w:r>
      <w:r w:rsidR="004C56C1" w:rsidRPr="00610F3D">
        <w:softHyphen/>
        <w:t>ю</w:t>
      </w:r>
      <w:r w:rsidR="004C56C1" w:rsidRPr="00610F3D">
        <w:softHyphen/>
        <w:t>щую по</w:t>
      </w:r>
      <w:r w:rsidR="004C56C1" w:rsidRPr="00610F3D">
        <w:softHyphen/>
        <w:t>зи</w:t>
      </w:r>
      <w:r w:rsidR="004C56C1" w:rsidRPr="00610F3D">
        <w:softHyphen/>
        <w:t>цию из вто</w:t>
      </w:r>
      <w:r w:rsidR="004C56C1" w:rsidRPr="00610F3D">
        <w:softHyphen/>
        <w:t>ро</w:t>
      </w:r>
      <w:r w:rsidR="004C56C1" w:rsidRPr="00610F3D">
        <w:softHyphen/>
        <w:t>го столбца.</w:t>
      </w:r>
    </w:p>
    <w:p w:rsidR="004C56C1" w:rsidRPr="00610F3D" w:rsidRDefault="004C56C1" w:rsidP="00610F3D">
      <w:pPr>
        <w:pStyle w:val="a5"/>
        <w:spacing w:before="0" w:beforeAutospacing="0" w:after="0" w:afterAutospacing="0"/>
      </w:pPr>
      <w:r w:rsidRPr="00610F3D">
        <w:rPr>
          <w:noProof/>
        </w:rPr>
        <w:drawing>
          <wp:inline distT="0" distB="0" distL="0" distR="0">
            <wp:extent cx="5200015" cy="4683125"/>
            <wp:effectExtent l="19050" t="0" r="635" b="0"/>
            <wp:docPr id="27" name="Рисунок 27" descr="https://geo-ege.sdamgia.ru/get_file?id=22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geo-ege.sdamgia.ru/get_file?id=228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15" cy="468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6C1" w:rsidRPr="00610F3D" w:rsidRDefault="004C56C1" w:rsidP="00610F3D">
      <w:pPr>
        <w:pStyle w:val="a5"/>
        <w:spacing w:before="0" w:beforeAutospacing="0" w:after="0" w:afterAutospacing="0"/>
      </w:pPr>
      <w:r w:rsidRPr="00610F3D">
        <w:t> </w:t>
      </w:r>
    </w:p>
    <w:p w:rsidR="004C56C1" w:rsidRPr="00610F3D" w:rsidRDefault="004C56C1" w:rsidP="00610F3D">
      <w:pPr>
        <w:pStyle w:val="leftmargin"/>
        <w:spacing w:before="0" w:beforeAutospacing="0" w:after="0" w:afterAutospacing="0"/>
      </w:pPr>
      <w:r w:rsidRPr="00610F3D">
        <w:t>Запишите в ответ цифры, рас</w:t>
      </w:r>
      <w:r w:rsidRPr="00610F3D">
        <w:softHyphen/>
        <w:t>по</w:t>
      </w:r>
      <w:r w:rsidRPr="00610F3D">
        <w:softHyphen/>
        <w:t>ло</w:t>
      </w:r>
      <w:r w:rsidRPr="00610F3D">
        <w:softHyphen/>
        <w:t>жив их в порядке, со</w:t>
      </w:r>
      <w:r w:rsidRPr="00610F3D">
        <w:softHyphen/>
        <w:t>от</w:t>
      </w:r>
      <w:r w:rsidRPr="00610F3D">
        <w:softHyphen/>
        <w:t>вет</w:t>
      </w:r>
      <w:r w:rsidRPr="00610F3D">
        <w:softHyphen/>
        <w:t>ству</w:t>
      </w:r>
      <w:r w:rsidRPr="00610F3D">
        <w:softHyphen/>
        <w:t>ю</w:t>
      </w:r>
      <w:r w:rsidRPr="00610F3D">
        <w:softHyphen/>
        <w:t>щем буквам</w:t>
      </w:r>
    </w:p>
    <w:p w:rsidR="009041E8" w:rsidRPr="00610F3D" w:rsidRDefault="009041E8" w:rsidP="00610F3D">
      <w:pPr>
        <w:pStyle w:val="leftmargin"/>
        <w:spacing w:before="0" w:beforeAutospacing="0" w:after="0" w:afterAutospacing="0"/>
      </w:pPr>
    </w:p>
    <w:p w:rsidR="009041E8" w:rsidRPr="00610F3D" w:rsidRDefault="009041E8" w:rsidP="00610F3D">
      <w:pPr>
        <w:pStyle w:val="leftmargin"/>
        <w:spacing w:before="0" w:beforeAutospacing="0" w:after="0" w:afterAutospacing="0"/>
      </w:pPr>
    </w:p>
    <w:p w:rsidR="00BB403C" w:rsidRPr="00610F3D" w:rsidRDefault="00BB403C" w:rsidP="00610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403C" w:rsidRPr="00610F3D" w:rsidSect="00E3676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52D3E"/>
    <w:multiLevelType w:val="hybridMultilevel"/>
    <w:tmpl w:val="B9AA502E"/>
    <w:lvl w:ilvl="0" w:tplc="99B41AE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65780985"/>
    <w:multiLevelType w:val="hybridMultilevel"/>
    <w:tmpl w:val="00866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4B39AD"/>
    <w:rsid w:val="00000127"/>
    <w:rsid w:val="0000019E"/>
    <w:rsid w:val="000006F8"/>
    <w:rsid w:val="00001368"/>
    <w:rsid w:val="00001B1A"/>
    <w:rsid w:val="00001BAA"/>
    <w:rsid w:val="00002E2A"/>
    <w:rsid w:val="00003008"/>
    <w:rsid w:val="000031BD"/>
    <w:rsid w:val="00003256"/>
    <w:rsid w:val="00003A01"/>
    <w:rsid w:val="0000409D"/>
    <w:rsid w:val="00004458"/>
    <w:rsid w:val="000050A1"/>
    <w:rsid w:val="00005520"/>
    <w:rsid w:val="00005B6A"/>
    <w:rsid w:val="0000747D"/>
    <w:rsid w:val="0001036F"/>
    <w:rsid w:val="0001089D"/>
    <w:rsid w:val="00011242"/>
    <w:rsid w:val="0001153E"/>
    <w:rsid w:val="000117C6"/>
    <w:rsid w:val="0001219E"/>
    <w:rsid w:val="00012614"/>
    <w:rsid w:val="00013169"/>
    <w:rsid w:val="00013CDC"/>
    <w:rsid w:val="0001416B"/>
    <w:rsid w:val="0001455D"/>
    <w:rsid w:val="00014824"/>
    <w:rsid w:val="00014851"/>
    <w:rsid w:val="00014D6A"/>
    <w:rsid w:val="000151BF"/>
    <w:rsid w:val="00016853"/>
    <w:rsid w:val="00017697"/>
    <w:rsid w:val="0002024C"/>
    <w:rsid w:val="00021C67"/>
    <w:rsid w:val="00022A3C"/>
    <w:rsid w:val="00022AA0"/>
    <w:rsid w:val="00023111"/>
    <w:rsid w:val="00025D61"/>
    <w:rsid w:val="00026152"/>
    <w:rsid w:val="00026290"/>
    <w:rsid w:val="00026C5F"/>
    <w:rsid w:val="00027041"/>
    <w:rsid w:val="00027A1D"/>
    <w:rsid w:val="00031487"/>
    <w:rsid w:val="0003151D"/>
    <w:rsid w:val="000319DE"/>
    <w:rsid w:val="00031B65"/>
    <w:rsid w:val="00031BD1"/>
    <w:rsid w:val="00031C62"/>
    <w:rsid w:val="00032952"/>
    <w:rsid w:val="00034114"/>
    <w:rsid w:val="000341DD"/>
    <w:rsid w:val="00034447"/>
    <w:rsid w:val="0003449B"/>
    <w:rsid w:val="00035358"/>
    <w:rsid w:val="00035374"/>
    <w:rsid w:val="000354B8"/>
    <w:rsid w:val="00036435"/>
    <w:rsid w:val="00036FB0"/>
    <w:rsid w:val="000372C3"/>
    <w:rsid w:val="00037753"/>
    <w:rsid w:val="00037AB0"/>
    <w:rsid w:val="00041328"/>
    <w:rsid w:val="00041AC1"/>
    <w:rsid w:val="00041E3F"/>
    <w:rsid w:val="000424C4"/>
    <w:rsid w:val="000425EC"/>
    <w:rsid w:val="000427B5"/>
    <w:rsid w:val="00042F03"/>
    <w:rsid w:val="0004310F"/>
    <w:rsid w:val="00043DAF"/>
    <w:rsid w:val="00044598"/>
    <w:rsid w:val="000447BB"/>
    <w:rsid w:val="0004504B"/>
    <w:rsid w:val="0004601A"/>
    <w:rsid w:val="0004616F"/>
    <w:rsid w:val="00046430"/>
    <w:rsid w:val="000464E8"/>
    <w:rsid w:val="00046824"/>
    <w:rsid w:val="00046912"/>
    <w:rsid w:val="00046C0A"/>
    <w:rsid w:val="00046F95"/>
    <w:rsid w:val="00050A4C"/>
    <w:rsid w:val="00050AA2"/>
    <w:rsid w:val="00051275"/>
    <w:rsid w:val="00051277"/>
    <w:rsid w:val="00052524"/>
    <w:rsid w:val="00053121"/>
    <w:rsid w:val="0005337B"/>
    <w:rsid w:val="0005368F"/>
    <w:rsid w:val="00053A5B"/>
    <w:rsid w:val="00054BB0"/>
    <w:rsid w:val="00054F7E"/>
    <w:rsid w:val="000557D2"/>
    <w:rsid w:val="000558B3"/>
    <w:rsid w:val="00055BE7"/>
    <w:rsid w:val="0005607C"/>
    <w:rsid w:val="0005674E"/>
    <w:rsid w:val="00057631"/>
    <w:rsid w:val="00057D9B"/>
    <w:rsid w:val="00060108"/>
    <w:rsid w:val="00060456"/>
    <w:rsid w:val="00061915"/>
    <w:rsid w:val="00061F67"/>
    <w:rsid w:val="00062124"/>
    <w:rsid w:val="00062357"/>
    <w:rsid w:val="00062C56"/>
    <w:rsid w:val="00062F80"/>
    <w:rsid w:val="00063065"/>
    <w:rsid w:val="0006384B"/>
    <w:rsid w:val="00065B6A"/>
    <w:rsid w:val="00065FAE"/>
    <w:rsid w:val="000666B3"/>
    <w:rsid w:val="000666F0"/>
    <w:rsid w:val="00067D29"/>
    <w:rsid w:val="000701C6"/>
    <w:rsid w:val="00070FC5"/>
    <w:rsid w:val="00071A7B"/>
    <w:rsid w:val="00071BA6"/>
    <w:rsid w:val="00072B82"/>
    <w:rsid w:val="000732EB"/>
    <w:rsid w:val="00073FD1"/>
    <w:rsid w:val="000741E6"/>
    <w:rsid w:val="0007465C"/>
    <w:rsid w:val="00075336"/>
    <w:rsid w:val="0007579C"/>
    <w:rsid w:val="00075965"/>
    <w:rsid w:val="00076A70"/>
    <w:rsid w:val="00077070"/>
    <w:rsid w:val="0007788B"/>
    <w:rsid w:val="00077AA3"/>
    <w:rsid w:val="00080503"/>
    <w:rsid w:val="000815DE"/>
    <w:rsid w:val="00081AAC"/>
    <w:rsid w:val="00082609"/>
    <w:rsid w:val="000829AA"/>
    <w:rsid w:val="00082CD1"/>
    <w:rsid w:val="000835DF"/>
    <w:rsid w:val="0008485D"/>
    <w:rsid w:val="00084939"/>
    <w:rsid w:val="00085B63"/>
    <w:rsid w:val="0008693C"/>
    <w:rsid w:val="000870E0"/>
    <w:rsid w:val="000871D3"/>
    <w:rsid w:val="00087408"/>
    <w:rsid w:val="00087470"/>
    <w:rsid w:val="00087754"/>
    <w:rsid w:val="000904CD"/>
    <w:rsid w:val="00091248"/>
    <w:rsid w:val="000916E6"/>
    <w:rsid w:val="000919C7"/>
    <w:rsid w:val="00091A95"/>
    <w:rsid w:val="0009211D"/>
    <w:rsid w:val="0009286C"/>
    <w:rsid w:val="00092E7A"/>
    <w:rsid w:val="0009434E"/>
    <w:rsid w:val="00094AD3"/>
    <w:rsid w:val="00094E48"/>
    <w:rsid w:val="000952BE"/>
    <w:rsid w:val="00095A10"/>
    <w:rsid w:val="00095A44"/>
    <w:rsid w:val="000960AB"/>
    <w:rsid w:val="00096E6D"/>
    <w:rsid w:val="0009715B"/>
    <w:rsid w:val="0009746C"/>
    <w:rsid w:val="000A00CD"/>
    <w:rsid w:val="000A2847"/>
    <w:rsid w:val="000A2915"/>
    <w:rsid w:val="000A30A8"/>
    <w:rsid w:val="000A4002"/>
    <w:rsid w:val="000A43E3"/>
    <w:rsid w:val="000A4EE1"/>
    <w:rsid w:val="000A5665"/>
    <w:rsid w:val="000A6026"/>
    <w:rsid w:val="000A6919"/>
    <w:rsid w:val="000A69C8"/>
    <w:rsid w:val="000A6C68"/>
    <w:rsid w:val="000A78D0"/>
    <w:rsid w:val="000B02E0"/>
    <w:rsid w:val="000B0848"/>
    <w:rsid w:val="000B124D"/>
    <w:rsid w:val="000B25D7"/>
    <w:rsid w:val="000B2C54"/>
    <w:rsid w:val="000B2D68"/>
    <w:rsid w:val="000B304D"/>
    <w:rsid w:val="000B475F"/>
    <w:rsid w:val="000B482C"/>
    <w:rsid w:val="000B65B1"/>
    <w:rsid w:val="000B6E3D"/>
    <w:rsid w:val="000B6F02"/>
    <w:rsid w:val="000C221B"/>
    <w:rsid w:val="000C2E7E"/>
    <w:rsid w:val="000C3098"/>
    <w:rsid w:val="000C3A41"/>
    <w:rsid w:val="000C3A74"/>
    <w:rsid w:val="000C4506"/>
    <w:rsid w:val="000C482D"/>
    <w:rsid w:val="000C4A9D"/>
    <w:rsid w:val="000C4EB1"/>
    <w:rsid w:val="000C5436"/>
    <w:rsid w:val="000C5B37"/>
    <w:rsid w:val="000C5CB1"/>
    <w:rsid w:val="000C6399"/>
    <w:rsid w:val="000C649C"/>
    <w:rsid w:val="000C6506"/>
    <w:rsid w:val="000C6D75"/>
    <w:rsid w:val="000C72B2"/>
    <w:rsid w:val="000C760B"/>
    <w:rsid w:val="000C7924"/>
    <w:rsid w:val="000D017D"/>
    <w:rsid w:val="000D041C"/>
    <w:rsid w:val="000D0D5D"/>
    <w:rsid w:val="000D124A"/>
    <w:rsid w:val="000D1A04"/>
    <w:rsid w:val="000D1D62"/>
    <w:rsid w:val="000D2E1B"/>
    <w:rsid w:val="000D3E39"/>
    <w:rsid w:val="000D4278"/>
    <w:rsid w:val="000D4409"/>
    <w:rsid w:val="000D4F49"/>
    <w:rsid w:val="000D500D"/>
    <w:rsid w:val="000D5627"/>
    <w:rsid w:val="000D57EB"/>
    <w:rsid w:val="000D5BB7"/>
    <w:rsid w:val="000D651C"/>
    <w:rsid w:val="000D6A4F"/>
    <w:rsid w:val="000D7BDA"/>
    <w:rsid w:val="000E139F"/>
    <w:rsid w:val="000E1C7E"/>
    <w:rsid w:val="000E2193"/>
    <w:rsid w:val="000E21A2"/>
    <w:rsid w:val="000E26AA"/>
    <w:rsid w:val="000E277C"/>
    <w:rsid w:val="000E27E6"/>
    <w:rsid w:val="000E2DB7"/>
    <w:rsid w:val="000E399E"/>
    <w:rsid w:val="000E3DCD"/>
    <w:rsid w:val="000E42F1"/>
    <w:rsid w:val="000E4384"/>
    <w:rsid w:val="000E4F98"/>
    <w:rsid w:val="000E5075"/>
    <w:rsid w:val="000E5286"/>
    <w:rsid w:val="000E5A6F"/>
    <w:rsid w:val="000E5FA8"/>
    <w:rsid w:val="000E738D"/>
    <w:rsid w:val="000E749E"/>
    <w:rsid w:val="000E752C"/>
    <w:rsid w:val="000E759E"/>
    <w:rsid w:val="000E7CAA"/>
    <w:rsid w:val="000E7DDA"/>
    <w:rsid w:val="000E7E29"/>
    <w:rsid w:val="000E7FCB"/>
    <w:rsid w:val="000F0077"/>
    <w:rsid w:val="000F03CF"/>
    <w:rsid w:val="000F0869"/>
    <w:rsid w:val="000F095D"/>
    <w:rsid w:val="000F144F"/>
    <w:rsid w:val="000F15BB"/>
    <w:rsid w:val="000F203A"/>
    <w:rsid w:val="000F2837"/>
    <w:rsid w:val="000F2A0D"/>
    <w:rsid w:val="000F43EF"/>
    <w:rsid w:val="000F43FB"/>
    <w:rsid w:val="000F4527"/>
    <w:rsid w:val="000F4645"/>
    <w:rsid w:val="000F49FD"/>
    <w:rsid w:val="000F5DBF"/>
    <w:rsid w:val="000F5E8C"/>
    <w:rsid w:val="000F6B01"/>
    <w:rsid w:val="000F70A0"/>
    <w:rsid w:val="000F7721"/>
    <w:rsid w:val="000F7BDF"/>
    <w:rsid w:val="000F7DCB"/>
    <w:rsid w:val="00100017"/>
    <w:rsid w:val="001000B1"/>
    <w:rsid w:val="00101D57"/>
    <w:rsid w:val="00101E1A"/>
    <w:rsid w:val="0010218C"/>
    <w:rsid w:val="001022D3"/>
    <w:rsid w:val="001022E7"/>
    <w:rsid w:val="00102484"/>
    <w:rsid w:val="00103245"/>
    <w:rsid w:val="00103DCE"/>
    <w:rsid w:val="00104291"/>
    <w:rsid w:val="00105589"/>
    <w:rsid w:val="00105F2C"/>
    <w:rsid w:val="00106379"/>
    <w:rsid w:val="001064ED"/>
    <w:rsid w:val="00106CA2"/>
    <w:rsid w:val="0010725C"/>
    <w:rsid w:val="001101FC"/>
    <w:rsid w:val="001103BA"/>
    <w:rsid w:val="0011046D"/>
    <w:rsid w:val="0011092A"/>
    <w:rsid w:val="00110BA6"/>
    <w:rsid w:val="00110D85"/>
    <w:rsid w:val="00111839"/>
    <w:rsid w:val="001121B4"/>
    <w:rsid w:val="0011267B"/>
    <w:rsid w:val="00112B22"/>
    <w:rsid w:val="00112B89"/>
    <w:rsid w:val="00113C52"/>
    <w:rsid w:val="0011472B"/>
    <w:rsid w:val="00114EA1"/>
    <w:rsid w:val="001153DE"/>
    <w:rsid w:val="001157FB"/>
    <w:rsid w:val="001159B2"/>
    <w:rsid w:val="00115D66"/>
    <w:rsid w:val="00116634"/>
    <w:rsid w:val="00116729"/>
    <w:rsid w:val="0011677C"/>
    <w:rsid w:val="00116B30"/>
    <w:rsid w:val="001173FB"/>
    <w:rsid w:val="00117D2F"/>
    <w:rsid w:val="001201B7"/>
    <w:rsid w:val="001203AE"/>
    <w:rsid w:val="00120708"/>
    <w:rsid w:val="00122116"/>
    <w:rsid w:val="00122429"/>
    <w:rsid w:val="0012250C"/>
    <w:rsid w:val="001229E1"/>
    <w:rsid w:val="00122C5A"/>
    <w:rsid w:val="001246F2"/>
    <w:rsid w:val="00124D33"/>
    <w:rsid w:val="001258FD"/>
    <w:rsid w:val="00125B0B"/>
    <w:rsid w:val="00126069"/>
    <w:rsid w:val="0012691F"/>
    <w:rsid w:val="00126FBB"/>
    <w:rsid w:val="001276F3"/>
    <w:rsid w:val="00127888"/>
    <w:rsid w:val="00127D74"/>
    <w:rsid w:val="00127E87"/>
    <w:rsid w:val="001301A7"/>
    <w:rsid w:val="001303DC"/>
    <w:rsid w:val="001309A0"/>
    <w:rsid w:val="00130ACD"/>
    <w:rsid w:val="0013292F"/>
    <w:rsid w:val="00132A67"/>
    <w:rsid w:val="00132D83"/>
    <w:rsid w:val="00132EE7"/>
    <w:rsid w:val="001339C1"/>
    <w:rsid w:val="00135002"/>
    <w:rsid w:val="001350F4"/>
    <w:rsid w:val="00135409"/>
    <w:rsid w:val="00135A66"/>
    <w:rsid w:val="00135B7B"/>
    <w:rsid w:val="00135DBB"/>
    <w:rsid w:val="00136781"/>
    <w:rsid w:val="00136E3B"/>
    <w:rsid w:val="0013788F"/>
    <w:rsid w:val="00140746"/>
    <w:rsid w:val="00140FCF"/>
    <w:rsid w:val="001410A1"/>
    <w:rsid w:val="0014169C"/>
    <w:rsid w:val="0014237A"/>
    <w:rsid w:val="00142E31"/>
    <w:rsid w:val="00143323"/>
    <w:rsid w:val="0014349B"/>
    <w:rsid w:val="0014627D"/>
    <w:rsid w:val="001466A7"/>
    <w:rsid w:val="00146AC8"/>
    <w:rsid w:val="00146EAB"/>
    <w:rsid w:val="00147336"/>
    <w:rsid w:val="00147D42"/>
    <w:rsid w:val="00150953"/>
    <w:rsid w:val="00150AFC"/>
    <w:rsid w:val="00151014"/>
    <w:rsid w:val="0015146E"/>
    <w:rsid w:val="00151552"/>
    <w:rsid w:val="001517DE"/>
    <w:rsid w:val="001521DB"/>
    <w:rsid w:val="00152212"/>
    <w:rsid w:val="001531AE"/>
    <w:rsid w:val="001544D6"/>
    <w:rsid w:val="001562CD"/>
    <w:rsid w:val="00156D22"/>
    <w:rsid w:val="001571AD"/>
    <w:rsid w:val="00157316"/>
    <w:rsid w:val="00157B56"/>
    <w:rsid w:val="00160183"/>
    <w:rsid w:val="0016059F"/>
    <w:rsid w:val="00160C15"/>
    <w:rsid w:val="00161700"/>
    <w:rsid w:val="001618AE"/>
    <w:rsid w:val="0016192E"/>
    <w:rsid w:val="001626CF"/>
    <w:rsid w:val="00162BAE"/>
    <w:rsid w:val="00162F06"/>
    <w:rsid w:val="00163A68"/>
    <w:rsid w:val="00163AD8"/>
    <w:rsid w:val="00164572"/>
    <w:rsid w:val="00164C10"/>
    <w:rsid w:val="00165503"/>
    <w:rsid w:val="001655F1"/>
    <w:rsid w:val="00165992"/>
    <w:rsid w:val="0016605E"/>
    <w:rsid w:val="00166384"/>
    <w:rsid w:val="00167838"/>
    <w:rsid w:val="00167A52"/>
    <w:rsid w:val="00167C4F"/>
    <w:rsid w:val="00167F11"/>
    <w:rsid w:val="00170566"/>
    <w:rsid w:val="00170BB2"/>
    <w:rsid w:val="00170FB8"/>
    <w:rsid w:val="00171763"/>
    <w:rsid w:val="001718BA"/>
    <w:rsid w:val="00171921"/>
    <w:rsid w:val="00171CC1"/>
    <w:rsid w:val="00173482"/>
    <w:rsid w:val="00173E1B"/>
    <w:rsid w:val="00174E2B"/>
    <w:rsid w:val="001752EA"/>
    <w:rsid w:val="0017580E"/>
    <w:rsid w:val="00176869"/>
    <w:rsid w:val="00176FAE"/>
    <w:rsid w:val="0017710C"/>
    <w:rsid w:val="001773AB"/>
    <w:rsid w:val="001800CE"/>
    <w:rsid w:val="00180CDC"/>
    <w:rsid w:val="00181151"/>
    <w:rsid w:val="00181DDA"/>
    <w:rsid w:val="00184F50"/>
    <w:rsid w:val="00185D54"/>
    <w:rsid w:val="0018656B"/>
    <w:rsid w:val="00187A51"/>
    <w:rsid w:val="00190021"/>
    <w:rsid w:val="00191062"/>
    <w:rsid w:val="001917A3"/>
    <w:rsid w:val="00191860"/>
    <w:rsid w:val="00191863"/>
    <w:rsid w:val="00191BE9"/>
    <w:rsid w:val="00192313"/>
    <w:rsid w:val="001927A1"/>
    <w:rsid w:val="00192B48"/>
    <w:rsid w:val="0019413F"/>
    <w:rsid w:val="00194228"/>
    <w:rsid w:val="00194785"/>
    <w:rsid w:val="00195381"/>
    <w:rsid w:val="00195520"/>
    <w:rsid w:val="00196449"/>
    <w:rsid w:val="00196FB9"/>
    <w:rsid w:val="001A121E"/>
    <w:rsid w:val="001A270A"/>
    <w:rsid w:val="001A2818"/>
    <w:rsid w:val="001A2DF7"/>
    <w:rsid w:val="001A4E84"/>
    <w:rsid w:val="001A5ECD"/>
    <w:rsid w:val="001A6494"/>
    <w:rsid w:val="001A6988"/>
    <w:rsid w:val="001A723F"/>
    <w:rsid w:val="001A7A8C"/>
    <w:rsid w:val="001A7EE3"/>
    <w:rsid w:val="001B0CFD"/>
    <w:rsid w:val="001B0F80"/>
    <w:rsid w:val="001B1483"/>
    <w:rsid w:val="001B1B9F"/>
    <w:rsid w:val="001B1E8B"/>
    <w:rsid w:val="001B21AB"/>
    <w:rsid w:val="001B24AD"/>
    <w:rsid w:val="001B2BED"/>
    <w:rsid w:val="001B44BF"/>
    <w:rsid w:val="001B44C8"/>
    <w:rsid w:val="001B488F"/>
    <w:rsid w:val="001B670E"/>
    <w:rsid w:val="001B7268"/>
    <w:rsid w:val="001B7F2A"/>
    <w:rsid w:val="001C1003"/>
    <w:rsid w:val="001C16DB"/>
    <w:rsid w:val="001C18F5"/>
    <w:rsid w:val="001C213D"/>
    <w:rsid w:val="001C238B"/>
    <w:rsid w:val="001C243A"/>
    <w:rsid w:val="001C2E7D"/>
    <w:rsid w:val="001C3293"/>
    <w:rsid w:val="001C380B"/>
    <w:rsid w:val="001C423D"/>
    <w:rsid w:val="001C496E"/>
    <w:rsid w:val="001C4ACE"/>
    <w:rsid w:val="001C61EA"/>
    <w:rsid w:val="001C6B4E"/>
    <w:rsid w:val="001C7600"/>
    <w:rsid w:val="001D0DB7"/>
    <w:rsid w:val="001D16A8"/>
    <w:rsid w:val="001D175B"/>
    <w:rsid w:val="001D2DD7"/>
    <w:rsid w:val="001D430F"/>
    <w:rsid w:val="001D4BB3"/>
    <w:rsid w:val="001D5602"/>
    <w:rsid w:val="001D565F"/>
    <w:rsid w:val="001D56D2"/>
    <w:rsid w:val="001D5B2A"/>
    <w:rsid w:val="001D5E10"/>
    <w:rsid w:val="001D688F"/>
    <w:rsid w:val="001D7BD8"/>
    <w:rsid w:val="001D7C4F"/>
    <w:rsid w:val="001E0114"/>
    <w:rsid w:val="001E0303"/>
    <w:rsid w:val="001E0849"/>
    <w:rsid w:val="001E0B87"/>
    <w:rsid w:val="001E16C7"/>
    <w:rsid w:val="001E1854"/>
    <w:rsid w:val="001E1D65"/>
    <w:rsid w:val="001E3139"/>
    <w:rsid w:val="001E3339"/>
    <w:rsid w:val="001E361B"/>
    <w:rsid w:val="001E40F0"/>
    <w:rsid w:val="001E416C"/>
    <w:rsid w:val="001E417D"/>
    <w:rsid w:val="001E47AA"/>
    <w:rsid w:val="001E5953"/>
    <w:rsid w:val="001E6870"/>
    <w:rsid w:val="001E7D38"/>
    <w:rsid w:val="001F140D"/>
    <w:rsid w:val="001F1CF6"/>
    <w:rsid w:val="001F2961"/>
    <w:rsid w:val="001F2E12"/>
    <w:rsid w:val="001F39D8"/>
    <w:rsid w:val="001F3C3E"/>
    <w:rsid w:val="001F4FD7"/>
    <w:rsid w:val="001F5023"/>
    <w:rsid w:val="001F5D84"/>
    <w:rsid w:val="001F6853"/>
    <w:rsid w:val="001F6C6E"/>
    <w:rsid w:val="001F6FB7"/>
    <w:rsid w:val="001F70CF"/>
    <w:rsid w:val="00200C4E"/>
    <w:rsid w:val="00200D25"/>
    <w:rsid w:val="00201E73"/>
    <w:rsid w:val="00202621"/>
    <w:rsid w:val="00202671"/>
    <w:rsid w:val="00203247"/>
    <w:rsid w:val="002032C1"/>
    <w:rsid w:val="0020373B"/>
    <w:rsid w:val="002039D5"/>
    <w:rsid w:val="00204AFC"/>
    <w:rsid w:val="002052F8"/>
    <w:rsid w:val="00205C36"/>
    <w:rsid w:val="00206550"/>
    <w:rsid w:val="00206A9A"/>
    <w:rsid w:val="0020768B"/>
    <w:rsid w:val="00207770"/>
    <w:rsid w:val="00207D50"/>
    <w:rsid w:val="00207E75"/>
    <w:rsid w:val="00210FAE"/>
    <w:rsid w:val="002113CA"/>
    <w:rsid w:val="0021178A"/>
    <w:rsid w:val="00211FA2"/>
    <w:rsid w:val="00212265"/>
    <w:rsid w:val="00212489"/>
    <w:rsid w:val="002154A8"/>
    <w:rsid w:val="002154D4"/>
    <w:rsid w:val="002165FB"/>
    <w:rsid w:val="0021762D"/>
    <w:rsid w:val="00217C32"/>
    <w:rsid w:val="00220DAB"/>
    <w:rsid w:val="0022106D"/>
    <w:rsid w:val="0022145C"/>
    <w:rsid w:val="00221466"/>
    <w:rsid w:val="00222006"/>
    <w:rsid w:val="00222B8C"/>
    <w:rsid w:val="00222CCD"/>
    <w:rsid w:val="002240AC"/>
    <w:rsid w:val="00224D20"/>
    <w:rsid w:val="00224DAF"/>
    <w:rsid w:val="00225459"/>
    <w:rsid w:val="0022555F"/>
    <w:rsid w:val="00225B86"/>
    <w:rsid w:val="0022741C"/>
    <w:rsid w:val="00227855"/>
    <w:rsid w:val="00230951"/>
    <w:rsid w:val="0023177E"/>
    <w:rsid w:val="00231E17"/>
    <w:rsid w:val="00231E21"/>
    <w:rsid w:val="00231ED3"/>
    <w:rsid w:val="00232A17"/>
    <w:rsid w:val="00232B8A"/>
    <w:rsid w:val="00233289"/>
    <w:rsid w:val="00233FBD"/>
    <w:rsid w:val="00234B51"/>
    <w:rsid w:val="002353FE"/>
    <w:rsid w:val="002355CA"/>
    <w:rsid w:val="0023664A"/>
    <w:rsid w:val="002368D6"/>
    <w:rsid w:val="00236FC9"/>
    <w:rsid w:val="00237E42"/>
    <w:rsid w:val="0024039D"/>
    <w:rsid w:val="0024088C"/>
    <w:rsid w:val="00241D07"/>
    <w:rsid w:val="0024229B"/>
    <w:rsid w:val="00242773"/>
    <w:rsid w:val="0024332E"/>
    <w:rsid w:val="002435BF"/>
    <w:rsid w:val="002435C9"/>
    <w:rsid w:val="00243C5D"/>
    <w:rsid w:val="00243E5C"/>
    <w:rsid w:val="002444A4"/>
    <w:rsid w:val="0024476C"/>
    <w:rsid w:val="00244A3D"/>
    <w:rsid w:val="00244AF0"/>
    <w:rsid w:val="00245235"/>
    <w:rsid w:val="002455A4"/>
    <w:rsid w:val="002464FE"/>
    <w:rsid w:val="0024660D"/>
    <w:rsid w:val="00246A01"/>
    <w:rsid w:val="002472B1"/>
    <w:rsid w:val="00250293"/>
    <w:rsid w:val="002503F8"/>
    <w:rsid w:val="00252E88"/>
    <w:rsid w:val="00253F99"/>
    <w:rsid w:val="00254415"/>
    <w:rsid w:val="00255803"/>
    <w:rsid w:val="0025777A"/>
    <w:rsid w:val="0025799E"/>
    <w:rsid w:val="00257D37"/>
    <w:rsid w:val="00257E16"/>
    <w:rsid w:val="00260EA0"/>
    <w:rsid w:val="00260EDE"/>
    <w:rsid w:val="00261452"/>
    <w:rsid w:val="00262ACA"/>
    <w:rsid w:val="00262BBE"/>
    <w:rsid w:val="00262F02"/>
    <w:rsid w:val="00263AB6"/>
    <w:rsid w:val="00265115"/>
    <w:rsid w:val="00265A99"/>
    <w:rsid w:val="00265B93"/>
    <w:rsid w:val="0026639A"/>
    <w:rsid w:val="00266875"/>
    <w:rsid w:val="002669BF"/>
    <w:rsid w:val="00267E5F"/>
    <w:rsid w:val="002708B4"/>
    <w:rsid w:val="00270BA4"/>
    <w:rsid w:val="00270F36"/>
    <w:rsid w:val="00271007"/>
    <w:rsid w:val="0027190B"/>
    <w:rsid w:val="00271FBD"/>
    <w:rsid w:val="00272259"/>
    <w:rsid w:val="00272E3E"/>
    <w:rsid w:val="0027357B"/>
    <w:rsid w:val="002737A7"/>
    <w:rsid w:val="00273D40"/>
    <w:rsid w:val="00274F08"/>
    <w:rsid w:val="00275E2E"/>
    <w:rsid w:val="00276442"/>
    <w:rsid w:val="00276CC7"/>
    <w:rsid w:val="00277972"/>
    <w:rsid w:val="00277B0D"/>
    <w:rsid w:val="00277B32"/>
    <w:rsid w:val="00277CFC"/>
    <w:rsid w:val="00277F1B"/>
    <w:rsid w:val="0028087E"/>
    <w:rsid w:val="002808FE"/>
    <w:rsid w:val="00281074"/>
    <w:rsid w:val="00281769"/>
    <w:rsid w:val="00281E2D"/>
    <w:rsid w:val="00283199"/>
    <w:rsid w:val="00283B9F"/>
    <w:rsid w:val="0028478F"/>
    <w:rsid w:val="00284996"/>
    <w:rsid w:val="00284EB8"/>
    <w:rsid w:val="00284EF7"/>
    <w:rsid w:val="00284F0D"/>
    <w:rsid w:val="0028503A"/>
    <w:rsid w:val="00285C16"/>
    <w:rsid w:val="00286388"/>
    <w:rsid w:val="0028796E"/>
    <w:rsid w:val="00287BA8"/>
    <w:rsid w:val="0029132D"/>
    <w:rsid w:val="002914E7"/>
    <w:rsid w:val="00292CE2"/>
    <w:rsid w:val="00293121"/>
    <w:rsid w:val="00293293"/>
    <w:rsid w:val="00293CB3"/>
    <w:rsid w:val="00294070"/>
    <w:rsid w:val="00294FED"/>
    <w:rsid w:val="00295789"/>
    <w:rsid w:val="0029589D"/>
    <w:rsid w:val="00296064"/>
    <w:rsid w:val="002972EE"/>
    <w:rsid w:val="0029744C"/>
    <w:rsid w:val="00297453"/>
    <w:rsid w:val="00297565"/>
    <w:rsid w:val="00297F01"/>
    <w:rsid w:val="002A0D2C"/>
    <w:rsid w:val="002A10FC"/>
    <w:rsid w:val="002A11F0"/>
    <w:rsid w:val="002A12B5"/>
    <w:rsid w:val="002A13ED"/>
    <w:rsid w:val="002A3058"/>
    <w:rsid w:val="002A4056"/>
    <w:rsid w:val="002A47D2"/>
    <w:rsid w:val="002A4B40"/>
    <w:rsid w:val="002A5081"/>
    <w:rsid w:val="002A5AED"/>
    <w:rsid w:val="002A66A2"/>
    <w:rsid w:val="002A6CDC"/>
    <w:rsid w:val="002A6D9E"/>
    <w:rsid w:val="002A6E7D"/>
    <w:rsid w:val="002A761C"/>
    <w:rsid w:val="002A7A0E"/>
    <w:rsid w:val="002B0BC0"/>
    <w:rsid w:val="002B10BE"/>
    <w:rsid w:val="002B1EF5"/>
    <w:rsid w:val="002B2D3D"/>
    <w:rsid w:val="002B3521"/>
    <w:rsid w:val="002B467B"/>
    <w:rsid w:val="002B4A49"/>
    <w:rsid w:val="002B4F02"/>
    <w:rsid w:val="002B52F8"/>
    <w:rsid w:val="002B6056"/>
    <w:rsid w:val="002B6A80"/>
    <w:rsid w:val="002B6DF5"/>
    <w:rsid w:val="002B786D"/>
    <w:rsid w:val="002C1336"/>
    <w:rsid w:val="002C1CB0"/>
    <w:rsid w:val="002C1F5F"/>
    <w:rsid w:val="002C229E"/>
    <w:rsid w:val="002C251D"/>
    <w:rsid w:val="002C2623"/>
    <w:rsid w:val="002C2E0A"/>
    <w:rsid w:val="002C343E"/>
    <w:rsid w:val="002C37C5"/>
    <w:rsid w:val="002C3B1B"/>
    <w:rsid w:val="002C3CB5"/>
    <w:rsid w:val="002C3D2A"/>
    <w:rsid w:val="002C3F8E"/>
    <w:rsid w:val="002C404A"/>
    <w:rsid w:val="002C4485"/>
    <w:rsid w:val="002C4513"/>
    <w:rsid w:val="002C49E7"/>
    <w:rsid w:val="002C4C10"/>
    <w:rsid w:val="002C4C61"/>
    <w:rsid w:val="002C5CCB"/>
    <w:rsid w:val="002C621A"/>
    <w:rsid w:val="002C64B2"/>
    <w:rsid w:val="002C6847"/>
    <w:rsid w:val="002C6AA8"/>
    <w:rsid w:val="002C6B5B"/>
    <w:rsid w:val="002C6FE6"/>
    <w:rsid w:val="002C7378"/>
    <w:rsid w:val="002C7B7D"/>
    <w:rsid w:val="002C7EA4"/>
    <w:rsid w:val="002C7ECB"/>
    <w:rsid w:val="002D0171"/>
    <w:rsid w:val="002D0B5B"/>
    <w:rsid w:val="002D0C06"/>
    <w:rsid w:val="002D2353"/>
    <w:rsid w:val="002D23D6"/>
    <w:rsid w:val="002D26DA"/>
    <w:rsid w:val="002D2CD7"/>
    <w:rsid w:val="002D3CAF"/>
    <w:rsid w:val="002D3ED7"/>
    <w:rsid w:val="002D437F"/>
    <w:rsid w:val="002D45A7"/>
    <w:rsid w:val="002D56CE"/>
    <w:rsid w:val="002D5991"/>
    <w:rsid w:val="002D6077"/>
    <w:rsid w:val="002D608F"/>
    <w:rsid w:val="002D646B"/>
    <w:rsid w:val="002D75F4"/>
    <w:rsid w:val="002E0759"/>
    <w:rsid w:val="002E077F"/>
    <w:rsid w:val="002E0C37"/>
    <w:rsid w:val="002E12FC"/>
    <w:rsid w:val="002E1689"/>
    <w:rsid w:val="002E2035"/>
    <w:rsid w:val="002E2786"/>
    <w:rsid w:val="002E2BE9"/>
    <w:rsid w:val="002E2DE2"/>
    <w:rsid w:val="002E41C1"/>
    <w:rsid w:val="002E41EE"/>
    <w:rsid w:val="002E4402"/>
    <w:rsid w:val="002E484F"/>
    <w:rsid w:val="002E5674"/>
    <w:rsid w:val="002E5ABB"/>
    <w:rsid w:val="002E6213"/>
    <w:rsid w:val="002E66DC"/>
    <w:rsid w:val="002E6C55"/>
    <w:rsid w:val="002E6C92"/>
    <w:rsid w:val="002E6E66"/>
    <w:rsid w:val="002E792C"/>
    <w:rsid w:val="002E797E"/>
    <w:rsid w:val="002E7E22"/>
    <w:rsid w:val="002E7EF7"/>
    <w:rsid w:val="002E7F1D"/>
    <w:rsid w:val="002F1675"/>
    <w:rsid w:val="002F1CD0"/>
    <w:rsid w:val="002F302B"/>
    <w:rsid w:val="002F34A9"/>
    <w:rsid w:val="002F3935"/>
    <w:rsid w:val="002F39B6"/>
    <w:rsid w:val="002F3B1F"/>
    <w:rsid w:val="002F4346"/>
    <w:rsid w:val="002F45CC"/>
    <w:rsid w:val="002F476A"/>
    <w:rsid w:val="002F5C49"/>
    <w:rsid w:val="002F5EE6"/>
    <w:rsid w:val="002F60ED"/>
    <w:rsid w:val="002F6B1F"/>
    <w:rsid w:val="002F6C4C"/>
    <w:rsid w:val="002F7EEB"/>
    <w:rsid w:val="00300606"/>
    <w:rsid w:val="00300DC9"/>
    <w:rsid w:val="00300F01"/>
    <w:rsid w:val="00300FB7"/>
    <w:rsid w:val="003020F9"/>
    <w:rsid w:val="00302336"/>
    <w:rsid w:val="003023DC"/>
    <w:rsid w:val="003023EC"/>
    <w:rsid w:val="00302D0B"/>
    <w:rsid w:val="00303528"/>
    <w:rsid w:val="00304F59"/>
    <w:rsid w:val="00305710"/>
    <w:rsid w:val="00305A37"/>
    <w:rsid w:val="00305AEA"/>
    <w:rsid w:val="00305BF4"/>
    <w:rsid w:val="00305DCD"/>
    <w:rsid w:val="00305ED2"/>
    <w:rsid w:val="00306139"/>
    <w:rsid w:val="00306400"/>
    <w:rsid w:val="00307DBC"/>
    <w:rsid w:val="00307FB8"/>
    <w:rsid w:val="00307FFE"/>
    <w:rsid w:val="0031039C"/>
    <w:rsid w:val="00310603"/>
    <w:rsid w:val="00310976"/>
    <w:rsid w:val="00310DF1"/>
    <w:rsid w:val="003113B0"/>
    <w:rsid w:val="00311FF8"/>
    <w:rsid w:val="003132FE"/>
    <w:rsid w:val="00315E5E"/>
    <w:rsid w:val="00315F2B"/>
    <w:rsid w:val="003170AB"/>
    <w:rsid w:val="003200A4"/>
    <w:rsid w:val="0032070C"/>
    <w:rsid w:val="00320743"/>
    <w:rsid w:val="00320BC0"/>
    <w:rsid w:val="00320C4E"/>
    <w:rsid w:val="0032143F"/>
    <w:rsid w:val="003214F0"/>
    <w:rsid w:val="0032152B"/>
    <w:rsid w:val="00321DD0"/>
    <w:rsid w:val="00322265"/>
    <w:rsid w:val="0032280B"/>
    <w:rsid w:val="003229AE"/>
    <w:rsid w:val="003235CD"/>
    <w:rsid w:val="003236F1"/>
    <w:rsid w:val="00325068"/>
    <w:rsid w:val="00325424"/>
    <w:rsid w:val="00326FB0"/>
    <w:rsid w:val="00327191"/>
    <w:rsid w:val="00331256"/>
    <w:rsid w:val="00331FC5"/>
    <w:rsid w:val="003323A0"/>
    <w:rsid w:val="003329F1"/>
    <w:rsid w:val="00332D87"/>
    <w:rsid w:val="00334AE1"/>
    <w:rsid w:val="00335EBE"/>
    <w:rsid w:val="00336015"/>
    <w:rsid w:val="00336216"/>
    <w:rsid w:val="00336373"/>
    <w:rsid w:val="00336614"/>
    <w:rsid w:val="003367F5"/>
    <w:rsid w:val="00336892"/>
    <w:rsid w:val="00336EBB"/>
    <w:rsid w:val="00337272"/>
    <w:rsid w:val="00337C21"/>
    <w:rsid w:val="0034066B"/>
    <w:rsid w:val="00340917"/>
    <w:rsid w:val="00340979"/>
    <w:rsid w:val="0034137C"/>
    <w:rsid w:val="003413E8"/>
    <w:rsid w:val="003420F9"/>
    <w:rsid w:val="00342C06"/>
    <w:rsid w:val="00343593"/>
    <w:rsid w:val="00343CFA"/>
    <w:rsid w:val="0034486C"/>
    <w:rsid w:val="00344C8C"/>
    <w:rsid w:val="00344D86"/>
    <w:rsid w:val="003451A2"/>
    <w:rsid w:val="00345B31"/>
    <w:rsid w:val="00346360"/>
    <w:rsid w:val="00346F3F"/>
    <w:rsid w:val="00347579"/>
    <w:rsid w:val="0034786B"/>
    <w:rsid w:val="00347DAB"/>
    <w:rsid w:val="0035016A"/>
    <w:rsid w:val="003509B9"/>
    <w:rsid w:val="00350B25"/>
    <w:rsid w:val="003512D2"/>
    <w:rsid w:val="003520FA"/>
    <w:rsid w:val="003523E9"/>
    <w:rsid w:val="00352905"/>
    <w:rsid w:val="00352BFF"/>
    <w:rsid w:val="00353072"/>
    <w:rsid w:val="00353E2D"/>
    <w:rsid w:val="00353E7B"/>
    <w:rsid w:val="00354356"/>
    <w:rsid w:val="0035564C"/>
    <w:rsid w:val="00355E5B"/>
    <w:rsid w:val="003562E8"/>
    <w:rsid w:val="003564AE"/>
    <w:rsid w:val="003566B4"/>
    <w:rsid w:val="00356D20"/>
    <w:rsid w:val="00356DAC"/>
    <w:rsid w:val="00356F48"/>
    <w:rsid w:val="00357713"/>
    <w:rsid w:val="00357C40"/>
    <w:rsid w:val="0036064E"/>
    <w:rsid w:val="003607C3"/>
    <w:rsid w:val="00362C01"/>
    <w:rsid w:val="00363428"/>
    <w:rsid w:val="0036370D"/>
    <w:rsid w:val="003639DD"/>
    <w:rsid w:val="00363FFF"/>
    <w:rsid w:val="00365435"/>
    <w:rsid w:val="00365516"/>
    <w:rsid w:val="00365636"/>
    <w:rsid w:val="003656F4"/>
    <w:rsid w:val="0036596F"/>
    <w:rsid w:val="00366ADC"/>
    <w:rsid w:val="003670DD"/>
    <w:rsid w:val="0037034F"/>
    <w:rsid w:val="0037165A"/>
    <w:rsid w:val="0037177E"/>
    <w:rsid w:val="003719B5"/>
    <w:rsid w:val="003719CC"/>
    <w:rsid w:val="00371AB9"/>
    <w:rsid w:val="00371B85"/>
    <w:rsid w:val="0037230F"/>
    <w:rsid w:val="00372836"/>
    <w:rsid w:val="00372DA2"/>
    <w:rsid w:val="00373108"/>
    <w:rsid w:val="0037475E"/>
    <w:rsid w:val="00374A58"/>
    <w:rsid w:val="003753B3"/>
    <w:rsid w:val="003753B4"/>
    <w:rsid w:val="00375B98"/>
    <w:rsid w:val="003765C9"/>
    <w:rsid w:val="00377626"/>
    <w:rsid w:val="00377A5D"/>
    <w:rsid w:val="00377C25"/>
    <w:rsid w:val="00377D56"/>
    <w:rsid w:val="00377E2E"/>
    <w:rsid w:val="0038010C"/>
    <w:rsid w:val="003806DC"/>
    <w:rsid w:val="0038085C"/>
    <w:rsid w:val="00381681"/>
    <w:rsid w:val="003818A5"/>
    <w:rsid w:val="00382564"/>
    <w:rsid w:val="003827E5"/>
    <w:rsid w:val="00382993"/>
    <w:rsid w:val="0038363F"/>
    <w:rsid w:val="00383F20"/>
    <w:rsid w:val="00385076"/>
    <w:rsid w:val="003852A4"/>
    <w:rsid w:val="00385538"/>
    <w:rsid w:val="00385836"/>
    <w:rsid w:val="00385BF4"/>
    <w:rsid w:val="00385EE5"/>
    <w:rsid w:val="0038611B"/>
    <w:rsid w:val="003861FF"/>
    <w:rsid w:val="00386A4C"/>
    <w:rsid w:val="00387A85"/>
    <w:rsid w:val="00387C5B"/>
    <w:rsid w:val="00390664"/>
    <w:rsid w:val="00390D10"/>
    <w:rsid w:val="003916CD"/>
    <w:rsid w:val="00391B6C"/>
    <w:rsid w:val="0039203C"/>
    <w:rsid w:val="003940E0"/>
    <w:rsid w:val="00394AB5"/>
    <w:rsid w:val="00396249"/>
    <w:rsid w:val="00396447"/>
    <w:rsid w:val="00396CC5"/>
    <w:rsid w:val="00396D5B"/>
    <w:rsid w:val="003973C3"/>
    <w:rsid w:val="00397BD9"/>
    <w:rsid w:val="00397CBC"/>
    <w:rsid w:val="00397EA3"/>
    <w:rsid w:val="003A01E7"/>
    <w:rsid w:val="003A01FD"/>
    <w:rsid w:val="003A0541"/>
    <w:rsid w:val="003A0729"/>
    <w:rsid w:val="003A09D1"/>
    <w:rsid w:val="003A0C6E"/>
    <w:rsid w:val="003A2118"/>
    <w:rsid w:val="003A2386"/>
    <w:rsid w:val="003A2773"/>
    <w:rsid w:val="003A35DC"/>
    <w:rsid w:val="003A362A"/>
    <w:rsid w:val="003A380B"/>
    <w:rsid w:val="003A3A58"/>
    <w:rsid w:val="003A45F5"/>
    <w:rsid w:val="003A4C5A"/>
    <w:rsid w:val="003A4DB0"/>
    <w:rsid w:val="003A5AFB"/>
    <w:rsid w:val="003A69C4"/>
    <w:rsid w:val="003A7765"/>
    <w:rsid w:val="003B000E"/>
    <w:rsid w:val="003B03FA"/>
    <w:rsid w:val="003B040C"/>
    <w:rsid w:val="003B04F2"/>
    <w:rsid w:val="003B090B"/>
    <w:rsid w:val="003B0E88"/>
    <w:rsid w:val="003B34A2"/>
    <w:rsid w:val="003B3681"/>
    <w:rsid w:val="003B3A3D"/>
    <w:rsid w:val="003B3A4D"/>
    <w:rsid w:val="003B3C20"/>
    <w:rsid w:val="003B40E1"/>
    <w:rsid w:val="003B4777"/>
    <w:rsid w:val="003B48AE"/>
    <w:rsid w:val="003B4FE2"/>
    <w:rsid w:val="003B6EC4"/>
    <w:rsid w:val="003B716B"/>
    <w:rsid w:val="003B7702"/>
    <w:rsid w:val="003B7751"/>
    <w:rsid w:val="003B7C24"/>
    <w:rsid w:val="003B7C5D"/>
    <w:rsid w:val="003B7C70"/>
    <w:rsid w:val="003B7DFF"/>
    <w:rsid w:val="003C09AE"/>
    <w:rsid w:val="003C221E"/>
    <w:rsid w:val="003C384B"/>
    <w:rsid w:val="003C3A50"/>
    <w:rsid w:val="003C3B6C"/>
    <w:rsid w:val="003C3BBB"/>
    <w:rsid w:val="003C4006"/>
    <w:rsid w:val="003C46BE"/>
    <w:rsid w:val="003C5629"/>
    <w:rsid w:val="003C6E6F"/>
    <w:rsid w:val="003C7095"/>
    <w:rsid w:val="003C73D9"/>
    <w:rsid w:val="003C776C"/>
    <w:rsid w:val="003D000F"/>
    <w:rsid w:val="003D11E3"/>
    <w:rsid w:val="003D14F0"/>
    <w:rsid w:val="003D19F7"/>
    <w:rsid w:val="003D1B72"/>
    <w:rsid w:val="003D2A9E"/>
    <w:rsid w:val="003D2AD2"/>
    <w:rsid w:val="003D2AD8"/>
    <w:rsid w:val="003D30D8"/>
    <w:rsid w:val="003D3270"/>
    <w:rsid w:val="003D32D9"/>
    <w:rsid w:val="003D3581"/>
    <w:rsid w:val="003D3F23"/>
    <w:rsid w:val="003D4CB6"/>
    <w:rsid w:val="003D4FDA"/>
    <w:rsid w:val="003D50DB"/>
    <w:rsid w:val="003D53FD"/>
    <w:rsid w:val="003D5A8B"/>
    <w:rsid w:val="003D5ACB"/>
    <w:rsid w:val="003D751C"/>
    <w:rsid w:val="003D7814"/>
    <w:rsid w:val="003E0447"/>
    <w:rsid w:val="003E097B"/>
    <w:rsid w:val="003E0C33"/>
    <w:rsid w:val="003E1446"/>
    <w:rsid w:val="003E15A0"/>
    <w:rsid w:val="003E1C8E"/>
    <w:rsid w:val="003E35CE"/>
    <w:rsid w:val="003E48CC"/>
    <w:rsid w:val="003E4F71"/>
    <w:rsid w:val="003E78F6"/>
    <w:rsid w:val="003E7AD0"/>
    <w:rsid w:val="003F17CB"/>
    <w:rsid w:val="003F3287"/>
    <w:rsid w:val="003F3342"/>
    <w:rsid w:val="003F413B"/>
    <w:rsid w:val="003F4D5F"/>
    <w:rsid w:val="003F5358"/>
    <w:rsid w:val="003F5BDC"/>
    <w:rsid w:val="003F6238"/>
    <w:rsid w:val="003F6E34"/>
    <w:rsid w:val="003F7670"/>
    <w:rsid w:val="003F7ECC"/>
    <w:rsid w:val="00400237"/>
    <w:rsid w:val="004013A4"/>
    <w:rsid w:val="004014EA"/>
    <w:rsid w:val="004014FC"/>
    <w:rsid w:val="0040171A"/>
    <w:rsid w:val="00402B8C"/>
    <w:rsid w:val="00402E22"/>
    <w:rsid w:val="004031F0"/>
    <w:rsid w:val="00403396"/>
    <w:rsid w:val="004034A0"/>
    <w:rsid w:val="004049E8"/>
    <w:rsid w:val="00405DFC"/>
    <w:rsid w:val="00406D1B"/>
    <w:rsid w:val="00407DB1"/>
    <w:rsid w:val="0041055D"/>
    <w:rsid w:val="00410878"/>
    <w:rsid w:val="0041249E"/>
    <w:rsid w:val="0041298E"/>
    <w:rsid w:val="00413BC6"/>
    <w:rsid w:val="00414036"/>
    <w:rsid w:val="00414B72"/>
    <w:rsid w:val="00414F7B"/>
    <w:rsid w:val="004157DF"/>
    <w:rsid w:val="0041602F"/>
    <w:rsid w:val="004164D1"/>
    <w:rsid w:val="0041652E"/>
    <w:rsid w:val="00416C43"/>
    <w:rsid w:val="00417AF7"/>
    <w:rsid w:val="00417D20"/>
    <w:rsid w:val="0042109E"/>
    <w:rsid w:val="004213CC"/>
    <w:rsid w:val="00423A16"/>
    <w:rsid w:val="00424F71"/>
    <w:rsid w:val="00425650"/>
    <w:rsid w:val="00426717"/>
    <w:rsid w:val="004267C1"/>
    <w:rsid w:val="00426FD0"/>
    <w:rsid w:val="00427560"/>
    <w:rsid w:val="0042757C"/>
    <w:rsid w:val="00430B41"/>
    <w:rsid w:val="00430B96"/>
    <w:rsid w:val="00430EE2"/>
    <w:rsid w:val="004313DE"/>
    <w:rsid w:val="00433037"/>
    <w:rsid w:val="00433565"/>
    <w:rsid w:val="00433FE6"/>
    <w:rsid w:val="004349D6"/>
    <w:rsid w:val="004359A8"/>
    <w:rsid w:val="00435BB3"/>
    <w:rsid w:val="00436929"/>
    <w:rsid w:val="00436AFD"/>
    <w:rsid w:val="004372ED"/>
    <w:rsid w:val="0043773D"/>
    <w:rsid w:val="00441AAD"/>
    <w:rsid w:val="00441D33"/>
    <w:rsid w:val="00441DFA"/>
    <w:rsid w:val="00442D6E"/>
    <w:rsid w:val="004430B6"/>
    <w:rsid w:val="00443A37"/>
    <w:rsid w:val="00444B28"/>
    <w:rsid w:val="00444B42"/>
    <w:rsid w:val="00445062"/>
    <w:rsid w:val="00445718"/>
    <w:rsid w:val="0044598F"/>
    <w:rsid w:val="00446475"/>
    <w:rsid w:val="00447C73"/>
    <w:rsid w:val="00450062"/>
    <w:rsid w:val="00451619"/>
    <w:rsid w:val="00451F57"/>
    <w:rsid w:val="00452F67"/>
    <w:rsid w:val="00453255"/>
    <w:rsid w:val="004548AD"/>
    <w:rsid w:val="004549EF"/>
    <w:rsid w:val="00454E98"/>
    <w:rsid w:val="004550CF"/>
    <w:rsid w:val="0045547B"/>
    <w:rsid w:val="004557CE"/>
    <w:rsid w:val="00456316"/>
    <w:rsid w:val="004565ED"/>
    <w:rsid w:val="00457B71"/>
    <w:rsid w:val="00457BDC"/>
    <w:rsid w:val="00457FA3"/>
    <w:rsid w:val="00460BCE"/>
    <w:rsid w:val="00460D3B"/>
    <w:rsid w:val="00460D94"/>
    <w:rsid w:val="004619E8"/>
    <w:rsid w:val="00462907"/>
    <w:rsid w:val="00462BCB"/>
    <w:rsid w:val="00462C90"/>
    <w:rsid w:val="00462D49"/>
    <w:rsid w:val="00462F3F"/>
    <w:rsid w:val="00463526"/>
    <w:rsid w:val="00463DB4"/>
    <w:rsid w:val="00463E4C"/>
    <w:rsid w:val="0046414C"/>
    <w:rsid w:val="00464813"/>
    <w:rsid w:val="00464FDD"/>
    <w:rsid w:val="00465737"/>
    <w:rsid w:val="00465B07"/>
    <w:rsid w:val="004663FA"/>
    <w:rsid w:val="00466B68"/>
    <w:rsid w:val="00467A83"/>
    <w:rsid w:val="00467EF4"/>
    <w:rsid w:val="004715AB"/>
    <w:rsid w:val="0047248E"/>
    <w:rsid w:val="00473060"/>
    <w:rsid w:val="004731CE"/>
    <w:rsid w:val="00473376"/>
    <w:rsid w:val="00473853"/>
    <w:rsid w:val="004753B7"/>
    <w:rsid w:val="00475F5E"/>
    <w:rsid w:val="004764DD"/>
    <w:rsid w:val="004764E8"/>
    <w:rsid w:val="0047664D"/>
    <w:rsid w:val="00480FBF"/>
    <w:rsid w:val="00481A58"/>
    <w:rsid w:val="00481D77"/>
    <w:rsid w:val="00481F4F"/>
    <w:rsid w:val="0048225E"/>
    <w:rsid w:val="00482BD7"/>
    <w:rsid w:val="00483802"/>
    <w:rsid w:val="00483A6B"/>
    <w:rsid w:val="00483B18"/>
    <w:rsid w:val="00483FD9"/>
    <w:rsid w:val="00484274"/>
    <w:rsid w:val="004849F4"/>
    <w:rsid w:val="00484C03"/>
    <w:rsid w:val="00484EF4"/>
    <w:rsid w:val="0048502C"/>
    <w:rsid w:val="00485957"/>
    <w:rsid w:val="0048782E"/>
    <w:rsid w:val="00487C34"/>
    <w:rsid w:val="00490531"/>
    <w:rsid w:val="004914DE"/>
    <w:rsid w:val="004917C2"/>
    <w:rsid w:val="00491ECC"/>
    <w:rsid w:val="004927A0"/>
    <w:rsid w:val="004931FA"/>
    <w:rsid w:val="00493CB1"/>
    <w:rsid w:val="00495534"/>
    <w:rsid w:val="00495A5F"/>
    <w:rsid w:val="00496640"/>
    <w:rsid w:val="004968D7"/>
    <w:rsid w:val="0049714B"/>
    <w:rsid w:val="00497C6D"/>
    <w:rsid w:val="004A0D38"/>
    <w:rsid w:val="004A0EF7"/>
    <w:rsid w:val="004A1B36"/>
    <w:rsid w:val="004A20AD"/>
    <w:rsid w:val="004A2392"/>
    <w:rsid w:val="004A2B55"/>
    <w:rsid w:val="004A2BCB"/>
    <w:rsid w:val="004A2F48"/>
    <w:rsid w:val="004A2F82"/>
    <w:rsid w:val="004A32A8"/>
    <w:rsid w:val="004A3968"/>
    <w:rsid w:val="004A39C7"/>
    <w:rsid w:val="004A43EE"/>
    <w:rsid w:val="004A498D"/>
    <w:rsid w:val="004A4A40"/>
    <w:rsid w:val="004A4D5C"/>
    <w:rsid w:val="004A523C"/>
    <w:rsid w:val="004A5D05"/>
    <w:rsid w:val="004A62C9"/>
    <w:rsid w:val="004A6E01"/>
    <w:rsid w:val="004A7C87"/>
    <w:rsid w:val="004B12DC"/>
    <w:rsid w:val="004B1649"/>
    <w:rsid w:val="004B18D7"/>
    <w:rsid w:val="004B2036"/>
    <w:rsid w:val="004B30F2"/>
    <w:rsid w:val="004B3140"/>
    <w:rsid w:val="004B33F5"/>
    <w:rsid w:val="004B39AD"/>
    <w:rsid w:val="004B4A6D"/>
    <w:rsid w:val="004B4AE7"/>
    <w:rsid w:val="004B567A"/>
    <w:rsid w:val="004B5963"/>
    <w:rsid w:val="004B5D01"/>
    <w:rsid w:val="004B6199"/>
    <w:rsid w:val="004C05DD"/>
    <w:rsid w:val="004C0BE9"/>
    <w:rsid w:val="004C10C2"/>
    <w:rsid w:val="004C1C32"/>
    <w:rsid w:val="004C1FCE"/>
    <w:rsid w:val="004C279E"/>
    <w:rsid w:val="004C401A"/>
    <w:rsid w:val="004C4BA7"/>
    <w:rsid w:val="004C4D1A"/>
    <w:rsid w:val="004C56C1"/>
    <w:rsid w:val="004C5EA7"/>
    <w:rsid w:val="004C6350"/>
    <w:rsid w:val="004C6731"/>
    <w:rsid w:val="004C6989"/>
    <w:rsid w:val="004C7137"/>
    <w:rsid w:val="004C77B4"/>
    <w:rsid w:val="004C7EF1"/>
    <w:rsid w:val="004D0773"/>
    <w:rsid w:val="004D0917"/>
    <w:rsid w:val="004D107A"/>
    <w:rsid w:val="004D2AB5"/>
    <w:rsid w:val="004D2D45"/>
    <w:rsid w:val="004D32E3"/>
    <w:rsid w:val="004D4500"/>
    <w:rsid w:val="004D4609"/>
    <w:rsid w:val="004D4669"/>
    <w:rsid w:val="004D4B02"/>
    <w:rsid w:val="004D5BFD"/>
    <w:rsid w:val="004D6F52"/>
    <w:rsid w:val="004D72F5"/>
    <w:rsid w:val="004D7348"/>
    <w:rsid w:val="004D77EB"/>
    <w:rsid w:val="004D7A78"/>
    <w:rsid w:val="004E0374"/>
    <w:rsid w:val="004E094C"/>
    <w:rsid w:val="004E118B"/>
    <w:rsid w:val="004E164E"/>
    <w:rsid w:val="004E199B"/>
    <w:rsid w:val="004E2263"/>
    <w:rsid w:val="004E37B7"/>
    <w:rsid w:val="004E42DB"/>
    <w:rsid w:val="004E4F18"/>
    <w:rsid w:val="004E51B7"/>
    <w:rsid w:val="004E520A"/>
    <w:rsid w:val="004E530E"/>
    <w:rsid w:val="004E591E"/>
    <w:rsid w:val="004E69F1"/>
    <w:rsid w:val="004E6B06"/>
    <w:rsid w:val="004E71FB"/>
    <w:rsid w:val="004F0062"/>
    <w:rsid w:val="004F027B"/>
    <w:rsid w:val="004F0C7E"/>
    <w:rsid w:val="004F0ED6"/>
    <w:rsid w:val="004F150F"/>
    <w:rsid w:val="004F1855"/>
    <w:rsid w:val="004F18FB"/>
    <w:rsid w:val="004F19F3"/>
    <w:rsid w:val="004F1FB1"/>
    <w:rsid w:val="004F27A0"/>
    <w:rsid w:val="004F29FD"/>
    <w:rsid w:val="004F2D1D"/>
    <w:rsid w:val="004F31D8"/>
    <w:rsid w:val="004F4035"/>
    <w:rsid w:val="004F4396"/>
    <w:rsid w:val="004F54A2"/>
    <w:rsid w:val="004F54D6"/>
    <w:rsid w:val="004F67F3"/>
    <w:rsid w:val="004F7719"/>
    <w:rsid w:val="004F7F8D"/>
    <w:rsid w:val="005004E8"/>
    <w:rsid w:val="0050075E"/>
    <w:rsid w:val="0050092F"/>
    <w:rsid w:val="0050097D"/>
    <w:rsid w:val="00500B0D"/>
    <w:rsid w:val="00500E96"/>
    <w:rsid w:val="0050156F"/>
    <w:rsid w:val="00501BA6"/>
    <w:rsid w:val="00501F05"/>
    <w:rsid w:val="005031ED"/>
    <w:rsid w:val="0050364F"/>
    <w:rsid w:val="005044B0"/>
    <w:rsid w:val="00504576"/>
    <w:rsid w:val="00504A8E"/>
    <w:rsid w:val="00504F57"/>
    <w:rsid w:val="00505F01"/>
    <w:rsid w:val="00506AE7"/>
    <w:rsid w:val="005070B0"/>
    <w:rsid w:val="00507C69"/>
    <w:rsid w:val="0051002D"/>
    <w:rsid w:val="00510AFE"/>
    <w:rsid w:val="005110C7"/>
    <w:rsid w:val="00511700"/>
    <w:rsid w:val="0051231B"/>
    <w:rsid w:val="0051269E"/>
    <w:rsid w:val="005129AB"/>
    <w:rsid w:val="00512BC5"/>
    <w:rsid w:val="005130EC"/>
    <w:rsid w:val="0051365D"/>
    <w:rsid w:val="00513DBD"/>
    <w:rsid w:val="005142BE"/>
    <w:rsid w:val="005143B8"/>
    <w:rsid w:val="00514948"/>
    <w:rsid w:val="00514C3F"/>
    <w:rsid w:val="00514CF3"/>
    <w:rsid w:val="00515E79"/>
    <w:rsid w:val="00516AB1"/>
    <w:rsid w:val="00516CED"/>
    <w:rsid w:val="00517986"/>
    <w:rsid w:val="005214ED"/>
    <w:rsid w:val="00522EFB"/>
    <w:rsid w:val="0052305E"/>
    <w:rsid w:val="005230D3"/>
    <w:rsid w:val="00523300"/>
    <w:rsid w:val="00523903"/>
    <w:rsid w:val="00523B0D"/>
    <w:rsid w:val="00524127"/>
    <w:rsid w:val="00525378"/>
    <w:rsid w:val="00525912"/>
    <w:rsid w:val="00525DA4"/>
    <w:rsid w:val="005264AF"/>
    <w:rsid w:val="00526DC5"/>
    <w:rsid w:val="005276ED"/>
    <w:rsid w:val="0053042C"/>
    <w:rsid w:val="005307EB"/>
    <w:rsid w:val="005307FD"/>
    <w:rsid w:val="00530B7C"/>
    <w:rsid w:val="00530DB9"/>
    <w:rsid w:val="005310BF"/>
    <w:rsid w:val="005311BA"/>
    <w:rsid w:val="005313E5"/>
    <w:rsid w:val="005322D5"/>
    <w:rsid w:val="005325D7"/>
    <w:rsid w:val="0053289F"/>
    <w:rsid w:val="00532923"/>
    <w:rsid w:val="00533949"/>
    <w:rsid w:val="00533B21"/>
    <w:rsid w:val="00534252"/>
    <w:rsid w:val="005345C5"/>
    <w:rsid w:val="00534E0B"/>
    <w:rsid w:val="00535004"/>
    <w:rsid w:val="005350FB"/>
    <w:rsid w:val="005352FB"/>
    <w:rsid w:val="00535529"/>
    <w:rsid w:val="00535E80"/>
    <w:rsid w:val="00535F3F"/>
    <w:rsid w:val="00535F45"/>
    <w:rsid w:val="00536469"/>
    <w:rsid w:val="00537218"/>
    <w:rsid w:val="005375AC"/>
    <w:rsid w:val="00537E6F"/>
    <w:rsid w:val="00540045"/>
    <w:rsid w:val="005401FA"/>
    <w:rsid w:val="00540828"/>
    <w:rsid w:val="005441AB"/>
    <w:rsid w:val="00544A5A"/>
    <w:rsid w:val="00545189"/>
    <w:rsid w:val="00545FA2"/>
    <w:rsid w:val="005464E0"/>
    <w:rsid w:val="00547940"/>
    <w:rsid w:val="00547E2D"/>
    <w:rsid w:val="00547ED1"/>
    <w:rsid w:val="00550637"/>
    <w:rsid w:val="00550737"/>
    <w:rsid w:val="00551D20"/>
    <w:rsid w:val="00554859"/>
    <w:rsid w:val="00554E76"/>
    <w:rsid w:val="00554F0E"/>
    <w:rsid w:val="00555BD2"/>
    <w:rsid w:val="00555F08"/>
    <w:rsid w:val="005564E6"/>
    <w:rsid w:val="00556A09"/>
    <w:rsid w:val="00556D11"/>
    <w:rsid w:val="0055746D"/>
    <w:rsid w:val="00557A36"/>
    <w:rsid w:val="005606AB"/>
    <w:rsid w:val="00560FBE"/>
    <w:rsid w:val="00562372"/>
    <w:rsid w:val="00563339"/>
    <w:rsid w:val="0056365B"/>
    <w:rsid w:val="00563B00"/>
    <w:rsid w:val="005643E5"/>
    <w:rsid w:val="0056478B"/>
    <w:rsid w:val="00564B12"/>
    <w:rsid w:val="0056654B"/>
    <w:rsid w:val="005666A3"/>
    <w:rsid w:val="00566AE9"/>
    <w:rsid w:val="00566E3C"/>
    <w:rsid w:val="0056760F"/>
    <w:rsid w:val="00567F2C"/>
    <w:rsid w:val="00570630"/>
    <w:rsid w:val="005708D6"/>
    <w:rsid w:val="00570A4F"/>
    <w:rsid w:val="0057116E"/>
    <w:rsid w:val="00571E92"/>
    <w:rsid w:val="00572767"/>
    <w:rsid w:val="00572BC4"/>
    <w:rsid w:val="005736AD"/>
    <w:rsid w:val="00573B37"/>
    <w:rsid w:val="00574144"/>
    <w:rsid w:val="0057484D"/>
    <w:rsid w:val="00576008"/>
    <w:rsid w:val="005764CE"/>
    <w:rsid w:val="00576CCB"/>
    <w:rsid w:val="005771B5"/>
    <w:rsid w:val="005779F1"/>
    <w:rsid w:val="00580A1F"/>
    <w:rsid w:val="005811FD"/>
    <w:rsid w:val="0058151A"/>
    <w:rsid w:val="005825FA"/>
    <w:rsid w:val="00582D90"/>
    <w:rsid w:val="00583666"/>
    <w:rsid w:val="005838F7"/>
    <w:rsid w:val="005846FD"/>
    <w:rsid w:val="00584DA2"/>
    <w:rsid w:val="00585B1C"/>
    <w:rsid w:val="00585EB3"/>
    <w:rsid w:val="00587FF7"/>
    <w:rsid w:val="005908A3"/>
    <w:rsid w:val="00590FA4"/>
    <w:rsid w:val="00591224"/>
    <w:rsid w:val="00591B70"/>
    <w:rsid w:val="00592CD0"/>
    <w:rsid w:val="005947B4"/>
    <w:rsid w:val="00594991"/>
    <w:rsid w:val="0059585F"/>
    <w:rsid w:val="00596387"/>
    <w:rsid w:val="005967C4"/>
    <w:rsid w:val="005971AB"/>
    <w:rsid w:val="00597976"/>
    <w:rsid w:val="00597C31"/>
    <w:rsid w:val="00597C4B"/>
    <w:rsid w:val="005A1F0A"/>
    <w:rsid w:val="005A2062"/>
    <w:rsid w:val="005A2293"/>
    <w:rsid w:val="005A26F0"/>
    <w:rsid w:val="005A2971"/>
    <w:rsid w:val="005A2AB7"/>
    <w:rsid w:val="005A333D"/>
    <w:rsid w:val="005A3BCA"/>
    <w:rsid w:val="005A3CA2"/>
    <w:rsid w:val="005A42DA"/>
    <w:rsid w:val="005A5247"/>
    <w:rsid w:val="005A623B"/>
    <w:rsid w:val="005A79FF"/>
    <w:rsid w:val="005A7B1D"/>
    <w:rsid w:val="005A7F0B"/>
    <w:rsid w:val="005B016C"/>
    <w:rsid w:val="005B04D3"/>
    <w:rsid w:val="005B110F"/>
    <w:rsid w:val="005B1755"/>
    <w:rsid w:val="005B1937"/>
    <w:rsid w:val="005B1F89"/>
    <w:rsid w:val="005B219C"/>
    <w:rsid w:val="005B21E7"/>
    <w:rsid w:val="005B22C5"/>
    <w:rsid w:val="005B2340"/>
    <w:rsid w:val="005B2717"/>
    <w:rsid w:val="005B2A75"/>
    <w:rsid w:val="005B383A"/>
    <w:rsid w:val="005B4546"/>
    <w:rsid w:val="005B604A"/>
    <w:rsid w:val="005B69EA"/>
    <w:rsid w:val="005B7747"/>
    <w:rsid w:val="005B78BE"/>
    <w:rsid w:val="005C01E7"/>
    <w:rsid w:val="005C1539"/>
    <w:rsid w:val="005C1CD2"/>
    <w:rsid w:val="005C1FB1"/>
    <w:rsid w:val="005C23FF"/>
    <w:rsid w:val="005C2A1E"/>
    <w:rsid w:val="005C2EF0"/>
    <w:rsid w:val="005C3000"/>
    <w:rsid w:val="005C37F5"/>
    <w:rsid w:val="005C415B"/>
    <w:rsid w:val="005C4790"/>
    <w:rsid w:val="005C4B84"/>
    <w:rsid w:val="005C4C2F"/>
    <w:rsid w:val="005C6295"/>
    <w:rsid w:val="005C637E"/>
    <w:rsid w:val="005C64C4"/>
    <w:rsid w:val="005D006C"/>
    <w:rsid w:val="005D04D8"/>
    <w:rsid w:val="005D172C"/>
    <w:rsid w:val="005D18A3"/>
    <w:rsid w:val="005D210D"/>
    <w:rsid w:val="005D2D24"/>
    <w:rsid w:val="005D3035"/>
    <w:rsid w:val="005D37D3"/>
    <w:rsid w:val="005D3D29"/>
    <w:rsid w:val="005D41B6"/>
    <w:rsid w:val="005D497A"/>
    <w:rsid w:val="005D4B48"/>
    <w:rsid w:val="005D521C"/>
    <w:rsid w:val="005D5D43"/>
    <w:rsid w:val="005D5FDF"/>
    <w:rsid w:val="005D6008"/>
    <w:rsid w:val="005D6216"/>
    <w:rsid w:val="005D638B"/>
    <w:rsid w:val="005D6581"/>
    <w:rsid w:val="005D705E"/>
    <w:rsid w:val="005D741D"/>
    <w:rsid w:val="005D755E"/>
    <w:rsid w:val="005E004D"/>
    <w:rsid w:val="005E04E4"/>
    <w:rsid w:val="005E0795"/>
    <w:rsid w:val="005E10C4"/>
    <w:rsid w:val="005E23CD"/>
    <w:rsid w:val="005E2E95"/>
    <w:rsid w:val="005E34CA"/>
    <w:rsid w:val="005E35B1"/>
    <w:rsid w:val="005E55B0"/>
    <w:rsid w:val="005E560B"/>
    <w:rsid w:val="005E5D56"/>
    <w:rsid w:val="005E6034"/>
    <w:rsid w:val="005E626C"/>
    <w:rsid w:val="005E6DAB"/>
    <w:rsid w:val="005F070F"/>
    <w:rsid w:val="005F0F37"/>
    <w:rsid w:val="005F137E"/>
    <w:rsid w:val="005F18BD"/>
    <w:rsid w:val="005F196D"/>
    <w:rsid w:val="005F1AF2"/>
    <w:rsid w:val="005F1CE6"/>
    <w:rsid w:val="005F2481"/>
    <w:rsid w:val="005F2AB4"/>
    <w:rsid w:val="005F3872"/>
    <w:rsid w:val="005F3F63"/>
    <w:rsid w:val="005F4E00"/>
    <w:rsid w:val="005F5D85"/>
    <w:rsid w:val="005F5FA6"/>
    <w:rsid w:val="005F6B44"/>
    <w:rsid w:val="005F6B83"/>
    <w:rsid w:val="005F7551"/>
    <w:rsid w:val="005F7E7E"/>
    <w:rsid w:val="006006E4"/>
    <w:rsid w:val="00600CFB"/>
    <w:rsid w:val="00602BC5"/>
    <w:rsid w:val="00602DA7"/>
    <w:rsid w:val="0060302E"/>
    <w:rsid w:val="00603270"/>
    <w:rsid w:val="00603282"/>
    <w:rsid w:val="00603584"/>
    <w:rsid w:val="0060471A"/>
    <w:rsid w:val="0060473B"/>
    <w:rsid w:val="00604AA7"/>
    <w:rsid w:val="0060569B"/>
    <w:rsid w:val="00605B96"/>
    <w:rsid w:val="00606B0E"/>
    <w:rsid w:val="00607383"/>
    <w:rsid w:val="00610508"/>
    <w:rsid w:val="006105FC"/>
    <w:rsid w:val="00610F3D"/>
    <w:rsid w:val="00610FD2"/>
    <w:rsid w:val="0061111B"/>
    <w:rsid w:val="00611D1D"/>
    <w:rsid w:val="0061280E"/>
    <w:rsid w:val="006128BC"/>
    <w:rsid w:val="006138EB"/>
    <w:rsid w:val="006143B6"/>
    <w:rsid w:val="006158C9"/>
    <w:rsid w:val="0061673F"/>
    <w:rsid w:val="00617C16"/>
    <w:rsid w:val="00617C86"/>
    <w:rsid w:val="00617CFB"/>
    <w:rsid w:val="006223EC"/>
    <w:rsid w:val="00622ABD"/>
    <w:rsid w:val="00623B9C"/>
    <w:rsid w:val="00624C42"/>
    <w:rsid w:val="00625ECC"/>
    <w:rsid w:val="00626CA1"/>
    <w:rsid w:val="00627338"/>
    <w:rsid w:val="00627A55"/>
    <w:rsid w:val="00627C0A"/>
    <w:rsid w:val="00630EA6"/>
    <w:rsid w:val="00630F75"/>
    <w:rsid w:val="0063166B"/>
    <w:rsid w:val="00631C5B"/>
    <w:rsid w:val="00631F6A"/>
    <w:rsid w:val="00632135"/>
    <w:rsid w:val="006325F3"/>
    <w:rsid w:val="00632AD6"/>
    <w:rsid w:val="00632D8E"/>
    <w:rsid w:val="006330BD"/>
    <w:rsid w:val="00633348"/>
    <w:rsid w:val="00633606"/>
    <w:rsid w:val="00634353"/>
    <w:rsid w:val="0063453F"/>
    <w:rsid w:val="00635592"/>
    <w:rsid w:val="0063569E"/>
    <w:rsid w:val="006357CD"/>
    <w:rsid w:val="006358BB"/>
    <w:rsid w:val="00635B8F"/>
    <w:rsid w:val="006367D4"/>
    <w:rsid w:val="00636CEA"/>
    <w:rsid w:val="00637A00"/>
    <w:rsid w:val="00637CA9"/>
    <w:rsid w:val="00640715"/>
    <w:rsid w:val="00640DFA"/>
    <w:rsid w:val="006414AE"/>
    <w:rsid w:val="00641C63"/>
    <w:rsid w:val="00642800"/>
    <w:rsid w:val="00643239"/>
    <w:rsid w:val="00643C6F"/>
    <w:rsid w:val="00644022"/>
    <w:rsid w:val="006443AF"/>
    <w:rsid w:val="006445AC"/>
    <w:rsid w:val="006453CD"/>
    <w:rsid w:val="006453D8"/>
    <w:rsid w:val="00645DE8"/>
    <w:rsid w:val="006465B9"/>
    <w:rsid w:val="00647BB5"/>
    <w:rsid w:val="00647F71"/>
    <w:rsid w:val="0065081F"/>
    <w:rsid w:val="00650964"/>
    <w:rsid w:val="00650AF2"/>
    <w:rsid w:val="00650B11"/>
    <w:rsid w:val="00650CAB"/>
    <w:rsid w:val="00651F56"/>
    <w:rsid w:val="00653768"/>
    <w:rsid w:val="006537E8"/>
    <w:rsid w:val="00654145"/>
    <w:rsid w:val="00654C55"/>
    <w:rsid w:val="00654D7A"/>
    <w:rsid w:val="0065570E"/>
    <w:rsid w:val="00655B90"/>
    <w:rsid w:val="00656075"/>
    <w:rsid w:val="006562DA"/>
    <w:rsid w:val="006564AB"/>
    <w:rsid w:val="00656EA4"/>
    <w:rsid w:val="0065776A"/>
    <w:rsid w:val="00657BE2"/>
    <w:rsid w:val="00660D27"/>
    <w:rsid w:val="006612BE"/>
    <w:rsid w:val="0066145D"/>
    <w:rsid w:val="00661507"/>
    <w:rsid w:val="00661918"/>
    <w:rsid w:val="006624AC"/>
    <w:rsid w:val="006624BD"/>
    <w:rsid w:val="006630A4"/>
    <w:rsid w:val="006655E1"/>
    <w:rsid w:val="0066577E"/>
    <w:rsid w:val="00665A72"/>
    <w:rsid w:val="00666560"/>
    <w:rsid w:val="006673D4"/>
    <w:rsid w:val="006675E9"/>
    <w:rsid w:val="0067000B"/>
    <w:rsid w:val="00670983"/>
    <w:rsid w:val="00671010"/>
    <w:rsid w:val="0067145A"/>
    <w:rsid w:val="00671730"/>
    <w:rsid w:val="00671E37"/>
    <w:rsid w:val="00673AA3"/>
    <w:rsid w:val="006749D2"/>
    <w:rsid w:val="00674C4F"/>
    <w:rsid w:val="00676263"/>
    <w:rsid w:val="006762C6"/>
    <w:rsid w:val="0067664A"/>
    <w:rsid w:val="00676D11"/>
    <w:rsid w:val="00676D14"/>
    <w:rsid w:val="00680FB3"/>
    <w:rsid w:val="0068126D"/>
    <w:rsid w:val="00681A2E"/>
    <w:rsid w:val="00681C27"/>
    <w:rsid w:val="00682006"/>
    <w:rsid w:val="00682417"/>
    <w:rsid w:val="006824EB"/>
    <w:rsid w:val="00683A7A"/>
    <w:rsid w:val="00684745"/>
    <w:rsid w:val="006848AE"/>
    <w:rsid w:val="006854A8"/>
    <w:rsid w:val="006857B3"/>
    <w:rsid w:val="00685830"/>
    <w:rsid w:val="00685CB0"/>
    <w:rsid w:val="00685EEC"/>
    <w:rsid w:val="006911F8"/>
    <w:rsid w:val="00691D3B"/>
    <w:rsid w:val="00691EAA"/>
    <w:rsid w:val="0069247A"/>
    <w:rsid w:val="006927C1"/>
    <w:rsid w:val="00692D67"/>
    <w:rsid w:val="00693533"/>
    <w:rsid w:val="006948C2"/>
    <w:rsid w:val="006A0BF3"/>
    <w:rsid w:val="006A100A"/>
    <w:rsid w:val="006A27A1"/>
    <w:rsid w:val="006A2995"/>
    <w:rsid w:val="006A3629"/>
    <w:rsid w:val="006A36E0"/>
    <w:rsid w:val="006A3BA2"/>
    <w:rsid w:val="006A4FDB"/>
    <w:rsid w:val="006A511F"/>
    <w:rsid w:val="006A55D1"/>
    <w:rsid w:val="006A6522"/>
    <w:rsid w:val="006A6CF5"/>
    <w:rsid w:val="006A6FE9"/>
    <w:rsid w:val="006A779C"/>
    <w:rsid w:val="006B01BB"/>
    <w:rsid w:val="006B08D1"/>
    <w:rsid w:val="006B0BFA"/>
    <w:rsid w:val="006B1B69"/>
    <w:rsid w:val="006B2082"/>
    <w:rsid w:val="006B262B"/>
    <w:rsid w:val="006B2CAC"/>
    <w:rsid w:val="006B32B1"/>
    <w:rsid w:val="006B51B8"/>
    <w:rsid w:val="006B51ED"/>
    <w:rsid w:val="006B5F8A"/>
    <w:rsid w:val="006B61B9"/>
    <w:rsid w:val="006B621A"/>
    <w:rsid w:val="006B6544"/>
    <w:rsid w:val="006B68B6"/>
    <w:rsid w:val="006B6DE6"/>
    <w:rsid w:val="006B7560"/>
    <w:rsid w:val="006C0039"/>
    <w:rsid w:val="006C06E3"/>
    <w:rsid w:val="006C09CF"/>
    <w:rsid w:val="006C1FBF"/>
    <w:rsid w:val="006C1FD2"/>
    <w:rsid w:val="006C20B7"/>
    <w:rsid w:val="006C2E70"/>
    <w:rsid w:val="006C374E"/>
    <w:rsid w:val="006C3768"/>
    <w:rsid w:val="006C37CA"/>
    <w:rsid w:val="006C3877"/>
    <w:rsid w:val="006C3F6D"/>
    <w:rsid w:val="006C580C"/>
    <w:rsid w:val="006C72EE"/>
    <w:rsid w:val="006C7BA1"/>
    <w:rsid w:val="006D0548"/>
    <w:rsid w:val="006D0AA0"/>
    <w:rsid w:val="006D0B68"/>
    <w:rsid w:val="006D262B"/>
    <w:rsid w:val="006D2D0A"/>
    <w:rsid w:val="006D393C"/>
    <w:rsid w:val="006D3948"/>
    <w:rsid w:val="006D3D82"/>
    <w:rsid w:val="006D3EDA"/>
    <w:rsid w:val="006D4077"/>
    <w:rsid w:val="006D412D"/>
    <w:rsid w:val="006D420B"/>
    <w:rsid w:val="006D4A29"/>
    <w:rsid w:val="006D4F65"/>
    <w:rsid w:val="006D56BB"/>
    <w:rsid w:val="006D5C87"/>
    <w:rsid w:val="006D6CD9"/>
    <w:rsid w:val="006D7F0D"/>
    <w:rsid w:val="006E0F1D"/>
    <w:rsid w:val="006E1869"/>
    <w:rsid w:val="006E2102"/>
    <w:rsid w:val="006E38CE"/>
    <w:rsid w:val="006E439E"/>
    <w:rsid w:val="006E44F8"/>
    <w:rsid w:val="006E60A4"/>
    <w:rsid w:val="006E6AA7"/>
    <w:rsid w:val="006E741E"/>
    <w:rsid w:val="006E79E3"/>
    <w:rsid w:val="006F0093"/>
    <w:rsid w:val="006F023F"/>
    <w:rsid w:val="006F0AC8"/>
    <w:rsid w:val="006F13FC"/>
    <w:rsid w:val="006F1662"/>
    <w:rsid w:val="006F2229"/>
    <w:rsid w:val="006F23F1"/>
    <w:rsid w:val="006F2AA0"/>
    <w:rsid w:val="006F3501"/>
    <w:rsid w:val="006F3CBE"/>
    <w:rsid w:val="006F4234"/>
    <w:rsid w:val="006F5A3D"/>
    <w:rsid w:val="006F60E7"/>
    <w:rsid w:val="006F6267"/>
    <w:rsid w:val="006F65DE"/>
    <w:rsid w:val="006F675C"/>
    <w:rsid w:val="006F6A76"/>
    <w:rsid w:val="006F6C73"/>
    <w:rsid w:val="006F7DB4"/>
    <w:rsid w:val="006F7E06"/>
    <w:rsid w:val="00700A3F"/>
    <w:rsid w:val="00700B44"/>
    <w:rsid w:val="00702800"/>
    <w:rsid w:val="00702DE8"/>
    <w:rsid w:val="007038AF"/>
    <w:rsid w:val="00704800"/>
    <w:rsid w:val="00706BF8"/>
    <w:rsid w:val="00707832"/>
    <w:rsid w:val="00707F62"/>
    <w:rsid w:val="0071094D"/>
    <w:rsid w:val="00710E49"/>
    <w:rsid w:val="007111EF"/>
    <w:rsid w:val="007112D6"/>
    <w:rsid w:val="00711AA3"/>
    <w:rsid w:val="00712DBB"/>
    <w:rsid w:val="007146C5"/>
    <w:rsid w:val="007146D2"/>
    <w:rsid w:val="0071476F"/>
    <w:rsid w:val="00715DE5"/>
    <w:rsid w:val="007168F8"/>
    <w:rsid w:val="0071749E"/>
    <w:rsid w:val="007177D3"/>
    <w:rsid w:val="00717F8E"/>
    <w:rsid w:val="007201DB"/>
    <w:rsid w:val="007208D6"/>
    <w:rsid w:val="00720F90"/>
    <w:rsid w:val="007217E3"/>
    <w:rsid w:val="00722440"/>
    <w:rsid w:val="00722CC1"/>
    <w:rsid w:val="0072351D"/>
    <w:rsid w:val="0072355A"/>
    <w:rsid w:val="00723AEE"/>
    <w:rsid w:val="007240C9"/>
    <w:rsid w:val="00725108"/>
    <w:rsid w:val="0072648E"/>
    <w:rsid w:val="007267AB"/>
    <w:rsid w:val="0072692C"/>
    <w:rsid w:val="0072699C"/>
    <w:rsid w:val="007274F0"/>
    <w:rsid w:val="00727A92"/>
    <w:rsid w:val="00730AF4"/>
    <w:rsid w:val="00730FE9"/>
    <w:rsid w:val="0073141D"/>
    <w:rsid w:val="00731FAE"/>
    <w:rsid w:val="0073263A"/>
    <w:rsid w:val="00732E63"/>
    <w:rsid w:val="00732EB6"/>
    <w:rsid w:val="00732F31"/>
    <w:rsid w:val="00733367"/>
    <w:rsid w:val="00736810"/>
    <w:rsid w:val="00736B43"/>
    <w:rsid w:val="00736E2E"/>
    <w:rsid w:val="00736F1C"/>
    <w:rsid w:val="00736F8F"/>
    <w:rsid w:val="0073702F"/>
    <w:rsid w:val="00737795"/>
    <w:rsid w:val="00737858"/>
    <w:rsid w:val="007412F9"/>
    <w:rsid w:val="007413D7"/>
    <w:rsid w:val="007417FF"/>
    <w:rsid w:val="00742104"/>
    <w:rsid w:val="00743922"/>
    <w:rsid w:val="00743D66"/>
    <w:rsid w:val="00744420"/>
    <w:rsid w:val="0074442A"/>
    <w:rsid w:val="007444A7"/>
    <w:rsid w:val="00745338"/>
    <w:rsid w:val="007469A3"/>
    <w:rsid w:val="00746B8A"/>
    <w:rsid w:val="007475EA"/>
    <w:rsid w:val="00750061"/>
    <w:rsid w:val="0075069B"/>
    <w:rsid w:val="00750A6A"/>
    <w:rsid w:val="007514AC"/>
    <w:rsid w:val="007523CC"/>
    <w:rsid w:val="00752450"/>
    <w:rsid w:val="00752503"/>
    <w:rsid w:val="00752721"/>
    <w:rsid w:val="00752831"/>
    <w:rsid w:val="00752F23"/>
    <w:rsid w:val="0075356A"/>
    <w:rsid w:val="00753C87"/>
    <w:rsid w:val="00753CB8"/>
    <w:rsid w:val="00753F6F"/>
    <w:rsid w:val="00754730"/>
    <w:rsid w:val="00754885"/>
    <w:rsid w:val="007550F7"/>
    <w:rsid w:val="007559B6"/>
    <w:rsid w:val="00755C04"/>
    <w:rsid w:val="007561B3"/>
    <w:rsid w:val="007566EE"/>
    <w:rsid w:val="00756788"/>
    <w:rsid w:val="007575B1"/>
    <w:rsid w:val="00757A31"/>
    <w:rsid w:val="00757DB9"/>
    <w:rsid w:val="007605CB"/>
    <w:rsid w:val="00760669"/>
    <w:rsid w:val="007607BC"/>
    <w:rsid w:val="0076092D"/>
    <w:rsid w:val="007609A3"/>
    <w:rsid w:val="00761576"/>
    <w:rsid w:val="00761C4A"/>
    <w:rsid w:val="00761C77"/>
    <w:rsid w:val="00763B07"/>
    <w:rsid w:val="007644E7"/>
    <w:rsid w:val="0076459D"/>
    <w:rsid w:val="007658D1"/>
    <w:rsid w:val="00765AFE"/>
    <w:rsid w:val="00765E26"/>
    <w:rsid w:val="00765E6E"/>
    <w:rsid w:val="00765F06"/>
    <w:rsid w:val="0076793E"/>
    <w:rsid w:val="00767A89"/>
    <w:rsid w:val="00767C4C"/>
    <w:rsid w:val="00770216"/>
    <w:rsid w:val="0077021A"/>
    <w:rsid w:val="00770278"/>
    <w:rsid w:val="0077032C"/>
    <w:rsid w:val="00770823"/>
    <w:rsid w:val="00770A7A"/>
    <w:rsid w:val="00770D0C"/>
    <w:rsid w:val="00771454"/>
    <w:rsid w:val="00771899"/>
    <w:rsid w:val="0077190F"/>
    <w:rsid w:val="0077199D"/>
    <w:rsid w:val="00771A67"/>
    <w:rsid w:val="00771DCE"/>
    <w:rsid w:val="007724F7"/>
    <w:rsid w:val="00772698"/>
    <w:rsid w:val="00772795"/>
    <w:rsid w:val="00772B6A"/>
    <w:rsid w:val="00773016"/>
    <w:rsid w:val="0077344C"/>
    <w:rsid w:val="0077346B"/>
    <w:rsid w:val="00773A40"/>
    <w:rsid w:val="0077439F"/>
    <w:rsid w:val="00774684"/>
    <w:rsid w:val="00774914"/>
    <w:rsid w:val="0077499F"/>
    <w:rsid w:val="00774A92"/>
    <w:rsid w:val="00774CB4"/>
    <w:rsid w:val="00774E5F"/>
    <w:rsid w:val="00776565"/>
    <w:rsid w:val="00776B82"/>
    <w:rsid w:val="007807F8"/>
    <w:rsid w:val="007819D8"/>
    <w:rsid w:val="00781D22"/>
    <w:rsid w:val="00781F9E"/>
    <w:rsid w:val="007821E8"/>
    <w:rsid w:val="0078274A"/>
    <w:rsid w:val="007829C8"/>
    <w:rsid w:val="00782C79"/>
    <w:rsid w:val="00783196"/>
    <w:rsid w:val="007838DF"/>
    <w:rsid w:val="007843B0"/>
    <w:rsid w:val="00784A0B"/>
    <w:rsid w:val="007852D2"/>
    <w:rsid w:val="00785DC4"/>
    <w:rsid w:val="007864B0"/>
    <w:rsid w:val="00786525"/>
    <w:rsid w:val="00786BBE"/>
    <w:rsid w:val="0078762F"/>
    <w:rsid w:val="00787DA0"/>
    <w:rsid w:val="00790F4F"/>
    <w:rsid w:val="00791168"/>
    <w:rsid w:val="0079188B"/>
    <w:rsid w:val="00791A57"/>
    <w:rsid w:val="007927DC"/>
    <w:rsid w:val="00792A24"/>
    <w:rsid w:val="00793A13"/>
    <w:rsid w:val="00793BA8"/>
    <w:rsid w:val="00793ED5"/>
    <w:rsid w:val="007942F0"/>
    <w:rsid w:val="007950A7"/>
    <w:rsid w:val="007969A2"/>
    <w:rsid w:val="00796CD8"/>
    <w:rsid w:val="00797449"/>
    <w:rsid w:val="007A02C8"/>
    <w:rsid w:val="007A0DC2"/>
    <w:rsid w:val="007A10EE"/>
    <w:rsid w:val="007A1369"/>
    <w:rsid w:val="007A142D"/>
    <w:rsid w:val="007A186D"/>
    <w:rsid w:val="007A1B01"/>
    <w:rsid w:val="007A1B62"/>
    <w:rsid w:val="007A1D8A"/>
    <w:rsid w:val="007A22D2"/>
    <w:rsid w:val="007A29F5"/>
    <w:rsid w:val="007A2DA2"/>
    <w:rsid w:val="007A47D6"/>
    <w:rsid w:val="007A4815"/>
    <w:rsid w:val="007A4A4A"/>
    <w:rsid w:val="007A52F9"/>
    <w:rsid w:val="007A5828"/>
    <w:rsid w:val="007A59F8"/>
    <w:rsid w:val="007A66AB"/>
    <w:rsid w:val="007A6A3E"/>
    <w:rsid w:val="007A6C34"/>
    <w:rsid w:val="007A6D63"/>
    <w:rsid w:val="007A6E25"/>
    <w:rsid w:val="007A7FCD"/>
    <w:rsid w:val="007B076B"/>
    <w:rsid w:val="007B2A11"/>
    <w:rsid w:val="007B345C"/>
    <w:rsid w:val="007B3581"/>
    <w:rsid w:val="007B37C4"/>
    <w:rsid w:val="007B3A32"/>
    <w:rsid w:val="007B4638"/>
    <w:rsid w:val="007B4ED1"/>
    <w:rsid w:val="007B5534"/>
    <w:rsid w:val="007B5F87"/>
    <w:rsid w:val="007B60DF"/>
    <w:rsid w:val="007B6EA3"/>
    <w:rsid w:val="007B70A3"/>
    <w:rsid w:val="007B7566"/>
    <w:rsid w:val="007B7AB6"/>
    <w:rsid w:val="007B7ADD"/>
    <w:rsid w:val="007C0049"/>
    <w:rsid w:val="007C04DB"/>
    <w:rsid w:val="007C050C"/>
    <w:rsid w:val="007C0B5E"/>
    <w:rsid w:val="007C17D4"/>
    <w:rsid w:val="007C1EF8"/>
    <w:rsid w:val="007C1EFC"/>
    <w:rsid w:val="007C213A"/>
    <w:rsid w:val="007C3417"/>
    <w:rsid w:val="007C43E0"/>
    <w:rsid w:val="007C49E2"/>
    <w:rsid w:val="007C4EBA"/>
    <w:rsid w:val="007C54B3"/>
    <w:rsid w:val="007C5CD5"/>
    <w:rsid w:val="007C5E89"/>
    <w:rsid w:val="007C5FCD"/>
    <w:rsid w:val="007C6BE3"/>
    <w:rsid w:val="007C7133"/>
    <w:rsid w:val="007C7807"/>
    <w:rsid w:val="007D0D16"/>
    <w:rsid w:val="007D1355"/>
    <w:rsid w:val="007D1E60"/>
    <w:rsid w:val="007D2372"/>
    <w:rsid w:val="007D2754"/>
    <w:rsid w:val="007D3118"/>
    <w:rsid w:val="007D3B54"/>
    <w:rsid w:val="007D3B58"/>
    <w:rsid w:val="007D3FB0"/>
    <w:rsid w:val="007D4D6F"/>
    <w:rsid w:val="007D5A27"/>
    <w:rsid w:val="007D75D0"/>
    <w:rsid w:val="007D76E3"/>
    <w:rsid w:val="007D7B17"/>
    <w:rsid w:val="007D7CF2"/>
    <w:rsid w:val="007E00C9"/>
    <w:rsid w:val="007E055F"/>
    <w:rsid w:val="007E0AAA"/>
    <w:rsid w:val="007E17EA"/>
    <w:rsid w:val="007E1CE6"/>
    <w:rsid w:val="007E2129"/>
    <w:rsid w:val="007E2E97"/>
    <w:rsid w:val="007E2F3F"/>
    <w:rsid w:val="007E3190"/>
    <w:rsid w:val="007E33AD"/>
    <w:rsid w:val="007E3C42"/>
    <w:rsid w:val="007E4EC3"/>
    <w:rsid w:val="007E5817"/>
    <w:rsid w:val="007E58BB"/>
    <w:rsid w:val="007E5A3B"/>
    <w:rsid w:val="007E5C93"/>
    <w:rsid w:val="007E75F8"/>
    <w:rsid w:val="007F1599"/>
    <w:rsid w:val="007F1AC6"/>
    <w:rsid w:val="007F1FA4"/>
    <w:rsid w:val="007F29F7"/>
    <w:rsid w:val="007F2B7C"/>
    <w:rsid w:val="007F2BE5"/>
    <w:rsid w:val="007F2D4D"/>
    <w:rsid w:val="007F4A8F"/>
    <w:rsid w:val="007F52F1"/>
    <w:rsid w:val="007F5A53"/>
    <w:rsid w:val="007F5DB5"/>
    <w:rsid w:val="007F6B99"/>
    <w:rsid w:val="007F6EC1"/>
    <w:rsid w:val="007F7711"/>
    <w:rsid w:val="007F7903"/>
    <w:rsid w:val="007F7956"/>
    <w:rsid w:val="007F7CDA"/>
    <w:rsid w:val="007F7D90"/>
    <w:rsid w:val="007F7EA1"/>
    <w:rsid w:val="00800B53"/>
    <w:rsid w:val="00801D3D"/>
    <w:rsid w:val="00802406"/>
    <w:rsid w:val="00802AF7"/>
    <w:rsid w:val="00802B6A"/>
    <w:rsid w:val="008035E5"/>
    <w:rsid w:val="00804045"/>
    <w:rsid w:val="00804163"/>
    <w:rsid w:val="008046A3"/>
    <w:rsid w:val="00804934"/>
    <w:rsid w:val="00806B40"/>
    <w:rsid w:val="00806C81"/>
    <w:rsid w:val="00806CA0"/>
    <w:rsid w:val="00807C6F"/>
    <w:rsid w:val="00811971"/>
    <w:rsid w:val="0081252E"/>
    <w:rsid w:val="00813F47"/>
    <w:rsid w:val="00813F70"/>
    <w:rsid w:val="008149BD"/>
    <w:rsid w:val="008149CF"/>
    <w:rsid w:val="00814EF2"/>
    <w:rsid w:val="00815825"/>
    <w:rsid w:val="00815837"/>
    <w:rsid w:val="00815CFA"/>
    <w:rsid w:val="00816041"/>
    <w:rsid w:val="008166F7"/>
    <w:rsid w:val="0081787B"/>
    <w:rsid w:val="00817CEB"/>
    <w:rsid w:val="008202C8"/>
    <w:rsid w:val="00820311"/>
    <w:rsid w:val="008214D4"/>
    <w:rsid w:val="00821A80"/>
    <w:rsid w:val="008225D7"/>
    <w:rsid w:val="00822C15"/>
    <w:rsid w:val="0082385C"/>
    <w:rsid w:val="00823863"/>
    <w:rsid w:val="00823B42"/>
    <w:rsid w:val="00824062"/>
    <w:rsid w:val="00824263"/>
    <w:rsid w:val="00824432"/>
    <w:rsid w:val="008245C1"/>
    <w:rsid w:val="00825663"/>
    <w:rsid w:val="00826412"/>
    <w:rsid w:val="0082691B"/>
    <w:rsid w:val="00826CAF"/>
    <w:rsid w:val="00826D1D"/>
    <w:rsid w:val="008279CF"/>
    <w:rsid w:val="00830399"/>
    <w:rsid w:val="008303E4"/>
    <w:rsid w:val="008307ED"/>
    <w:rsid w:val="00830AA5"/>
    <w:rsid w:val="00830C4B"/>
    <w:rsid w:val="00830D4B"/>
    <w:rsid w:val="00830F40"/>
    <w:rsid w:val="00831451"/>
    <w:rsid w:val="008322F2"/>
    <w:rsid w:val="00832B7C"/>
    <w:rsid w:val="00833AC3"/>
    <w:rsid w:val="00833E85"/>
    <w:rsid w:val="008356C5"/>
    <w:rsid w:val="00835D44"/>
    <w:rsid w:val="00835F54"/>
    <w:rsid w:val="00840891"/>
    <w:rsid w:val="00840A1D"/>
    <w:rsid w:val="00840A72"/>
    <w:rsid w:val="008410ED"/>
    <w:rsid w:val="00841837"/>
    <w:rsid w:val="008437A7"/>
    <w:rsid w:val="008439E7"/>
    <w:rsid w:val="00843C43"/>
    <w:rsid w:val="00843D87"/>
    <w:rsid w:val="00844701"/>
    <w:rsid w:val="008454A5"/>
    <w:rsid w:val="00845786"/>
    <w:rsid w:val="00845A66"/>
    <w:rsid w:val="00845F8A"/>
    <w:rsid w:val="00846304"/>
    <w:rsid w:val="008468F3"/>
    <w:rsid w:val="00847011"/>
    <w:rsid w:val="00847495"/>
    <w:rsid w:val="008475EB"/>
    <w:rsid w:val="008508E8"/>
    <w:rsid w:val="00850E44"/>
    <w:rsid w:val="00850F0B"/>
    <w:rsid w:val="00850FF9"/>
    <w:rsid w:val="00851117"/>
    <w:rsid w:val="00851DAD"/>
    <w:rsid w:val="00852026"/>
    <w:rsid w:val="00852364"/>
    <w:rsid w:val="00852708"/>
    <w:rsid w:val="00852933"/>
    <w:rsid w:val="008536A5"/>
    <w:rsid w:val="00853852"/>
    <w:rsid w:val="00854157"/>
    <w:rsid w:val="00854F32"/>
    <w:rsid w:val="008550A3"/>
    <w:rsid w:val="0085514B"/>
    <w:rsid w:val="008557ED"/>
    <w:rsid w:val="00855CC0"/>
    <w:rsid w:val="00855FE1"/>
    <w:rsid w:val="00860884"/>
    <w:rsid w:val="00860F0C"/>
    <w:rsid w:val="00861BE1"/>
    <w:rsid w:val="00861D92"/>
    <w:rsid w:val="008626D4"/>
    <w:rsid w:val="00862915"/>
    <w:rsid w:val="00862A6A"/>
    <w:rsid w:val="008632B8"/>
    <w:rsid w:val="0086458D"/>
    <w:rsid w:val="00865019"/>
    <w:rsid w:val="00865110"/>
    <w:rsid w:val="0086599A"/>
    <w:rsid w:val="00865B96"/>
    <w:rsid w:val="00865FAE"/>
    <w:rsid w:val="0086622D"/>
    <w:rsid w:val="00867C67"/>
    <w:rsid w:val="008706EC"/>
    <w:rsid w:val="00870738"/>
    <w:rsid w:val="008708A5"/>
    <w:rsid w:val="00871015"/>
    <w:rsid w:val="00871269"/>
    <w:rsid w:val="008717B5"/>
    <w:rsid w:val="00871DAF"/>
    <w:rsid w:val="00871DE2"/>
    <w:rsid w:val="008721C5"/>
    <w:rsid w:val="008723AC"/>
    <w:rsid w:val="00872429"/>
    <w:rsid w:val="00872B76"/>
    <w:rsid w:val="00872F8E"/>
    <w:rsid w:val="00873872"/>
    <w:rsid w:val="0087389F"/>
    <w:rsid w:val="008743D9"/>
    <w:rsid w:val="00874559"/>
    <w:rsid w:val="008746D4"/>
    <w:rsid w:val="008747C2"/>
    <w:rsid w:val="00874946"/>
    <w:rsid w:val="00874B3F"/>
    <w:rsid w:val="00874FB8"/>
    <w:rsid w:val="0087645B"/>
    <w:rsid w:val="008764F1"/>
    <w:rsid w:val="00876B86"/>
    <w:rsid w:val="00880271"/>
    <w:rsid w:val="00880ED1"/>
    <w:rsid w:val="00880F11"/>
    <w:rsid w:val="00881007"/>
    <w:rsid w:val="00881109"/>
    <w:rsid w:val="008814AD"/>
    <w:rsid w:val="0088162A"/>
    <w:rsid w:val="008822BE"/>
    <w:rsid w:val="00882CA5"/>
    <w:rsid w:val="00882CDB"/>
    <w:rsid w:val="008831D4"/>
    <w:rsid w:val="0088320C"/>
    <w:rsid w:val="0088390F"/>
    <w:rsid w:val="0088432B"/>
    <w:rsid w:val="00884413"/>
    <w:rsid w:val="0088470B"/>
    <w:rsid w:val="00884AC5"/>
    <w:rsid w:val="008852CE"/>
    <w:rsid w:val="008853ED"/>
    <w:rsid w:val="00885A9D"/>
    <w:rsid w:val="00886146"/>
    <w:rsid w:val="00886501"/>
    <w:rsid w:val="008865B6"/>
    <w:rsid w:val="008867C8"/>
    <w:rsid w:val="00886C2C"/>
    <w:rsid w:val="00886E78"/>
    <w:rsid w:val="00887C4C"/>
    <w:rsid w:val="0089049B"/>
    <w:rsid w:val="008904AD"/>
    <w:rsid w:val="008904D6"/>
    <w:rsid w:val="00891805"/>
    <w:rsid w:val="00891FB0"/>
    <w:rsid w:val="00892D52"/>
    <w:rsid w:val="0089348D"/>
    <w:rsid w:val="008934B5"/>
    <w:rsid w:val="00894396"/>
    <w:rsid w:val="00894D37"/>
    <w:rsid w:val="00895159"/>
    <w:rsid w:val="008956DC"/>
    <w:rsid w:val="008958B6"/>
    <w:rsid w:val="0089631C"/>
    <w:rsid w:val="008A002A"/>
    <w:rsid w:val="008A0BB7"/>
    <w:rsid w:val="008A0D00"/>
    <w:rsid w:val="008A0DB5"/>
    <w:rsid w:val="008A0FEA"/>
    <w:rsid w:val="008A2494"/>
    <w:rsid w:val="008A26ED"/>
    <w:rsid w:val="008A32F5"/>
    <w:rsid w:val="008A38F4"/>
    <w:rsid w:val="008A40E9"/>
    <w:rsid w:val="008A4333"/>
    <w:rsid w:val="008A4747"/>
    <w:rsid w:val="008A5E9C"/>
    <w:rsid w:val="008A61A4"/>
    <w:rsid w:val="008A632E"/>
    <w:rsid w:val="008A6865"/>
    <w:rsid w:val="008A6EFF"/>
    <w:rsid w:val="008A73DA"/>
    <w:rsid w:val="008A73F3"/>
    <w:rsid w:val="008B0088"/>
    <w:rsid w:val="008B1558"/>
    <w:rsid w:val="008B1F7B"/>
    <w:rsid w:val="008B217F"/>
    <w:rsid w:val="008B37A0"/>
    <w:rsid w:val="008B4456"/>
    <w:rsid w:val="008B4FFF"/>
    <w:rsid w:val="008B57FB"/>
    <w:rsid w:val="008B5F8F"/>
    <w:rsid w:val="008B6B4B"/>
    <w:rsid w:val="008B6C12"/>
    <w:rsid w:val="008B7207"/>
    <w:rsid w:val="008B79F4"/>
    <w:rsid w:val="008B7A6A"/>
    <w:rsid w:val="008C0598"/>
    <w:rsid w:val="008C0642"/>
    <w:rsid w:val="008C1647"/>
    <w:rsid w:val="008C228A"/>
    <w:rsid w:val="008C3A9C"/>
    <w:rsid w:val="008C4244"/>
    <w:rsid w:val="008C44B8"/>
    <w:rsid w:val="008C4772"/>
    <w:rsid w:val="008C4CC6"/>
    <w:rsid w:val="008C5ACC"/>
    <w:rsid w:val="008C5E08"/>
    <w:rsid w:val="008C6158"/>
    <w:rsid w:val="008C61D6"/>
    <w:rsid w:val="008C6377"/>
    <w:rsid w:val="008C6A62"/>
    <w:rsid w:val="008C6DB1"/>
    <w:rsid w:val="008C736C"/>
    <w:rsid w:val="008C791F"/>
    <w:rsid w:val="008C7C00"/>
    <w:rsid w:val="008D0C66"/>
    <w:rsid w:val="008D195F"/>
    <w:rsid w:val="008D29FE"/>
    <w:rsid w:val="008D30E8"/>
    <w:rsid w:val="008D3FF3"/>
    <w:rsid w:val="008D4F2B"/>
    <w:rsid w:val="008D5248"/>
    <w:rsid w:val="008D611E"/>
    <w:rsid w:val="008D6CAC"/>
    <w:rsid w:val="008D6EEC"/>
    <w:rsid w:val="008D7FC7"/>
    <w:rsid w:val="008E0571"/>
    <w:rsid w:val="008E09DD"/>
    <w:rsid w:val="008E0AF2"/>
    <w:rsid w:val="008E18A0"/>
    <w:rsid w:val="008E2532"/>
    <w:rsid w:val="008E2A23"/>
    <w:rsid w:val="008E3031"/>
    <w:rsid w:val="008E3049"/>
    <w:rsid w:val="008E3665"/>
    <w:rsid w:val="008E3B9F"/>
    <w:rsid w:val="008E3DBD"/>
    <w:rsid w:val="008E4ACF"/>
    <w:rsid w:val="008E577C"/>
    <w:rsid w:val="008E5CAA"/>
    <w:rsid w:val="008E60D8"/>
    <w:rsid w:val="008E69B2"/>
    <w:rsid w:val="008E6D8E"/>
    <w:rsid w:val="008E6ECF"/>
    <w:rsid w:val="008E7A89"/>
    <w:rsid w:val="008E7A8D"/>
    <w:rsid w:val="008E7C75"/>
    <w:rsid w:val="008F0D22"/>
    <w:rsid w:val="008F24CE"/>
    <w:rsid w:val="008F3246"/>
    <w:rsid w:val="008F3C29"/>
    <w:rsid w:val="008F4BEF"/>
    <w:rsid w:val="008F4F74"/>
    <w:rsid w:val="008F5220"/>
    <w:rsid w:val="008F5DEC"/>
    <w:rsid w:val="008F5E8F"/>
    <w:rsid w:val="008F5FB1"/>
    <w:rsid w:val="008F651A"/>
    <w:rsid w:val="008F6754"/>
    <w:rsid w:val="008F685B"/>
    <w:rsid w:val="008F69FA"/>
    <w:rsid w:val="008F7355"/>
    <w:rsid w:val="008F7A64"/>
    <w:rsid w:val="0090012F"/>
    <w:rsid w:val="00900172"/>
    <w:rsid w:val="00901180"/>
    <w:rsid w:val="0090149F"/>
    <w:rsid w:val="009021DB"/>
    <w:rsid w:val="009027CC"/>
    <w:rsid w:val="00902904"/>
    <w:rsid w:val="00902C73"/>
    <w:rsid w:val="009041E8"/>
    <w:rsid w:val="0090423C"/>
    <w:rsid w:val="00904671"/>
    <w:rsid w:val="00904932"/>
    <w:rsid w:val="00904E4D"/>
    <w:rsid w:val="00904ED7"/>
    <w:rsid w:val="009051C3"/>
    <w:rsid w:val="0090596C"/>
    <w:rsid w:val="009059DA"/>
    <w:rsid w:val="00907017"/>
    <w:rsid w:val="009073AE"/>
    <w:rsid w:val="00907E88"/>
    <w:rsid w:val="00910C8B"/>
    <w:rsid w:val="00911B37"/>
    <w:rsid w:val="00912B85"/>
    <w:rsid w:val="00912F16"/>
    <w:rsid w:val="00913887"/>
    <w:rsid w:val="009139E2"/>
    <w:rsid w:val="00914322"/>
    <w:rsid w:val="00914502"/>
    <w:rsid w:val="00914C45"/>
    <w:rsid w:val="00914C5D"/>
    <w:rsid w:val="00914FF5"/>
    <w:rsid w:val="0091502A"/>
    <w:rsid w:val="00916D36"/>
    <w:rsid w:val="009170B0"/>
    <w:rsid w:val="0091783D"/>
    <w:rsid w:val="00917993"/>
    <w:rsid w:val="00920E4C"/>
    <w:rsid w:val="00920F09"/>
    <w:rsid w:val="0092112D"/>
    <w:rsid w:val="00921479"/>
    <w:rsid w:val="00921639"/>
    <w:rsid w:val="009217E2"/>
    <w:rsid w:val="00921EDA"/>
    <w:rsid w:val="00922B0A"/>
    <w:rsid w:val="00922D8E"/>
    <w:rsid w:val="00922EC1"/>
    <w:rsid w:val="0092362E"/>
    <w:rsid w:val="00924804"/>
    <w:rsid w:val="009249DE"/>
    <w:rsid w:val="00924ED6"/>
    <w:rsid w:val="009260B3"/>
    <w:rsid w:val="00926446"/>
    <w:rsid w:val="00926D56"/>
    <w:rsid w:val="0092701F"/>
    <w:rsid w:val="0092709E"/>
    <w:rsid w:val="00927173"/>
    <w:rsid w:val="00927573"/>
    <w:rsid w:val="0092795F"/>
    <w:rsid w:val="00930047"/>
    <w:rsid w:val="009303A3"/>
    <w:rsid w:val="00930A4C"/>
    <w:rsid w:val="00930B08"/>
    <w:rsid w:val="009312D0"/>
    <w:rsid w:val="00931561"/>
    <w:rsid w:val="00931785"/>
    <w:rsid w:val="00931A5F"/>
    <w:rsid w:val="00931AD1"/>
    <w:rsid w:val="009322D7"/>
    <w:rsid w:val="009326CE"/>
    <w:rsid w:val="00933FD0"/>
    <w:rsid w:val="009343C0"/>
    <w:rsid w:val="009348C1"/>
    <w:rsid w:val="00934EF7"/>
    <w:rsid w:val="00935A90"/>
    <w:rsid w:val="0093649B"/>
    <w:rsid w:val="00936814"/>
    <w:rsid w:val="00936C8F"/>
    <w:rsid w:val="00940B8C"/>
    <w:rsid w:val="00940CA5"/>
    <w:rsid w:val="009416FB"/>
    <w:rsid w:val="00941893"/>
    <w:rsid w:val="00941C44"/>
    <w:rsid w:val="00942823"/>
    <w:rsid w:val="0094287F"/>
    <w:rsid w:val="00942924"/>
    <w:rsid w:val="00942C7F"/>
    <w:rsid w:val="009442B5"/>
    <w:rsid w:val="00944347"/>
    <w:rsid w:val="009446B5"/>
    <w:rsid w:val="009447B7"/>
    <w:rsid w:val="009449E9"/>
    <w:rsid w:val="00945B8C"/>
    <w:rsid w:val="00945FA7"/>
    <w:rsid w:val="00946433"/>
    <w:rsid w:val="00946B05"/>
    <w:rsid w:val="00947132"/>
    <w:rsid w:val="00950764"/>
    <w:rsid w:val="00950B64"/>
    <w:rsid w:val="00950F8A"/>
    <w:rsid w:val="00951086"/>
    <w:rsid w:val="00953476"/>
    <w:rsid w:val="00953560"/>
    <w:rsid w:val="00953B19"/>
    <w:rsid w:val="00953F01"/>
    <w:rsid w:val="009544C8"/>
    <w:rsid w:val="009545AE"/>
    <w:rsid w:val="00954BF3"/>
    <w:rsid w:val="0095591F"/>
    <w:rsid w:val="00955948"/>
    <w:rsid w:val="009566F6"/>
    <w:rsid w:val="00956C77"/>
    <w:rsid w:val="00957F06"/>
    <w:rsid w:val="00960290"/>
    <w:rsid w:val="009609A0"/>
    <w:rsid w:val="00960A95"/>
    <w:rsid w:val="00960AAE"/>
    <w:rsid w:val="00960C9E"/>
    <w:rsid w:val="0096155F"/>
    <w:rsid w:val="00962387"/>
    <w:rsid w:val="00962DCB"/>
    <w:rsid w:val="00962E5D"/>
    <w:rsid w:val="009649D5"/>
    <w:rsid w:val="00965463"/>
    <w:rsid w:val="009662FF"/>
    <w:rsid w:val="00966330"/>
    <w:rsid w:val="009663D6"/>
    <w:rsid w:val="00967695"/>
    <w:rsid w:val="00970B46"/>
    <w:rsid w:val="00970D71"/>
    <w:rsid w:val="00971730"/>
    <w:rsid w:val="00972327"/>
    <w:rsid w:val="00973F01"/>
    <w:rsid w:val="00974305"/>
    <w:rsid w:val="00974970"/>
    <w:rsid w:val="00976446"/>
    <w:rsid w:val="00976A68"/>
    <w:rsid w:val="0097714A"/>
    <w:rsid w:val="00977158"/>
    <w:rsid w:val="00977429"/>
    <w:rsid w:val="00977532"/>
    <w:rsid w:val="00977D9F"/>
    <w:rsid w:val="0098151E"/>
    <w:rsid w:val="009815ED"/>
    <w:rsid w:val="009816CF"/>
    <w:rsid w:val="00982A32"/>
    <w:rsid w:val="00982C93"/>
    <w:rsid w:val="00982CC5"/>
    <w:rsid w:val="00983C2D"/>
    <w:rsid w:val="00983ED4"/>
    <w:rsid w:val="0098449C"/>
    <w:rsid w:val="00984625"/>
    <w:rsid w:val="00984A1A"/>
    <w:rsid w:val="00984FBF"/>
    <w:rsid w:val="00985687"/>
    <w:rsid w:val="00985B1D"/>
    <w:rsid w:val="00986E9C"/>
    <w:rsid w:val="00986FCD"/>
    <w:rsid w:val="00987554"/>
    <w:rsid w:val="00990B11"/>
    <w:rsid w:val="00991063"/>
    <w:rsid w:val="0099194E"/>
    <w:rsid w:val="00991C0E"/>
    <w:rsid w:val="009928BE"/>
    <w:rsid w:val="00992F96"/>
    <w:rsid w:val="0099386C"/>
    <w:rsid w:val="00993C93"/>
    <w:rsid w:val="00995BE2"/>
    <w:rsid w:val="009960C6"/>
    <w:rsid w:val="00996476"/>
    <w:rsid w:val="0099668C"/>
    <w:rsid w:val="0099672E"/>
    <w:rsid w:val="0099717F"/>
    <w:rsid w:val="00997305"/>
    <w:rsid w:val="009A08B3"/>
    <w:rsid w:val="009A2917"/>
    <w:rsid w:val="009A3228"/>
    <w:rsid w:val="009A3857"/>
    <w:rsid w:val="009A3932"/>
    <w:rsid w:val="009A3D42"/>
    <w:rsid w:val="009A473F"/>
    <w:rsid w:val="009A69CD"/>
    <w:rsid w:val="009A6B93"/>
    <w:rsid w:val="009A6E4D"/>
    <w:rsid w:val="009A6EBF"/>
    <w:rsid w:val="009A71F1"/>
    <w:rsid w:val="009A7EA7"/>
    <w:rsid w:val="009B0237"/>
    <w:rsid w:val="009B10ED"/>
    <w:rsid w:val="009B1762"/>
    <w:rsid w:val="009B2034"/>
    <w:rsid w:val="009B29C9"/>
    <w:rsid w:val="009B2F8D"/>
    <w:rsid w:val="009B45A1"/>
    <w:rsid w:val="009B469C"/>
    <w:rsid w:val="009B7598"/>
    <w:rsid w:val="009B7B0E"/>
    <w:rsid w:val="009B7EBE"/>
    <w:rsid w:val="009C06BE"/>
    <w:rsid w:val="009C0D9D"/>
    <w:rsid w:val="009C0E27"/>
    <w:rsid w:val="009C1794"/>
    <w:rsid w:val="009C209C"/>
    <w:rsid w:val="009C238E"/>
    <w:rsid w:val="009C3428"/>
    <w:rsid w:val="009C3EA2"/>
    <w:rsid w:val="009C4229"/>
    <w:rsid w:val="009C4961"/>
    <w:rsid w:val="009C56A1"/>
    <w:rsid w:val="009C5F99"/>
    <w:rsid w:val="009C6A04"/>
    <w:rsid w:val="009C6AE0"/>
    <w:rsid w:val="009C764E"/>
    <w:rsid w:val="009D037C"/>
    <w:rsid w:val="009D07AF"/>
    <w:rsid w:val="009D10C4"/>
    <w:rsid w:val="009D12F3"/>
    <w:rsid w:val="009D1C31"/>
    <w:rsid w:val="009D2586"/>
    <w:rsid w:val="009D2C9C"/>
    <w:rsid w:val="009D34D9"/>
    <w:rsid w:val="009D36C3"/>
    <w:rsid w:val="009D375D"/>
    <w:rsid w:val="009D4839"/>
    <w:rsid w:val="009D49DD"/>
    <w:rsid w:val="009D52FA"/>
    <w:rsid w:val="009D58E9"/>
    <w:rsid w:val="009D5E25"/>
    <w:rsid w:val="009D6494"/>
    <w:rsid w:val="009D7F7B"/>
    <w:rsid w:val="009E2084"/>
    <w:rsid w:val="009E2654"/>
    <w:rsid w:val="009E2815"/>
    <w:rsid w:val="009E44F6"/>
    <w:rsid w:val="009E4CEF"/>
    <w:rsid w:val="009E5092"/>
    <w:rsid w:val="009E53A7"/>
    <w:rsid w:val="009E55F5"/>
    <w:rsid w:val="009E5CA3"/>
    <w:rsid w:val="009E5EA9"/>
    <w:rsid w:val="009E5F6A"/>
    <w:rsid w:val="009E6472"/>
    <w:rsid w:val="009E68D8"/>
    <w:rsid w:val="009E748F"/>
    <w:rsid w:val="009E764C"/>
    <w:rsid w:val="009F0763"/>
    <w:rsid w:val="009F0775"/>
    <w:rsid w:val="009F126E"/>
    <w:rsid w:val="009F1474"/>
    <w:rsid w:val="009F2130"/>
    <w:rsid w:val="009F2378"/>
    <w:rsid w:val="009F350C"/>
    <w:rsid w:val="009F3769"/>
    <w:rsid w:val="009F438F"/>
    <w:rsid w:val="009F4476"/>
    <w:rsid w:val="009F4706"/>
    <w:rsid w:val="009F4826"/>
    <w:rsid w:val="009F48E0"/>
    <w:rsid w:val="009F4B6D"/>
    <w:rsid w:val="009F5656"/>
    <w:rsid w:val="009F5942"/>
    <w:rsid w:val="009F600F"/>
    <w:rsid w:val="009F6202"/>
    <w:rsid w:val="009F6AB2"/>
    <w:rsid w:val="009F6B17"/>
    <w:rsid w:val="009F7443"/>
    <w:rsid w:val="009F7457"/>
    <w:rsid w:val="009F7765"/>
    <w:rsid w:val="00A0135C"/>
    <w:rsid w:val="00A01D3D"/>
    <w:rsid w:val="00A0382B"/>
    <w:rsid w:val="00A03A88"/>
    <w:rsid w:val="00A042D1"/>
    <w:rsid w:val="00A04A9E"/>
    <w:rsid w:val="00A050EF"/>
    <w:rsid w:val="00A05980"/>
    <w:rsid w:val="00A05E61"/>
    <w:rsid w:val="00A05EE5"/>
    <w:rsid w:val="00A06291"/>
    <w:rsid w:val="00A06615"/>
    <w:rsid w:val="00A06A77"/>
    <w:rsid w:val="00A10C96"/>
    <w:rsid w:val="00A10E07"/>
    <w:rsid w:val="00A10FA9"/>
    <w:rsid w:val="00A11BE4"/>
    <w:rsid w:val="00A11E9A"/>
    <w:rsid w:val="00A12230"/>
    <w:rsid w:val="00A126D0"/>
    <w:rsid w:val="00A12D7A"/>
    <w:rsid w:val="00A139B0"/>
    <w:rsid w:val="00A14421"/>
    <w:rsid w:val="00A1471A"/>
    <w:rsid w:val="00A14DE5"/>
    <w:rsid w:val="00A14F65"/>
    <w:rsid w:val="00A151C7"/>
    <w:rsid w:val="00A15B2B"/>
    <w:rsid w:val="00A15D2A"/>
    <w:rsid w:val="00A16088"/>
    <w:rsid w:val="00A16C0D"/>
    <w:rsid w:val="00A16F00"/>
    <w:rsid w:val="00A2007D"/>
    <w:rsid w:val="00A200AB"/>
    <w:rsid w:val="00A200D6"/>
    <w:rsid w:val="00A202E9"/>
    <w:rsid w:val="00A21597"/>
    <w:rsid w:val="00A22DC6"/>
    <w:rsid w:val="00A22F39"/>
    <w:rsid w:val="00A23349"/>
    <w:rsid w:val="00A238E5"/>
    <w:rsid w:val="00A23AF0"/>
    <w:rsid w:val="00A23E01"/>
    <w:rsid w:val="00A2511F"/>
    <w:rsid w:val="00A25DF1"/>
    <w:rsid w:val="00A26278"/>
    <w:rsid w:val="00A269EA"/>
    <w:rsid w:val="00A27869"/>
    <w:rsid w:val="00A279A6"/>
    <w:rsid w:val="00A30312"/>
    <w:rsid w:val="00A303EC"/>
    <w:rsid w:val="00A307AD"/>
    <w:rsid w:val="00A30E63"/>
    <w:rsid w:val="00A3148C"/>
    <w:rsid w:val="00A31701"/>
    <w:rsid w:val="00A319B8"/>
    <w:rsid w:val="00A31BF8"/>
    <w:rsid w:val="00A323A1"/>
    <w:rsid w:val="00A32D07"/>
    <w:rsid w:val="00A33116"/>
    <w:rsid w:val="00A332FA"/>
    <w:rsid w:val="00A33340"/>
    <w:rsid w:val="00A346C7"/>
    <w:rsid w:val="00A3554C"/>
    <w:rsid w:val="00A35780"/>
    <w:rsid w:val="00A35F34"/>
    <w:rsid w:val="00A371A3"/>
    <w:rsid w:val="00A37264"/>
    <w:rsid w:val="00A37367"/>
    <w:rsid w:val="00A37A4F"/>
    <w:rsid w:val="00A4004F"/>
    <w:rsid w:val="00A402AE"/>
    <w:rsid w:val="00A411EB"/>
    <w:rsid w:val="00A41C45"/>
    <w:rsid w:val="00A41E1F"/>
    <w:rsid w:val="00A42374"/>
    <w:rsid w:val="00A428AD"/>
    <w:rsid w:val="00A432F1"/>
    <w:rsid w:val="00A4336A"/>
    <w:rsid w:val="00A436C1"/>
    <w:rsid w:val="00A44258"/>
    <w:rsid w:val="00A44613"/>
    <w:rsid w:val="00A44CBA"/>
    <w:rsid w:val="00A44FE8"/>
    <w:rsid w:val="00A4615D"/>
    <w:rsid w:val="00A46F38"/>
    <w:rsid w:val="00A46FD3"/>
    <w:rsid w:val="00A471F9"/>
    <w:rsid w:val="00A50F39"/>
    <w:rsid w:val="00A5259B"/>
    <w:rsid w:val="00A5278A"/>
    <w:rsid w:val="00A52D44"/>
    <w:rsid w:val="00A533EC"/>
    <w:rsid w:val="00A53452"/>
    <w:rsid w:val="00A53A27"/>
    <w:rsid w:val="00A53BBC"/>
    <w:rsid w:val="00A53C6D"/>
    <w:rsid w:val="00A54F97"/>
    <w:rsid w:val="00A55697"/>
    <w:rsid w:val="00A55B8F"/>
    <w:rsid w:val="00A55C15"/>
    <w:rsid w:val="00A56391"/>
    <w:rsid w:val="00A564F4"/>
    <w:rsid w:val="00A56527"/>
    <w:rsid w:val="00A5760F"/>
    <w:rsid w:val="00A5772C"/>
    <w:rsid w:val="00A57F5B"/>
    <w:rsid w:val="00A6135A"/>
    <w:rsid w:val="00A61453"/>
    <w:rsid w:val="00A6335C"/>
    <w:rsid w:val="00A637AE"/>
    <w:rsid w:val="00A64865"/>
    <w:rsid w:val="00A64B79"/>
    <w:rsid w:val="00A65533"/>
    <w:rsid w:val="00A65B76"/>
    <w:rsid w:val="00A65CD7"/>
    <w:rsid w:val="00A666D3"/>
    <w:rsid w:val="00A66A03"/>
    <w:rsid w:val="00A6743A"/>
    <w:rsid w:val="00A701A1"/>
    <w:rsid w:val="00A70244"/>
    <w:rsid w:val="00A7054C"/>
    <w:rsid w:val="00A70633"/>
    <w:rsid w:val="00A70A51"/>
    <w:rsid w:val="00A70FE7"/>
    <w:rsid w:val="00A71FBB"/>
    <w:rsid w:val="00A725EE"/>
    <w:rsid w:val="00A72F00"/>
    <w:rsid w:val="00A7474D"/>
    <w:rsid w:val="00A74AB0"/>
    <w:rsid w:val="00A74C70"/>
    <w:rsid w:val="00A755F4"/>
    <w:rsid w:val="00A75844"/>
    <w:rsid w:val="00A75ED0"/>
    <w:rsid w:val="00A76097"/>
    <w:rsid w:val="00A76536"/>
    <w:rsid w:val="00A767D6"/>
    <w:rsid w:val="00A76923"/>
    <w:rsid w:val="00A76C3F"/>
    <w:rsid w:val="00A76D43"/>
    <w:rsid w:val="00A8007D"/>
    <w:rsid w:val="00A81E8A"/>
    <w:rsid w:val="00A82C32"/>
    <w:rsid w:val="00A82F6A"/>
    <w:rsid w:val="00A83202"/>
    <w:rsid w:val="00A835DA"/>
    <w:rsid w:val="00A836CA"/>
    <w:rsid w:val="00A83E76"/>
    <w:rsid w:val="00A85FB7"/>
    <w:rsid w:val="00A86796"/>
    <w:rsid w:val="00A86BCD"/>
    <w:rsid w:val="00A86C88"/>
    <w:rsid w:val="00A86FFE"/>
    <w:rsid w:val="00A870AA"/>
    <w:rsid w:val="00A875A9"/>
    <w:rsid w:val="00A8794B"/>
    <w:rsid w:val="00A90136"/>
    <w:rsid w:val="00A91566"/>
    <w:rsid w:val="00A916DA"/>
    <w:rsid w:val="00A91984"/>
    <w:rsid w:val="00A93BE6"/>
    <w:rsid w:val="00A93C79"/>
    <w:rsid w:val="00A94334"/>
    <w:rsid w:val="00A94DFE"/>
    <w:rsid w:val="00A95863"/>
    <w:rsid w:val="00A9626F"/>
    <w:rsid w:val="00A967A0"/>
    <w:rsid w:val="00A96C94"/>
    <w:rsid w:val="00A96DE2"/>
    <w:rsid w:val="00A970D2"/>
    <w:rsid w:val="00A97D95"/>
    <w:rsid w:val="00AA0221"/>
    <w:rsid w:val="00AA1717"/>
    <w:rsid w:val="00AA2661"/>
    <w:rsid w:val="00AA27AB"/>
    <w:rsid w:val="00AA32A4"/>
    <w:rsid w:val="00AA3327"/>
    <w:rsid w:val="00AA3EFE"/>
    <w:rsid w:val="00AA4704"/>
    <w:rsid w:val="00AA4A55"/>
    <w:rsid w:val="00AA5315"/>
    <w:rsid w:val="00AA5553"/>
    <w:rsid w:val="00AA6DF9"/>
    <w:rsid w:val="00AA7261"/>
    <w:rsid w:val="00AA7631"/>
    <w:rsid w:val="00AA7972"/>
    <w:rsid w:val="00AA7ABA"/>
    <w:rsid w:val="00AA7B5C"/>
    <w:rsid w:val="00AB03F6"/>
    <w:rsid w:val="00AB140C"/>
    <w:rsid w:val="00AB1F20"/>
    <w:rsid w:val="00AB25FC"/>
    <w:rsid w:val="00AB2604"/>
    <w:rsid w:val="00AB264F"/>
    <w:rsid w:val="00AB3C3B"/>
    <w:rsid w:val="00AB3F82"/>
    <w:rsid w:val="00AB42E5"/>
    <w:rsid w:val="00AB47A1"/>
    <w:rsid w:val="00AB4833"/>
    <w:rsid w:val="00AB4E15"/>
    <w:rsid w:val="00AB4E45"/>
    <w:rsid w:val="00AB508C"/>
    <w:rsid w:val="00AB5903"/>
    <w:rsid w:val="00AB64B4"/>
    <w:rsid w:val="00AB67E7"/>
    <w:rsid w:val="00AB6DCA"/>
    <w:rsid w:val="00AB6F90"/>
    <w:rsid w:val="00AB6FB8"/>
    <w:rsid w:val="00AB7239"/>
    <w:rsid w:val="00AB777B"/>
    <w:rsid w:val="00AC0536"/>
    <w:rsid w:val="00AC0891"/>
    <w:rsid w:val="00AC0F22"/>
    <w:rsid w:val="00AC1486"/>
    <w:rsid w:val="00AC1524"/>
    <w:rsid w:val="00AC15CE"/>
    <w:rsid w:val="00AC1632"/>
    <w:rsid w:val="00AC3048"/>
    <w:rsid w:val="00AC30ED"/>
    <w:rsid w:val="00AC4979"/>
    <w:rsid w:val="00AC4EA2"/>
    <w:rsid w:val="00AC51AE"/>
    <w:rsid w:val="00AC58C6"/>
    <w:rsid w:val="00AC5D8C"/>
    <w:rsid w:val="00AC6784"/>
    <w:rsid w:val="00AC709D"/>
    <w:rsid w:val="00AC70F0"/>
    <w:rsid w:val="00AC74AA"/>
    <w:rsid w:val="00AC7F81"/>
    <w:rsid w:val="00AD0421"/>
    <w:rsid w:val="00AD057F"/>
    <w:rsid w:val="00AD0905"/>
    <w:rsid w:val="00AD09A4"/>
    <w:rsid w:val="00AD0E7C"/>
    <w:rsid w:val="00AD1780"/>
    <w:rsid w:val="00AD26FF"/>
    <w:rsid w:val="00AD292C"/>
    <w:rsid w:val="00AD2AF7"/>
    <w:rsid w:val="00AD3AD5"/>
    <w:rsid w:val="00AD3BDD"/>
    <w:rsid w:val="00AD4374"/>
    <w:rsid w:val="00AD45CC"/>
    <w:rsid w:val="00AD603F"/>
    <w:rsid w:val="00AD631E"/>
    <w:rsid w:val="00AD66F9"/>
    <w:rsid w:val="00AD6D48"/>
    <w:rsid w:val="00AD7249"/>
    <w:rsid w:val="00AD7A00"/>
    <w:rsid w:val="00AD7A82"/>
    <w:rsid w:val="00AE0266"/>
    <w:rsid w:val="00AE0321"/>
    <w:rsid w:val="00AE065C"/>
    <w:rsid w:val="00AE09EE"/>
    <w:rsid w:val="00AE1F6E"/>
    <w:rsid w:val="00AE2D2C"/>
    <w:rsid w:val="00AE3CB6"/>
    <w:rsid w:val="00AE3F44"/>
    <w:rsid w:val="00AE54D0"/>
    <w:rsid w:val="00AE59AF"/>
    <w:rsid w:val="00AE5C4F"/>
    <w:rsid w:val="00AE6FC0"/>
    <w:rsid w:val="00AF046A"/>
    <w:rsid w:val="00AF1299"/>
    <w:rsid w:val="00AF1912"/>
    <w:rsid w:val="00AF1DF8"/>
    <w:rsid w:val="00AF278A"/>
    <w:rsid w:val="00AF2855"/>
    <w:rsid w:val="00AF379E"/>
    <w:rsid w:val="00AF3EEF"/>
    <w:rsid w:val="00AF455C"/>
    <w:rsid w:val="00AF4C98"/>
    <w:rsid w:val="00AF54A7"/>
    <w:rsid w:val="00AF5FF7"/>
    <w:rsid w:val="00AF650B"/>
    <w:rsid w:val="00AF6B74"/>
    <w:rsid w:val="00AF714A"/>
    <w:rsid w:val="00AF774F"/>
    <w:rsid w:val="00AF7903"/>
    <w:rsid w:val="00AF7DA7"/>
    <w:rsid w:val="00B003D6"/>
    <w:rsid w:val="00B011F9"/>
    <w:rsid w:val="00B01EB0"/>
    <w:rsid w:val="00B020EF"/>
    <w:rsid w:val="00B02C9F"/>
    <w:rsid w:val="00B02CC3"/>
    <w:rsid w:val="00B02EFE"/>
    <w:rsid w:val="00B04A2D"/>
    <w:rsid w:val="00B04BC3"/>
    <w:rsid w:val="00B051B0"/>
    <w:rsid w:val="00B05674"/>
    <w:rsid w:val="00B05B28"/>
    <w:rsid w:val="00B05C2E"/>
    <w:rsid w:val="00B05E95"/>
    <w:rsid w:val="00B06C6D"/>
    <w:rsid w:val="00B06CFD"/>
    <w:rsid w:val="00B06DD8"/>
    <w:rsid w:val="00B06E58"/>
    <w:rsid w:val="00B07E1A"/>
    <w:rsid w:val="00B07EEA"/>
    <w:rsid w:val="00B1062B"/>
    <w:rsid w:val="00B10D88"/>
    <w:rsid w:val="00B10DD1"/>
    <w:rsid w:val="00B10EC5"/>
    <w:rsid w:val="00B11517"/>
    <w:rsid w:val="00B11C4D"/>
    <w:rsid w:val="00B121E5"/>
    <w:rsid w:val="00B12500"/>
    <w:rsid w:val="00B1250B"/>
    <w:rsid w:val="00B12913"/>
    <w:rsid w:val="00B1389C"/>
    <w:rsid w:val="00B13DC0"/>
    <w:rsid w:val="00B13F4A"/>
    <w:rsid w:val="00B14D9E"/>
    <w:rsid w:val="00B15C32"/>
    <w:rsid w:val="00B16349"/>
    <w:rsid w:val="00B172C7"/>
    <w:rsid w:val="00B17559"/>
    <w:rsid w:val="00B17C9F"/>
    <w:rsid w:val="00B17FC4"/>
    <w:rsid w:val="00B2022F"/>
    <w:rsid w:val="00B203AF"/>
    <w:rsid w:val="00B2111A"/>
    <w:rsid w:val="00B21613"/>
    <w:rsid w:val="00B2175C"/>
    <w:rsid w:val="00B2175D"/>
    <w:rsid w:val="00B21FF7"/>
    <w:rsid w:val="00B22035"/>
    <w:rsid w:val="00B2230C"/>
    <w:rsid w:val="00B224B4"/>
    <w:rsid w:val="00B22A79"/>
    <w:rsid w:val="00B22C0A"/>
    <w:rsid w:val="00B231FA"/>
    <w:rsid w:val="00B23394"/>
    <w:rsid w:val="00B2382B"/>
    <w:rsid w:val="00B23EB3"/>
    <w:rsid w:val="00B24AD4"/>
    <w:rsid w:val="00B25125"/>
    <w:rsid w:val="00B2607F"/>
    <w:rsid w:val="00B26C75"/>
    <w:rsid w:val="00B27CF1"/>
    <w:rsid w:val="00B3006A"/>
    <w:rsid w:val="00B308D9"/>
    <w:rsid w:val="00B30B01"/>
    <w:rsid w:val="00B3128A"/>
    <w:rsid w:val="00B3147F"/>
    <w:rsid w:val="00B31C34"/>
    <w:rsid w:val="00B32692"/>
    <w:rsid w:val="00B32A5E"/>
    <w:rsid w:val="00B32CD0"/>
    <w:rsid w:val="00B331C4"/>
    <w:rsid w:val="00B333BB"/>
    <w:rsid w:val="00B33AA3"/>
    <w:rsid w:val="00B34130"/>
    <w:rsid w:val="00B349E9"/>
    <w:rsid w:val="00B34EF8"/>
    <w:rsid w:val="00B35969"/>
    <w:rsid w:val="00B35977"/>
    <w:rsid w:val="00B36FEE"/>
    <w:rsid w:val="00B404EC"/>
    <w:rsid w:val="00B40AB4"/>
    <w:rsid w:val="00B40BBB"/>
    <w:rsid w:val="00B421D7"/>
    <w:rsid w:val="00B42464"/>
    <w:rsid w:val="00B43230"/>
    <w:rsid w:val="00B44126"/>
    <w:rsid w:val="00B44393"/>
    <w:rsid w:val="00B444DC"/>
    <w:rsid w:val="00B4461A"/>
    <w:rsid w:val="00B44B65"/>
    <w:rsid w:val="00B45A01"/>
    <w:rsid w:val="00B45A3A"/>
    <w:rsid w:val="00B45AF6"/>
    <w:rsid w:val="00B460DA"/>
    <w:rsid w:val="00B4638F"/>
    <w:rsid w:val="00B46588"/>
    <w:rsid w:val="00B46793"/>
    <w:rsid w:val="00B46C04"/>
    <w:rsid w:val="00B47157"/>
    <w:rsid w:val="00B47510"/>
    <w:rsid w:val="00B50A69"/>
    <w:rsid w:val="00B51F03"/>
    <w:rsid w:val="00B52110"/>
    <w:rsid w:val="00B52BF6"/>
    <w:rsid w:val="00B52C14"/>
    <w:rsid w:val="00B52DEF"/>
    <w:rsid w:val="00B534F2"/>
    <w:rsid w:val="00B5426E"/>
    <w:rsid w:val="00B55366"/>
    <w:rsid w:val="00B55BEE"/>
    <w:rsid w:val="00B5743F"/>
    <w:rsid w:val="00B574E8"/>
    <w:rsid w:val="00B6015E"/>
    <w:rsid w:val="00B60FE8"/>
    <w:rsid w:val="00B61566"/>
    <w:rsid w:val="00B6254E"/>
    <w:rsid w:val="00B62EC2"/>
    <w:rsid w:val="00B635B6"/>
    <w:rsid w:val="00B636A7"/>
    <w:rsid w:val="00B63C25"/>
    <w:rsid w:val="00B650F0"/>
    <w:rsid w:val="00B6580B"/>
    <w:rsid w:val="00B65923"/>
    <w:rsid w:val="00B6617E"/>
    <w:rsid w:val="00B661B0"/>
    <w:rsid w:val="00B66282"/>
    <w:rsid w:val="00B70077"/>
    <w:rsid w:val="00B72635"/>
    <w:rsid w:val="00B73E98"/>
    <w:rsid w:val="00B743EB"/>
    <w:rsid w:val="00B74513"/>
    <w:rsid w:val="00B747BF"/>
    <w:rsid w:val="00B75ADF"/>
    <w:rsid w:val="00B77777"/>
    <w:rsid w:val="00B77FDA"/>
    <w:rsid w:val="00B8070C"/>
    <w:rsid w:val="00B80A3D"/>
    <w:rsid w:val="00B80C9F"/>
    <w:rsid w:val="00B80FAC"/>
    <w:rsid w:val="00B80FDA"/>
    <w:rsid w:val="00B82111"/>
    <w:rsid w:val="00B82DA1"/>
    <w:rsid w:val="00B8341C"/>
    <w:rsid w:val="00B838AA"/>
    <w:rsid w:val="00B83AEE"/>
    <w:rsid w:val="00B8487D"/>
    <w:rsid w:val="00B84D96"/>
    <w:rsid w:val="00B85333"/>
    <w:rsid w:val="00B8547A"/>
    <w:rsid w:val="00B85673"/>
    <w:rsid w:val="00B85F1D"/>
    <w:rsid w:val="00B86108"/>
    <w:rsid w:val="00B90522"/>
    <w:rsid w:val="00B9102C"/>
    <w:rsid w:val="00B9112A"/>
    <w:rsid w:val="00B913D4"/>
    <w:rsid w:val="00B916C4"/>
    <w:rsid w:val="00B941A5"/>
    <w:rsid w:val="00B94278"/>
    <w:rsid w:val="00B94304"/>
    <w:rsid w:val="00B94A4A"/>
    <w:rsid w:val="00B94D9D"/>
    <w:rsid w:val="00B95050"/>
    <w:rsid w:val="00B95668"/>
    <w:rsid w:val="00B95A4A"/>
    <w:rsid w:val="00B96613"/>
    <w:rsid w:val="00B96A1D"/>
    <w:rsid w:val="00B972B9"/>
    <w:rsid w:val="00B97310"/>
    <w:rsid w:val="00B97CA4"/>
    <w:rsid w:val="00BA0817"/>
    <w:rsid w:val="00BA09AB"/>
    <w:rsid w:val="00BA11C5"/>
    <w:rsid w:val="00BA1877"/>
    <w:rsid w:val="00BA22B0"/>
    <w:rsid w:val="00BA249E"/>
    <w:rsid w:val="00BA24FC"/>
    <w:rsid w:val="00BA2962"/>
    <w:rsid w:val="00BA29F3"/>
    <w:rsid w:val="00BA2EDD"/>
    <w:rsid w:val="00BA32F1"/>
    <w:rsid w:val="00BA3428"/>
    <w:rsid w:val="00BA3793"/>
    <w:rsid w:val="00BA3ADB"/>
    <w:rsid w:val="00BA58A3"/>
    <w:rsid w:val="00BA679D"/>
    <w:rsid w:val="00BA6CCC"/>
    <w:rsid w:val="00BA78AA"/>
    <w:rsid w:val="00BB0F83"/>
    <w:rsid w:val="00BB1783"/>
    <w:rsid w:val="00BB1792"/>
    <w:rsid w:val="00BB1AA1"/>
    <w:rsid w:val="00BB1AA6"/>
    <w:rsid w:val="00BB237B"/>
    <w:rsid w:val="00BB2953"/>
    <w:rsid w:val="00BB2AF6"/>
    <w:rsid w:val="00BB2B3F"/>
    <w:rsid w:val="00BB2DE8"/>
    <w:rsid w:val="00BB3345"/>
    <w:rsid w:val="00BB403C"/>
    <w:rsid w:val="00BB42F9"/>
    <w:rsid w:val="00BB45CA"/>
    <w:rsid w:val="00BB4DFC"/>
    <w:rsid w:val="00BB524F"/>
    <w:rsid w:val="00BB526D"/>
    <w:rsid w:val="00BB52E7"/>
    <w:rsid w:val="00BB5D3D"/>
    <w:rsid w:val="00BB6620"/>
    <w:rsid w:val="00BB76F1"/>
    <w:rsid w:val="00BB79D7"/>
    <w:rsid w:val="00BC10F8"/>
    <w:rsid w:val="00BC114F"/>
    <w:rsid w:val="00BC122E"/>
    <w:rsid w:val="00BC1AF2"/>
    <w:rsid w:val="00BC22AB"/>
    <w:rsid w:val="00BC37A2"/>
    <w:rsid w:val="00BC3D2E"/>
    <w:rsid w:val="00BC4033"/>
    <w:rsid w:val="00BC4614"/>
    <w:rsid w:val="00BC47A1"/>
    <w:rsid w:val="00BC562B"/>
    <w:rsid w:val="00BC6068"/>
    <w:rsid w:val="00BC6A6C"/>
    <w:rsid w:val="00BC74E0"/>
    <w:rsid w:val="00BC7C33"/>
    <w:rsid w:val="00BD030C"/>
    <w:rsid w:val="00BD04E4"/>
    <w:rsid w:val="00BD1306"/>
    <w:rsid w:val="00BD18F2"/>
    <w:rsid w:val="00BD1B16"/>
    <w:rsid w:val="00BD1E52"/>
    <w:rsid w:val="00BD2A3D"/>
    <w:rsid w:val="00BD316E"/>
    <w:rsid w:val="00BD38AD"/>
    <w:rsid w:val="00BD3A90"/>
    <w:rsid w:val="00BD3B06"/>
    <w:rsid w:val="00BD4D13"/>
    <w:rsid w:val="00BD4F01"/>
    <w:rsid w:val="00BD5175"/>
    <w:rsid w:val="00BD55C7"/>
    <w:rsid w:val="00BD644A"/>
    <w:rsid w:val="00BD64D0"/>
    <w:rsid w:val="00BD6CF2"/>
    <w:rsid w:val="00BE0A5D"/>
    <w:rsid w:val="00BE0A62"/>
    <w:rsid w:val="00BE0AE3"/>
    <w:rsid w:val="00BE0F2C"/>
    <w:rsid w:val="00BE1FE5"/>
    <w:rsid w:val="00BE2D71"/>
    <w:rsid w:val="00BE2E6C"/>
    <w:rsid w:val="00BE3090"/>
    <w:rsid w:val="00BE421A"/>
    <w:rsid w:val="00BE45EA"/>
    <w:rsid w:val="00BE4638"/>
    <w:rsid w:val="00BE5262"/>
    <w:rsid w:val="00BE5A5C"/>
    <w:rsid w:val="00BE7A8D"/>
    <w:rsid w:val="00BF023A"/>
    <w:rsid w:val="00BF077B"/>
    <w:rsid w:val="00BF0821"/>
    <w:rsid w:val="00BF0F4A"/>
    <w:rsid w:val="00BF100B"/>
    <w:rsid w:val="00BF1071"/>
    <w:rsid w:val="00BF1FE9"/>
    <w:rsid w:val="00BF280E"/>
    <w:rsid w:val="00BF28D3"/>
    <w:rsid w:val="00BF2AB6"/>
    <w:rsid w:val="00BF3F03"/>
    <w:rsid w:val="00BF40A0"/>
    <w:rsid w:val="00BF512B"/>
    <w:rsid w:val="00BF5907"/>
    <w:rsid w:val="00BF5CF3"/>
    <w:rsid w:val="00BF5F0A"/>
    <w:rsid w:val="00BF6CF1"/>
    <w:rsid w:val="00BF70E4"/>
    <w:rsid w:val="00BF76DF"/>
    <w:rsid w:val="00C00584"/>
    <w:rsid w:val="00C007AE"/>
    <w:rsid w:val="00C0095F"/>
    <w:rsid w:val="00C016C0"/>
    <w:rsid w:val="00C01A83"/>
    <w:rsid w:val="00C020EE"/>
    <w:rsid w:val="00C0210E"/>
    <w:rsid w:val="00C0329C"/>
    <w:rsid w:val="00C04B8C"/>
    <w:rsid w:val="00C051AB"/>
    <w:rsid w:val="00C0542C"/>
    <w:rsid w:val="00C05805"/>
    <w:rsid w:val="00C0582F"/>
    <w:rsid w:val="00C06101"/>
    <w:rsid w:val="00C062AF"/>
    <w:rsid w:val="00C066C0"/>
    <w:rsid w:val="00C067D9"/>
    <w:rsid w:val="00C068F9"/>
    <w:rsid w:val="00C06BA4"/>
    <w:rsid w:val="00C06CD5"/>
    <w:rsid w:val="00C06D30"/>
    <w:rsid w:val="00C06F6B"/>
    <w:rsid w:val="00C110D5"/>
    <w:rsid w:val="00C11102"/>
    <w:rsid w:val="00C11268"/>
    <w:rsid w:val="00C119FA"/>
    <w:rsid w:val="00C11DB8"/>
    <w:rsid w:val="00C123E3"/>
    <w:rsid w:val="00C12A27"/>
    <w:rsid w:val="00C1372A"/>
    <w:rsid w:val="00C13C1B"/>
    <w:rsid w:val="00C1512B"/>
    <w:rsid w:val="00C15A0B"/>
    <w:rsid w:val="00C15EFF"/>
    <w:rsid w:val="00C166D1"/>
    <w:rsid w:val="00C16760"/>
    <w:rsid w:val="00C168BD"/>
    <w:rsid w:val="00C16A4E"/>
    <w:rsid w:val="00C17081"/>
    <w:rsid w:val="00C1718B"/>
    <w:rsid w:val="00C1730A"/>
    <w:rsid w:val="00C17E19"/>
    <w:rsid w:val="00C20513"/>
    <w:rsid w:val="00C20B5B"/>
    <w:rsid w:val="00C2113B"/>
    <w:rsid w:val="00C21283"/>
    <w:rsid w:val="00C214C1"/>
    <w:rsid w:val="00C21644"/>
    <w:rsid w:val="00C21EB1"/>
    <w:rsid w:val="00C2353C"/>
    <w:rsid w:val="00C23859"/>
    <w:rsid w:val="00C23C5A"/>
    <w:rsid w:val="00C2422D"/>
    <w:rsid w:val="00C250AE"/>
    <w:rsid w:val="00C2759F"/>
    <w:rsid w:val="00C2790D"/>
    <w:rsid w:val="00C27F15"/>
    <w:rsid w:val="00C30AF6"/>
    <w:rsid w:val="00C30C59"/>
    <w:rsid w:val="00C314BC"/>
    <w:rsid w:val="00C31D0F"/>
    <w:rsid w:val="00C31FE5"/>
    <w:rsid w:val="00C3239F"/>
    <w:rsid w:val="00C32742"/>
    <w:rsid w:val="00C33116"/>
    <w:rsid w:val="00C3361B"/>
    <w:rsid w:val="00C33676"/>
    <w:rsid w:val="00C338F7"/>
    <w:rsid w:val="00C34E0A"/>
    <w:rsid w:val="00C35855"/>
    <w:rsid w:val="00C35BEF"/>
    <w:rsid w:val="00C36892"/>
    <w:rsid w:val="00C36C55"/>
    <w:rsid w:val="00C4095E"/>
    <w:rsid w:val="00C40D2C"/>
    <w:rsid w:val="00C40E2E"/>
    <w:rsid w:val="00C414F3"/>
    <w:rsid w:val="00C41F8E"/>
    <w:rsid w:val="00C42CCB"/>
    <w:rsid w:val="00C42FC0"/>
    <w:rsid w:val="00C43DBF"/>
    <w:rsid w:val="00C4410F"/>
    <w:rsid w:val="00C44CAE"/>
    <w:rsid w:val="00C460F6"/>
    <w:rsid w:val="00C4628D"/>
    <w:rsid w:val="00C46EF7"/>
    <w:rsid w:val="00C507E0"/>
    <w:rsid w:val="00C50964"/>
    <w:rsid w:val="00C51881"/>
    <w:rsid w:val="00C51979"/>
    <w:rsid w:val="00C52E4D"/>
    <w:rsid w:val="00C52EB8"/>
    <w:rsid w:val="00C52FCA"/>
    <w:rsid w:val="00C53378"/>
    <w:rsid w:val="00C535EC"/>
    <w:rsid w:val="00C5360D"/>
    <w:rsid w:val="00C53C79"/>
    <w:rsid w:val="00C542EF"/>
    <w:rsid w:val="00C5438B"/>
    <w:rsid w:val="00C5558D"/>
    <w:rsid w:val="00C5575B"/>
    <w:rsid w:val="00C55BBA"/>
    <w:rsid w:val="00C56790"/>
    <w:rsid w:val="00C56AD8"/>
    <w:rsid w:val="00C570AE"/>
    <w:rsid w:val="00C575DA"/>
    <w:rsid w:val="00C57687"/>
    <w:rsid w:val="00C57757"/>
    <w:rsid w:val="00C61601"/>
    <w:rsid w:val="00C6162A"/>
    <w:rsid w:val="00C62426"/>
    <w:rsid w:val="00C6404E"/>
    <w:rsid w:val="00C64220"/>
    <w:rsid w:val="00C64448"/>
    <w:rsid w:val="00C6536D"/>
    <w:rsid w:val="00C6595D"/>
    <w:rsid w:val="00C65A97"/>
    <w:rsid w:val="00C65ABE"/>
    <w:rsid w:val="00C67485"/>
    <w:rsid w:val="00C67964"/>
    <w:rsid w:val="00C67A67"/>
    <w:rsid w:val="00C67CEE"/>
    <w:rsid w:val="00C725BA"/>
    <w:rsid w:val="00C72E32"/>
    <w:rsid w:val="00C7435E"/>
    <w:rsid w:val="00C76A1D"/>
    <w:rsid w:val="00C76C12"/>
    <w:rsid w:val="00C76CA8"/>
    <w:rsid w:val="00C77CC5"/>
    <w:rsid w:val="00C77E30"/>
    <w:rsid w:val="00C801C9"/>
    <w:rsid w:val="00C80CE3"/>
    <w:rsid w:val="00C80E22"/>
    <w:rsid w:val="00C81373"/>
    <w:rsid w:val="00C81B17"/>
    <w:rsid w:val="00C83130"/>
    <w:rsid w:val="00C83F45"/>
    <w:rsid w:val="00C84BE2"/>
    <w:rsid w:val="00C84C0B"/>
    <w:rsid w:val="00C85389"/>
    <w:rsid w:val="00C861F1"/>
    <w:rsid w:val="00C8672E"/>
    <w:rsid w:val="00C86A8A"/>
    <w:rsid w:val="00C87BA3"/>
    <w:rsid w:val="00C91D69"/>
    <w:rsid w:val="00C91E4D"/>
    <w:rsid w:val="00C91F5C"/>
    <w:rsid w:val="00C924FC"/>
    <w:rsid w:val="00C93C32"/>
    <w:rsid w:val="00C93D22"/>
    <w:rsid w:val="00C95B3C"/>
    <w:rsid w:val="00C95DED"/>
    <w:rsid w:val="00C95F84"/>
    <w:rsid w:val="00C9638C"/>
    <w:rsid w:val="00C965B8"/>
    <w:rsid w:val="00C966D2"/>
    <w:rsid w:val="00C96C3B"/>
    <w:rsid w:val="00CA03FA"/>
    <w:rsid w:val="00CA04F4"/>
    <w:rsid w:val="00CA0E28"/>
    <w:rsid w:val="00CA0FEB"/>
    <w:rsid w:val="00CA11FF"/>
    <w:rsid w:val="00CA1670"/>
    <w:rsid w:val="00CA1A21"/>
    <w:rsid w:val="00CA1CF3"/>
    <w:rsid w:val="00CA1F27"/>
    <w:rsid w:val="00CA2A59"/>
    <w:rsid w:val="00CA2B0E"/>
    <w:rsid w:val="00CA372C"/>
    <w:rsid w:val="00CA3DB6"/>
    <w:rsid w:val="00CA4305"/>
    <w:rsid w:val="00CA43BB"/>
    <w:rsid w:val="00CA4563"/>
    <w:rsid w:val="00CA5352"/>
    <w:rsid w:val="00CA53E5"/>
    <w:rsid w:val="00CA5528"/>
    <w:rsid w:val="00CA60AB"/>
    <w:rsid w:val="00CA650C"/>
    <w:rsid w:val="00CA65DD"/>
    <w:rsid w:val="00CA72DA"/>
    <w:rsid w:val="00CB02D9"/>
    <w:rsid w:val="00CB085C"/>
    <w:rsid w:val="00CB0A6D"/>
    <w:rsid w:val="00CB0E44"/>
    <w:rsid w:val="00CB134C"/>
    <w:rsid w:val="00CB1862"/>
    <w:rsid w:val="00CB1ADF"/>
    <w:rsid w:val="00CB1C31"/>
    <w:rsid w:val="00CB1F1B"/>
    <w:rsid w:val="00CB241C"/>
    <w:rsid w:val="00CB286E"/>
    <w:rsid w:val="00CB2EEA"/>
    <w:rsid w:val="00CB3841"/>
    <w:rsid w:val="00CB4832"/>
    <w:rsid w:val="00CB497D"/>
    <w:rsid w:val="00CB4AAD"/>
    <w:rsid w:val="00CB5684"/>
    <w:rsid w:val="00CB5CBC"/>
    <w:rsid w:val="00CB5E60"/>
    <w:rsid w:val="00CB6FDB"/>
    <w:rsid w:val="00CB7281"/>
    <w:rsid w:val="00CB729D"/>
    <w:rsid w:val="00CC02F1"/>
    <w:rsid w:val="00CC043D"/>
    <w:rsid w:val="00CC13E6"/>
    <w:rsid w:val="00CC1545"/>
    <w:rsid w:val="00CC2885"/>
    <w:rsid w:val="00CC2A1D"/>
    <w:rsid w:val="00CC32B9"/>
    <w:rsid w:val="00CC39F8"/>
    <w:rsid w:val="00CC3B02"/>
    <w:rsid w:val="00CC44AB"/>
    <w:rsid w:val="00CC5402"/>
    <w:rsid w:val="00CC54E8"/>
    <w:rsid w:val="00CC5662"/>
    <w:rsid w:val="00CC60BA"/>
    <w:rsid w:val="00CC61BA"/>
    <w:rsid w:val="00CC64F9"/>
    <w:rsid w:val="00CC6851"/>
    <w:rsid w:val="00CC6946"/>
    <w:rsid w:val="00CC6CC1"/>
    <w:rsid w:val="00CC6E17"/>
    <w:rsid w:val="00CC7271"/>
    <w:rsid w:val="00CC7398"/>
    <w:rsid w:val="00CC7C36"/>
    <w:rsid w:val="00CC7E7F"/>
    <w:rsid w:val="00CD1501"/>
    <w:rsid w:val="00CD1886"/>
    <w:rsid w:val="00CD23D8"/>
    <w:rsid w:val="00CD3148"/>
    <w:rsid w:val="00CD3996"/>
    <w:rsid w:val="00CD47A7"/>
    <w:rsid w:val="00CD4FCF"/>
    <w:rsid w:val="00CD53B3"/>
    <w:rsid w:val="00CD56C2"/>
    <w:rsid w:val="00CD5721"/>
    <w:rsid w:val="00CD697B"/>
    <w:rsid w:val="00CD699D"/>
    <w:rsid w:val="00CD6B0C"/>
    <w:rsid w:val="00CD7778"/>
    <w:rsid w:val="00CE1135"/>
    <w:rsid w:val="00CE1220"/>
    <w:rsid w:val="00CE13E2"/>
    <w:rsid w:val="00CE1494"/>
    <w:rsid w:val="00CE1A43"/>
    <w:rsid w:val="00CE2681"/>
    <w:rsid w:val="00CE2812"/>
    <w:rsid w:val="00CE2912"/>
    <w:rsid w:val="00CE2BFC"/>
    <w:rsid w:val="00CE37BA"/>
    <w:rsid w:val="00CE3DC8"/>
    <w:rsid w:val="00CE4685"/>
    <w:rsid w:val="00CE49A7"/>
    <w:rsid w:val="00CE5543"/>
    <w:rsid w:val="00CE5639"/>
    <w:rsid w:val="00CE64A9"/>
    <w:rsid w:val="00CE714F"/>
    <w:rsid w:val="00CE7262"/>
    <w:rsid w:val="00CE7610"/>
    <w:rsid w:val="00CE7B23"/>
    <w:rsid w:val="00CE7B3D"/>
    <w:rsid w:val="00CE7BD3"/>
    <w:rsid w:val="00CE7CE9"/>
    <w:rsid w:val="00CF03DD"/>
    <w:rsid w:val="00CF0464"/>
    <w:rsid w:val="00CF0AED"/>
    <w:rsid w:val="00CF12FD"/>
    <w:rsid w:val="00CF1B44"/>
    <w:rsid w:val="00CF1CB1"/>
    <w:rsid w:val="00CF2478"/>
    <w:rsid w:val="00CF2535"/>
    <w:rsid w:val="00CF27C2"/>
    <w:rsid w:val="00CF2831"/>
    <w:rsid w:val="00CF29A4"/>
    <w:rsid w:val="00CF3513"/>
    <w:rsid w:val="00CF3CA7"/>
    <w:rsid w:val="00CF3D73"/>
    <w:rsid w:val="00CF442B"/>
    <w:rsid w:val="00CF4BE1"/>
    <w:rsid w:val="00CF51C3"/>
    <w:rsid w:val="00CF54CC"/>
    <w:rsid w:val="00CF58D4"/>
    <w:rsid w:val="00CF5DC9"/>
    <w:rsid w:val="00CF6611"/>
    <w:rsid w:val="00CF783B"/>
    <w:rsid w:val="00CF78D1"/>
    <w:rsid w:val="00D00ACF"/>
    <w:rsid w:val="00D02392"/>
    <w:rsid w:val="00D02CBF"/>
    <w:rsid w:val="00D03322"/>
    <w:rsid w:val="00D033BD"/>
    <w:rsid w:val="00D03B9E"/>
    <w:rsid w:val="00D04692"/>
    <w:rsid w:val="00D04814"/>
    <w:rsid w:val="00D04B50"/>
    <w:rsid w:val="00D05676"/>
    <w:rsid w:val="00D05897"/>
    <w:rsid w:val="00D0590B"/>
    <w:rsid w:val="00D06AAC"/>
    <w:rsid w:val="00D076A8"/>
    <w:rsid w:val="00D1164E"/>
    <w:rsid w:val="00D11819"/>
    <w:rsid w:val="00D11975"/>
    <w:rsid w:val="00D12021"/>
    <w:rsid w:val="00D12822"/>
    <w:rsid w:val="00D129BB"/>
    <w:rsid w:val="00D131A9"/>
    <w:rsid w:val="00D1569E"/>
    <w:rsid w:val="00D15ECF"/>
    <w:rsid w:val="00D165BC"/>
    <w:rsid w:val="00D167EF"/>
    <w:rsid w:val="00D17857"/>
    <w:rsid w:val="00D17F91"/>
    <w:rsid w:val="00D213A1"/>
    <w:rsid w:val="00D21463"/>
    <w:rsid w:val="00D21EE2"/>
    <w:rsid w:val="00D22848"/>
    <w:rsid w:val="00D23008"/>
    <w:rsid w:val="00D23773"/>
    <w:rsid w:val="00D23B50"/>
    <w:rsid w:val="00D23C96"/>
    <w:rsid w:val="00D24D66"/>
    <w:rsid w:val="00D256E9"/>
    <w:rsid w:val="00D2589C"/>
    <w:rsid w:val="00D25D52"/>
    <w:rsid w:val="00D26FC8"/>
    <w:rsid w:val="00D27003"/>
    <w:rsid w:val="00D27BDF"/>
    <w:rsid w:val="00D27CB3"/>
    <w:rsid w:val="00D27DC3"/>
    <w:rsid w:val="00D27ECD"/>
    <w:rsid w:val="00D27F30"/>
    <w:rsid w:val="00D30196"/>
    <w:rsid w:val="00D302A8"/>
    <w:rsid w:val="00D309B5"/>
    <w:rsid w:val="00D316EA"/>
    <w:rsid w:val="00D32478"/>
    <w:rsid w:val="00D329AC"/>
    <w:rsid w:val="00D32CDB"/>
    <w:rsid w:val="00D335B1"/>
    <w:rsid w:val="00D33CC2"/>
    <w:rsid w:val="00D340FD"/>
    <w:rsid w:val="00D34C30"/>
    <w:rsid w:val="00D350B6"/>
    <w:rsid w:val="00D3533A"/>
    <w:rsid w:val="00D35583"/>
    <w:rsid w:val="00D3599A"/>
    <w:rsid w:val="00D3653C"/>
    <w:rsid w:val="00D36808"/>
    <w:rsid w:val="00D36D20"/>
    <w:rsid w:val="00D4042E"/>
    <w:rsid w:val="00D40509"/>
    <w:rsid w:val="00D41178"/>
    <w:rsid w:val="00D412F4"/>
    <w:rsid w:val="00D4175F"/>
    <w:rsid w:val="00D418BB"/>
    <w:rsid w:val="00D41ABB"/>
    <w:rsid w:val="00D42672"/>
    <w:rsid w:val="00D42FE6"/>
    <w:rsid w:val="00D430C0"/>
    <w:rsid w:val="00D43C0D"/>
    <w:rsid w:val="00D445F0"/>
    <w:rsid w:val="00D44E77"/>
    <w:rsid w:val="00D45036"/>
    <w:rsid w:val="00D45738"/>
    <w:rsid w:val="00D45BA2"/>
    <w:rsid w:val="00D45BA6"/>
    <w:rsid w:val="00D45F01"/>
    <w:rsid w:val="00D47506"/>
    <w:rsid w:val="00D47667"/>
    <w:rsid w:val="00D47689"/>
    <w:rsid w:val="00D4768B"/>
    <w:rsid w:val="00D47E92"/>
    <w:rsid w:val="00D47FCB"/>
    <w:rsid w:val="00D51625"/>
    <w:rsid w:val="00D516A5"/>
    <w:rsid w:val="00D51E82"/>
    <w:rsid w:val="00D52EB9"/>
    <w:rsid w:val="00D53060"/>
    <w:rsid w:val="00D533BC"/>
    <w:rsid w:val="00D5361D"/>
    <w:rsid w:val="00D53B9A"/>
    <w:rsid w:val="00D53E74"/>
    <w:rsid w:val="00D54180"/>
    <w:rsid w:val="00D5453E"/>
    <w:rsid w:val="00D548C7"/>
    <w:rsid w:val="00D54957"/>
    <w:rsid w:val="00D54AC3"/>
    <w:rsid w:val="00D553A7"/>
    <w:rsid w:val="00D5559F"/>
    <w:rsid w:val="00D559E0"/>
    <w:rsid w:val="00D55BE0"/>
    <w:rsid w:val="00D569D4"/>
    <w:rsid w:val="00D56AF3"/>
    <w:rsid w:val="00D56BEF"/>
    <w:rsid w:val="00D573AF"/>
    <w:rsid w:val="00D575F0"/>
    <w:rsid w:val="00D6019F"/>
    <w:rsid w:val="00D606E8"/>
    <w:rsid w:val="00D60E43"/>
    <w:rsid w:val="00D61EF7"/>
    <w:rsid w:val="00D62103"/>
    <w:rsid w:val="00D62421"/>
    <w:rsid w:val="00D62A85"/>
    <w:rsid w:val="00D62AFC"/>
    <w:rsid w:val="00D62E33"/>
    <w:rsid w:val="00D630DB"/>
    <w:rsid w:val="00D631E0"/>
    <w:rsid w:val="00D63302"/>
    <w:rsid w:val="00D6344C"/>
    <w:rsid w:val="00D64655"/>
    <w:rsid w:val="00D64C08"/>
    <w:rsid w:val="00D64E09"/>
    <w:rsid w:val="00D65094"/>
    <w:rsid w:val="00D653B3"/>
    <w:rsid w:val="00D656DA"/>
    <w:rsid w:val="00D66178"/>
    <w:rsid w:val="00D66229"/>
    <w:rsid w:val="00D66C46"/>
    <w:rsid w:val="00D7028B"/>
    <w:rsid w:val="00D711FC"/>
    <w:rsid w:val="00D717B5"/>
    <w:rsid w:val="00D721B8"/>
    <w:rsid w:val="00D7242E"/>
    <w:rsid w:val="00D726C6"/>
    <w:rsid w:val="00D72A9C"/>
    <w:rsid w:val="00D7385B"/>
    <w:rsid w:val="00D7389D"/>
    <w:rsid w:val="00D73B2E"/>
    <w:rsid w:val="00D73E4E"/>
    <w:rsid w:val="00D7420C"/>
    <w:rsid w:val="00D748BC"/>
    <w:rsid w:val="00D74938"/>
    <w:rsid w:val="00D74ABA"/>
    <w:rsid w:val="00D74BF5"/>
    <w:rsid w:val="00D75609"/>
    <w:rsid w:val="00D760E2"/>
    <w:rsid w:val="00D76288"/>
    <w:rsid w:val="00D767D5"/>
    <w:rsid w:val="00D76C9C"/>
    <w:rsid w:val="00D76E01"/>
    <w:rsid w:val="00D771D9"/>
    <w:rsid w:val="00D77A71"/>
    <w:rsid w:val="00D8002C"/>
    <w:rsid w:val="00D80757"/>
    <w:rsid w:val="00D80FCC"/>
    <w:rsid w:val="00D81373"/>
    <w:rsid w:val="00D8205A"/>
    <w:rsid w:val="00D822A9"/>
    <w:rsid w:val="00D831A7"/>
    <w:rsid w:val="00D837C7"/>
    <w:rsid w:val="00D83EEC"/>
    <w:rsid w:val="00D84EE7"/>
    <w:rsid w:val="00D855D6"/>
    <w:rsid w:val="00D85975"/>
    <w:rsid w:val="00D86139"/>
    <w:rsid w:val="00D86C6A"/>
    <w:rsid w:val="00D86CDF"/>
    <w:rsid w:val="00D86E9A"/>
    <w:rsid w:val="00D86FEB"/>
    <w:rsid w:val="00D876EA"/>
    <w:rsid w:val="00D901DF"/>
    <w:rsid w:val="00D90FCB"/>
    <w:rsid w:val="00D9105E"/>
    <w:rsid w:val="00D91CBE"/>
    <w:rsid w:val="00D92014"/>
    <w:rsid w:val="00D92386"/>
    <w:rsid w:val="00D934D7"/>
    <w:rsid w:val="00D93E47"/>
    <w:rsid w:val="00D94741"/>
    <w:rsid w:val="00D95E8B"/>
    <w:rsid w:val="00D95FC3"/>
    <w:rsid w:val="00D96A6F"/>
    <w:rsid w:val="00D96ED3"/>
    <w:rsid w:val="00DA0605"/>
    <w:rsid w:val="00DA06E5"/>
    <w:rsid w:val="00DA0ADB"/>
    <w:rsid w:val="00DA0B79"/>
    <w:rsid w:val="00DA0DF4"/>
    <w:rsid w:val="00DA0F7E"/>
    <w:rsid w:val="00DA1635"/>
    <w:rsid w:val="00DA21D3"/>
    <w:rsid w:val="00DA2AA4"/>
    <w:rsid w:val="00DA2DDB"/>
    <w:rsid w:val="00DA2EEE"/>
    <w:rsid w:val="00DA338B"/>
    <w:rsid w:val="00DA3A0D"/>
    <w:rsid w:val="00DA425C"/>
    <w:rsid w:val="00DA45D1"/>
    <w:rsid w:val="00DA58F8"/>
    <w:rsid w:val="00DA5ED6"/>
    <w:rsid w:val="00DA79B4"/>
    <w:rsid w:val="00DB0478"/>
    <w:rsid w:val="00DB05DC"/>
    <w:rsid w:val="00DB09A1"/>
    <w:rsid w:val="00DB0D42"/>
    <w:rsid w:val="00DB13F7"/>
    <w:rsid w:val="00DB1D1B"/>
    <w:rsid w:val="00DB23F3"/>
    <w:rsid w:val="00DB2FEA"/>
    <w:rsid w:val="00DB3123"/>
    <w:rsid w:val="00DB494F"/>
    <w:rsid w:val="00DB4DC2"/>
    <w:rsid w:val="00DB50F4"/>
    <w:rsid w:val="00DB5CA0"/>
    <w:rsid w:val="00DB5E5D"/>
    <w:rsid w:val="00DB5F7D"/>
    <w:rsid w:val="00DB6A8C"/>
    <w:rsid w:val="00DB6AAC"/>
    <w:rsid w:val="00DB6D0F"/>
    <w:rsid w:val="00DB7590"/>
    <w:rsid w:val="00DC03CA"/>
    <w:rsid w:val="00DC192D"/>
    <w:rsid w:val="00DC2859"/>
    <w:rsid w:val="00DC306D"/>
    <w:rsid w:val="00DC38F7"/>
    <w:rsid w:val="00DC4F06"/>
    <w:rsid w:val="00DC4F66"/>
    <w:rsid w:val="00DC537C"/>
    <w:rsid w:val="00DC6C9C"/>
    <w:rsid w:val="00DC7137"/>
    <w:rsid w:val="00DD0B15"/>
    <w:rsid w:val="00DD1EDF"/>
    <w:rsid w:val="00DD22C7"/>
    <w:rsid w:val="00DD408E"/>
    <w:rsid w:val="00DD43C6"/>
    <w:rsid w:val="00DD52D2"/>
    <w:rsid w:val="00DD5A77"/>
    <w:rsid w:val="00DD70CC"/>
    <w:rsid w:val="00DD7D4C"/>
    <w:rsid w:val="00DE00C8"/>
    <w:rsid w:val="00DE02E0"/>
    <w:rsid w:val="00DE08C2"/>
    <w:rsid w:val="00DE1660"/>
    <w:rsid w:val="00DE1BDD"/>
    <w:rsid w:val="00DE2771"/>
    <w:rsid w:val="00DE2866"/>
    <w:rsid w:val="00DE3DC4"/>
    <w:rsid w:val="00DE4DD7"/>
    <w:rsid w:val="00DE521A"/>
    <w:rsid w:val="00DE5F41"/>
    <w:rsid w:val="00DE62C2"/>
    <w:rsid w:val="00DE632D"/>
    <w:rsid w:val="00DE6460"/>
    <w:rsid w:val="00DE653E"/>
    <w:rsid w:val="00DE6BC3"/>
    <w:rsid w:val="00DE7048"/>
    <w:rsid w:val="00DE764A"/>
    <w:rsid w:val="00DF0AA7"/>
    <w:rsid w:val="00DF1679"/>
    <w:rsid w:val="00DF20DD"/>
    <w:rsid w:val="00DF2473"/>
    <w:rsid w:val="00DF35AE"/>
    <w:rsid w:val="00DF3ED2"/>
    <w:rsid w:val="00DF57C5"/>
    <w:rsid w:val="00DF58E8"/>
    <w:rsid w:val="00DF6652"/>
    <w:rsid w:val="00DF66E2"/>
    <w:rsid w:val="00DF69DF"/>
    <w:rsid w:val="00DF703E"/>
    <w:rsid w:val="00DF73F6"/>
    <w:rsid w:val="00E00A3C"/>
    <w:rsid w:val="00E012F4"/>
    <w:rsid w:val="00E01CE9"/>
    <w:rsid w:val="00E029A1"/>
    <w:rsid w:val="00E03269"/>
    <w:rsid w:val="00E036E0"/>
    <w:rsid w:val="00E03A15"/>
    <w:rsid w:val="00E03B67"/>
    <w:rsid w:val="00E0469B"/>
    <w:rsid w:val="00E04BAB"/>
    <w:rsid w:val="00E04CF2"/>
    <w:rsid w:val="00E059A0"/>
    <w:rsid w:val="00E05F23"/>
    <w:rsid w:val="00E067F8"/>
    <w:rsid w:val="00E06EE9"/>
    <w:rsid w:val="00E06FC3"/>
    <w:rsid w:val="00E1102C"/>
    <w:rsid w:val="00E1136B"/>
    <w:rsid w:val="00E115B9"/>
    <w:rsid w:val="00E11780"/>
    <w:rsid w:val="00E117DB"/>
    <w:rsid w:val="00E11B59"/>
    <w:rsid w:val="00E11ED8"/>
    <w:rsid w:val="00E12132"/>
    <w:rsid w:val="00E126D0"/>
    <w:rsid w:val="00E128FE"/>
    <w:rsid w:val="00E13925"/>
    <w:rsid w:val="00E1392B"/>
    <w:rsid w:val="00E13DA8"/>
    <w:rsid w:val="00E1459A"/>
    <w:rsid w:val="00E15045"/>
    <w:rsid w:val="00E1506B"/>
    <w:rsid w:val="00E1518F"/>
    <w:rsid w:val="00E15B88"/>
    <w:rsid w:val="00E15FF5"/>
    <w:rsid w:val="00E162FF"/>
    <w:rsid w:val="00E16FBB"/>
    <w:rsid w:val="00E17681"/>
    <w:rsid w:val="00E17D74"/>
    <w:rsid w:val="00E21801"/>
    <w:rsid w:val="00E22237"/>
    <w:rsid w:val="00E2224A"/>
    <w:rsid w:val="00E2302C"/>
    <w:rsid w:val="00E23928"/>
    <w:rsid w:val="00E23ECB"/>
    <w:rsid w:val="00E244C1"/>
    <w:rsid w:val="00E246F9"/>
    <w:rsid w:val="00E2471A"/>
    <w:rsid w:val="00E24E66"/>
    <w:rsid w:val="00E24F63"/>
    <w:rsid w:val="00E256A2"/>
    <w:rsid w:val="00E25AA1"/>
    <w:rsid w:val="00E25D95"/>
    <w:rsid w:val="00E274C8"/>
    <w:rsid w:val="00E27B75"/>
    <w:rsid w:val="00E27B7D"/>
    <w:rsid w:val="00E30396"/>
    <w:rsid w:val="00E3061F"/>
    <w:rsid w:val="00E30A24"/>
    <w:rsid w:val="00E30C00"/>
    <w:rsid w:val="00E30DFF"/>
    <w:rsid w:val="00E31688"/>
    <w:rsid w:val="00E3186A"/>
    <w:rsid w:val="00E31986"/>
    <w:rsid w:val="00E31DF4"/>
    <w:rsid w:val="00E320C5"/>
    <w:rsid w:val="00E326EA"/>
    <w:rsid w:val="00E32AA2"/>
    <w:rsid w:val="00E33529"/>
    <w:rsid w:val="00E3359F"/>
    <w:rsid w:val="00E33DFF"/>
    <w:rsid w:val="00E34F9B"/>
    <w:rsid w:val="00E352FB"/>
    <w:rsid w:val="00E35370"/>
    <w:rsid w:val="00E35383"/>
    <w:rsid w:val="00E3581C"/>
    <w:rsid w:val="00E36769"/>
    <w:rsid w:val="00E36A72"/>
    <w:rsid w:val="00E371D8"/>
    <w:rsid w:val="00E3747A"/>
    <w:rsid w:val="00E40531"/>
    <w:rsid w:val="00E40561"/>
    <w:rsid w:val="00E40BA2"/>
    <w:rsid w:val="00E40F10"/>
    <w:rsid w:val="00E42376"/>
    <w:rsid w:val="00E426F2"/>
    <w:rsid w:val="00E4297D"/>
    <w:rsid w:val="00E42ECD"/>
    <w:rsid w:val="00E42F9B"/>
    <w:rsid w:val="00E4343B"/>
    <w:rsid w:val="00E43B05"/>
    <w:rsid w:val="00E43B19"/>
    <w:rsid w:val="00E44AB8"/>
    <w:rsid w:val="00E44E75"/>
    <w:rsid w:val="00E45264"/>
    <w:rsid w:val="00E4674D"/>
    <w:rsid w:val="00E468F2"/>
    <w:rsid w:val="00E5009A"/>
    <w:rsid w:val="00E504DA"/>
    <w:rsid w:val="00E5078C"/>
    <w:rsid w:val="00E51020"/>
    <w:rsid w:val="00E51490"/>
    <w:rsid w:val="00E51552"/>
    <w:rsid w:val="00E5162B"/>
    <w:rsid w:val="00E51AE7"/>
    <w:rsid w:val="00E5282A"/>
    <w:rsid w:val="00E52CE5"/>
    <w:rsid w:val="00E534B2"/>
    <w:rsid w:val="00E53726"/>
    <w:rsid w:val="00E53852"/>
    <w:rsid w:val="00E54A67"/>
    <w:rsid w:val="00E557B1"/>
    <w:rsid w:val="00E57BCB"/>
    <w:rsid w:val="00E608B8"/>
    <w:rsid w:val="00E6133D"/>
    <w:rsid w:val="00E61A71"/>
    <w:rsid w:val="00E61F1D"/>
    <w:rsid w:val="00E62449"/>
    <w:rsid w:val="00E6269A"/>
    <w:rsid w:val="00E628DA"/>
    <w:rsid w:val="00E62C2E"/>
    <w:rsid w:val="00E62D15"/>
    <w:rsid w:val="00E65D92"/>
    <w:rsid w:val="00E66743"/>
    <w:rsid w:val="00E6701F"/>
    <w:rsid w:val="00E67358"/>
    <w:rsid w:val="00E67C4F"/>
    <w:rsid w:val="00E7013B"/>
    <w:rsid w:val="00E70322"/>
    <w:rsid w:val="00E70578"/>
    <w:rsid w:val="00E7081D"/>
    <w:rsid w:val="00E709EA"/>
    <w:rsid w:val="00E70CFA"/>
    <w:rsid w:val="00E71567"/>
    <w:rsid w:val="00E71AAC"/>
    <w:rsid w:val="00E73EC3"/>
    <w:rsid w:val="00E744FE"/>
    <w:rsid w:val="00E7465D"/>
    <w:rsid w:val="00E74A72"/>
    <w:rsid w:val="00E767DD"/>
    <w:rsid w:val="00E76D31"/>
    <w:rsid w:val="00E8078B"/>
    <w:rsid w:val="00E821C3"/>
    <w:rsid w:val="00E826EA"/>
    <w:rsid w:val="00E82C57"/>
    <w:rsid w:val="00E82D36"/>
    <w:rsid w:val="00E83124"/>
    <w:rsid w:val="00E8350B"/>
    <w:rsid w:val="00E83D65"/>
    <w:rsid w:val="00E85EA7"/>
    <w:rsid w:val="00E862E8"/>
    <w:rsid w:val="00E86450"/>
    <w:rsid w:val="00E86506"/>
    <w:rsid w:val="00E86AC1"/>
    <w:rsid w:val="00E86B6C"/>
    <w:rsid w:val="00E9015E"/>
    <w:rsid w:val="00E910E7"/>
    <w:rsid w:val="00E9177E"/>
    <w:rsid w:val="00E920D2"/>
    <w:rsid w:val="00E92D72"/>
    <w:rsid w:val="00E93528"/>
    <w:rsid w:val="00E93577"/>
    <w:rsid w:val="00E937D4"/>
    <w:rsid w:val="00E94B16"/>
    <w:rsid w:val="00E952FA"/>
    <w:rsid w:val="00E96042"/>
    <w:rsid w:val="00E9622B"/>
    <w:rsid w:val="00E96A84"/>
    <w:rsid w:val="00E96AF1"/>
    <w:rsid w:val="00E96D05"/>
    <w:rsid w:val="00EA07BC"/>
    <w:rsid w:val="00EA0942"/>
    <w:rsid w:val="00EA0AF6"/>
    <w:rsid w:val="00EA142D"/>
    <w:rsid w:val="00EA1644"/>
    <w:rsid w:val="00EA165D"/>
    <w:rsid w:val="00EA2415"/>
    <w:rsid w:val="00EA331D"/>
    <w:rsid w:val="00EA3D1D"/>
    <w:rsid w:val="00EA413A"/>
    <w:rsid w:val="00EA4A9E"/>
    <w:rsid w:val="00EA4AF7"/>
    <w:rsid w:val="00EA508D"/>
    <w:rsid w:val="00EA5202"/>
    <w:rsid w:val="00EA53F6"/>
    <w:rsid w:val="00EA5D88"/>
    <w:rsid w:val="00EA615C"/>
    <w:rsid w:val="00EA741D"/>
    <w:rsid w:val="00EA77A2"/>
    <w:rsid w:val="00EA79D3"/>
    <w:rsid w:val="00EB194E"/>
    <w:rsid w:val="00EB3EFB"/>
    <w:rsid w:val="00EB4055"/>
    <w:rsid w:val="00EB4A80"/>
    <w:rsid w:val="00EB565B"/>
    <w:rsid w:val="00EB6B05"/>
    <w:rsid w:val="00EB77BC"/>
    <w:rsid w:val="00EB79D9"/>
    <w:rsid w:val="00EB7D67"/>
    <w:rsid w:val="00EC0578"/>
    <w:rsid w:val="00EC0652"/>
    <w:rsid w:val="00EC0664"/>
    <w:rsid w:val="00EC06B5"/>
    <w:rsid w:val="00EC06C5"/>
    <w:rsid w:val="00EC0BB8"/>
    <w:rsid w:val="00EC0C15"/>
    <w:rsid w:val="00EC0F9B"/>
    <w:rsid w:val="00EC1057"/>
    <w:rsid w:val="00EC1C7F"/>
    <w:rsid w:val="00EC2579"/>
    <w:rsid w:val="00EC274C"/>
    <w:rsid w:val="00EC2CC7"/>
    <w:rsid w:val="00EC33B4"/>
    <w:rsid w:val="00EC36A7"/>
    <w:rsid w:val="00EC3ED9"/>
    <w:rsid w:val="00EC4948"/>
    <w:rsid w:val="00EC6369"/>
    <w:rsid w:val="00EC7286"/>
    <w:rsid w:val="00EC735B"/>
    <w:rsid w:val="00ED0035"/>
    <w:rsid w:val="00ED063A"/>
    <w:rsid w:val="00ED1311"/>
    <w:rsid w:val="00ED131D"/>
    <w:rsid w:val="00ED1BEE"/>
    <w:rsid w:val="00ED2AD7"/>
    <w:rsid w:val="00ED2FF7"/>
    <w:rsid w:val="00ED3850"/>
    <w:rsid w:val="00ED3976"/>
    <w:rsid w:val="00ED4189"/>
    <w:rsid w:val="00ED50B9"/>
    <w:rsid w:val="00ED51A2"/>
    <w:rsid w:val="00ED74E5"/>
    <w:rsid w:val="00EE0FF1"/>
    <w:rsid w:val="00EE130E"/>
    <w:rsid w:val="00EE1547"/>
    <w:rsid w:val="00EE1767"/>
    <w:rsid w:val="00EE1B5C"/>
    <w:rsid w:val="00EE2199"/>
    <w:rsid w:val="00EE2C2B"/>
    <w:rsid w:val="00EE300F"/>
    <w:rsid w:val="00EE31B9"/>
    <w:rsid w:val="00EE3484"/>
    <w:rsid w:val="00EE3616"/>
    <w:rsid w:val="00EE4616"/>
    <w:rsid w:val="00EE4929"/>
    <w:rsid w:val="00EE4DB4"/>
    <w:rsid w:val="00EE501C"/>
    <w:rsid w:val="00EE5EB0"/>
    <w:rsid w:val="00EE61CD"/>
    <w:rsid w:val="00EE644D"/>
    <w:rsid w:val="00EE7ABC"/>
    <w:rsid w:val="00EE7B7D"/>
    <w:rsid w:val="00EE7F90"/>
    <w:rsid w:val="00EF1229"/>
    <w:rsid w:val="00EF1350"/>
    <w:rsid w:val="00EF15EA"/>
    <w:rsid w:val="00EF1E19"/>
    <w:rsid w:val="00EF2836"/>
    <w:rsid w:val="00EF2EE9"/>
    <w:rsid w:val="00EF314C"/>
    <w:rsid w:val="00EF3EDB"/>
    <w:rsid w:val="00EF44C9"/>
    <w:rsid w:val="00EF4A88"/>
    <w:rsid w:val="00EF4CC8"/>
    <w:rsid w:val="00EF4FCD"/>
    <w:rsid w:val="00EF512E"/>
    <w:rsid w:val="00EF514E"/>
    <w:rsid w:val="00EF5C99"/>
    <w:rsid w:val="00EF643A"/>
    <w:rsid w:val="00EF69B3"/>
    <w:rsid w:val="00EF6ADB"/>
    <w:rsid w:val="00EF6D8A"/>
    <w:rsid w:val="00EF763C"/>
    <w:rsid w:val="00EF76B6"/>
    <w:rsid w:val="00EF7EC8"/>
    <w:rsid w:val="00F000E9"/>
    <w:rsid w:val="00F00344"/>
    <w:rsid w:val="00F0063F"/>
    <w:rsid w:val="00F00937"/>
    <w:rsid w:val="00F00AA3"/>
    <w:rsid w:val="00F00C6D"/>
    <w:rsid w:val="00F01291"/>
    <w:rsid w:val="00F01FC9"/>
    <w:rsid w:val="00F0226B"/>
    <w:rsid w:val="00F025A4"/>
    <w:rsid w:val="00F046A4"/>
    <w:rsid w:val="00F0482C"/>
    <w:rsid w:val="00F05498"/>
    <w:rsid w:val="00F0594E"/>
    <w:rsid w:val="00F06397"/>
    <w:rsid w:val="00F0652B"/>
    <w:rsid w:val="00F068B1"/>
    <w:rsid w:val="00F06940"/>
    <w:rsid w:val="00F06BAF"/>
    <w:rsid w:val="00F07572"/>
    <w:rsid w:val="00F07FA2"/>
    <w:rsid w:val="00F109C5"/>
    <w:rsid w:val="00F11BD1"/>
    <w:rsid w:val="00F1279C"/>
    <w:rsid w:val="00F128C8"/>
    <w:rsid w:val="00F1291F"/>
    <w:rsid w:val="00F129C1"/>
    <w:rsid w:val="00F12D2D"/>
    <w:rsid w:val="00F12F9D"/>
    <w:rsid w:val="00F1336B"/>
    <w:rsid w:val="00F133FB"/>
    <w:rsid w:val="00F13ABA"/>
    <w:rsid w:val="00F13E05"/>
    <w:rsid w:val="00F141AB"/>
    <w:rsid w:val="00F142B1"/>
    <w:rsid w:val="00F148E8"/>
    <w:rsid w:val="00F14DD4"/>
    <w:rsid w:val="00F15694"/>
    <w:rsid w:val="00F15FEE"/>
    <w:rsid w:val="00F16B6B"/>
    <w:rsid w:val="00F16F00"/>
    <w:rsid w:val="00F175DD"/>
    <w:rsid w:val="00F17967"/>
    <w:rsid w:val="00F21978"/>
    <w:rsid w:val="00F2197F"/>
    <w:rsid w:val="00F21C67"/>
    <w:rsid w:val="00F22D67"/>
    <w:rsid w:val="00F23AF5"/>
    <w:rsid w:val="00F24240"/>
    <w:rsid w:val="00F242FE"/>
    <w:rsid w:val="00F25518"/>
    <w:rsid w:val="00F25546"/>
    <w:rsid w:val="00F25729"/>
    <w:rsid w:val="00F2594A"/>
    <w:rsid w:val="00F26C2A"/>
    <w:rsid w:val="00F27AE0"/>
    <w:rsid w:val="00F27B00"/>
    <w:rsid w:val="00F27FB8"/>
    <w:rsid w:val="00F300A5"/>
    <w:rsid w:val="00F301FE"/>
    <w:rsid w:val="00F30643"/>
    <w:rsid w:val="00F3086B"/>
    <w:rsid w:val="00F30CC5"/>
    <w:rsid w:val="00F30D77"/>
    <w:rsid w:val="00F31213"/>
    <w:rsid w:val="00F31E7C"/>
    <w:rsid w:val="00F32660"/>
    <w:rsid w:val="00F3293D"/>
    <w:rsid w:val="00F32F2E"/>
    <w:rsid w:val="00F32FD4"/>
    <w:rsid w:val="00F332F4"/>
    <w:rsid w:val="00F33C45"/>
    <w:rsid w:val="00F33CD9"/>
    <w:rsid w:val="00F33D4C"/>
    <w:rsid w:val="00F34AF8"/>
    <w:rsid w:val="00F3539B"/>
    <w:rsid w:val="00F35511"/>
    <w:rsid w:val="00F35B34"/>
    <w:rsid w:val="00F363A3"/>
    <w:rsid w:val="00F3679E"/>
    <w:rsid w:val="00F370D3"/>
    <w:rsid w:val="00F37227"/>
    <w:rsid w:val="00F379ED"/>
    <w:rsid w:val="00F379FB"/>
    <w:rsid w:val="00F40489"/>
    <w:rsid w:val="00F40AD0"/>
    <w:rsid w:val="00F41E02"/>
    <w:rsid w:val="00F4215B"/>
    <w:rsid w:val="00F430C8"/>
    <w:rsid w:val="00F430F5"/>
    <w:rsid w:val="00F4318C"/>
    <w:rsid w:val="00F43691"/>
    <w:rsid w:val="00F4443B"/>
    <w:rsid w:val="00F44D9D"/>
    <w:rsid w:val="00F44DB6"/>
    <w:rsid w:val="00F44EA2"/>
    <w:rsid w:val="00F4521B"/>
    <w:rsid w:val="00F46AE2"/>
    <w:rsid w:val="00F46FF6"/>
    <w:rsid w:val="00F47666"/>
    <w:rsid w:val="00F477BD"/>
    <w:rsid w:val="00F5060A"/>
    <w:rsid w:val="00F510A8"/>
    <w:rsid w:val="00F521B4"/>
    <w:rsid w:val="00F5267C"/>
    <w:rsid w:val="00F526B2"/>
    <w:rsid w:val="00F52C13"/>
    <w:rsid w:val="00F5309A"/>
    <w:rsid w:val="00F536F7"/>
    <w:rsid w:val="00F53700"/>
    <w:rsid w:val="00F539FB"/>
    <w:rsid w:val="00F54105"/>
    <w:rsid w:val="00F546E3"/>
    <w:rsid w:val="00F565B2"/>
    <w:rsid w:val="00F56C61"/>
    <w:rsid w:val="00F57395"/>
    <w:rsid w:val="00F60893"/>
    <w:rsid w:val="00F6110E"/>
    <w:rsid w:val="00F61556"/>
    <w:rsid w:val="00F61ABC"/>
    <w:rsid w:val="00F61CF9"/>
    <w:rsid w:val="00F629A9"/>
    <w:rsid w:val="00F63015"/>
    <w:rsid w:val="00F63809"/>
    <w:rsid w:val="00F6408B"/>
    <w:rsid w:val="00F64DA7"/>
    <w:rsid w:val="00F65800"/>
    <w:rsid w:val="00F65B5C"/>
    <w:rsid w:val="00F65F5F"/>
    <w:rsid w:val="00F662A5"/>
    <w:rsid w:val="00F664FF"/>
    <w:rsid w:val="00F6664F"/>
    <w:rsid w:val="00F67270"/>
    <w:rsid w:val="00F672E1"/>
    <w:rsid w:val="00F676A7"/>
    <w:rsid w:val="00F7016E"/>
    <w:rsid w:val="00F70725"/>
    <w:rsid w:val="00F70808"/>
    <w:rsid w:val="00F70F31"/>
    <w:rsid w:val="00F71227"/>
    <w:rsid w:val="00F71ABC"/>
    <w:rsid w:val="00F71B0F"/>
    <w:rsid w:val="00F72683"/>
    <w:rsid w:val="00F72D30"/>
    <w:rsid w:val="00F74597"/>
    <w:rsid w:val="00F74FC9"/>
    <w:rsid w:val="00F75366"/>
    <w:rsid w:val="00F75E31"/>
    <w:rsid w:val="00F81272"/>
    <w:rsid w:val="00F82A6C"/>
    <w:rsid w:val="00F82CB5"/>
    <w:rsid w:val="00F8321B"/>
    <w:rsid w:val="00F839C0"/>
    <w:rsid w:val="00F844EF"/>
    <w:rsid w:val="00F8499F"/>
    <w:rsid w:val="00F84A2B"/>
    <w:rsid w:val="00F851CA"/>
    <w:rsid w:val="00F86379"/>
    <w:rsid w:val="00F867D5"/>
    <w:rsid w:val="00F86E6E"/>
    <w:rsid w:val="00F87AB7"/>
    <w:rsid w:val="00F9014F"/>
    <w:rsid w:val="00F90536"/>
    <w:rsid w:val="00F90EAB"/>
    <w:rsid w:val="00F91259"/>
    <w:rsid w:val="00F91C9A"/>
    <w:rsid w:val="00F92BBE"/>
    <w:rsid w:val="00F93005"/>
    <w:rsid w:val="00F937A8"/>
    <w:rsid w:val="00F95690"/>
    <w:rsid w:val="00F96081"/>
    <w:rsid w:val="00F97282"/>
    <w:rsid w:val="00F972B2"/>
    <w:rsid w:val="00FA043F"/>
    <w:rsid w:val="00FA0BE0"/>
    <w:rsid w:val="00FA129D"/>
    <w:rsid w:val="00FA13CD"/>
    <w:rsid w:val="00FA1C50"/>
    <w:rsid w:val="00FA20C9"/>
    <w:rsid w:val="00FA24A7"/>
    <w:rsid w:val="00FA3370"/>
    <w:rsid w:val="00FA4232"/>
    <w:rsid w:val="00FA48C9"/>
    <w:rsid w:val="00FA4919"/>
    <w:rsid w:val="00FA5252"/>
    <w:rsid w:val="00FA5425"/>
    <w:rsid w:val="00FA5675"/>
    <w:rsid w:val="00FA5B65"/>
    <w:rsid w:val="00FA6025"/>
    <w:rsid w:val="00FA69E5"/>
    <w:rsid w:val="00FA6E72"/>
    <w:rsid w:val="00FA6E9A"/>
    <w:rsid w:val="00FA70C3"/>
    <w:rsid w:val="00FA7A83"/>
    <w:rsid w:val="00FA7B94"/>
    <w:rsid w:val="00FB004D"/>
    <w:rsid w:val="00FB0186"/>
    <w:rsid w:val="00FB05A4"/>
    <w:rsid w:val="00FB10E2"/>
    <w:rsid w:val="00FB14E0"/>
    <w:rsid w:val="00FB1B07"/>
    <w:rsid w:val="00FB2049"/>
    <w:rsid w:val="00FB3013"/>
    <w:rsid w:val="00FB3314"/>
    <w:rsid w:val="00FB3660"/>
    <w:rsid w:val="00FB3689"/>
    <w:rsid w:val="00FB379D"/>
    <w:rsid w:val="00FB3CA4"/>
    <w:rsid w:val="00FB41C0"/>
    <w:rsid w:val="00FB4E74"/>
    <w:rsid w:val="00FB6338"/>
    <w:rsid w:val="00FB6797"/>
    <w:rsid w:val="00FB67EB"/>
    <w:rsid w:val="00FB6827"/>
    <w:rsid w:val="00FB6F91"/>
    <w:rsid w:val="00FB7411"/>
    <w:rsid w:val="00FC0C21"/>
    <w:rsid w:val="00FC0DC4"/>
    <w:rsid w:val="00FC10DA"/>
    <w:rsid w:val="00FC18BB"/>
    <w:rsid w:val="00FC18FA"/>
    <w:rsid w:val="00FC25C5"/>
    <w:rsid w:val="00FC25FE"/>
    <w:rsid w:val="00FC33AB"/>
    <w:rsid w:val="00FC3777"/>
    <w:rsid w:val="00FC6735"/>
    <w:rsid w:val="00FC695D"/>
    <w:rsid w:val="00FC7451"/>
    <w:rsid w:val="00FD036C"/>
    <w:rsid w:val="00FD0560"/>
    <w:rsid w:val="00FD06BB"/>
    <w:rsid w:val="00FD09DB"/>
    <w:rsid w:val="00FD0B44"/>
    <w:rsid w:val="00FD17DD"/>
    <w:rsid w:val="00FD18D9"/>
    <w:rsid w:val="00FD1F4F"/>
    <w:rsid w:val="00FD26FF"/>
    <w:rsid w:val="00FD2B1F"/>
    <w:rsid w:val="00FD2F20"/>
    <w:rsid w:val="00FD37C1"/>
    <w:rsid w:val="00FD3AA1"/>
    <w:rsid w:val="00FD3C18"/>
    <w:rsid w:val="00FD4771"/>
    <w:rsid w:val="00FD4BCD"/>
    <w:rsid w:val="00FD4EB9"/>
    <w:rsid w:val="00FD5341"/>
    <w:rsid w:val="00FD5E60"/>
    <w:rsid w:val="00FD795E"/>
    <w:rsid w:val="00FE07D8"/>
    <w:rsid w:val="00FE107E"/>
    <w:rsid w:val="00FE137B"/>
    <w:rsid w:val="00FE16A3"/>
    <w:rsid w:val="00FE21C5"/>
    <w:rsid w:val="00FE25E2"/>
    <w:rsid w:val="00FE278F"/>
    <w:rsid w:val="00FE289F"/>
    <w:rsid w:val="00FE315F"/>
    <w:rsid w:val="00FE31E4"/>
    <w:rsid w:val="00FE35D8"/>
    <w:rsid w:val="00FE35EB"/>
    <w:rsid w:val="00FE37AD"/>
    <w:rsid w:val="00FE3B8C"/>
    <w:rsid w:val="00FE4E30"/>
    <w:rsid w:val="00FE57A7"/>
    <w:rsid w:val="00FE5828"/>
    <w:rsid w:val="00FE5FE4"/>
    <w:rsid w:val="00FE60CB"/>
    <w:rsid w:val="00FE61CF"/>
    <w:rsid w:val="00FE61EA"/>
    <w:rsid w:val="00FE63F3"/>
    <w:rsid w:val="00FE760E"/>
    <w:rsid w:val="00FE7B1F"/>
    <w:rsid w:val="00FF147A"/>
    <w:rsid w:val="00FF194C"/>
    <w:rsid w:val="00FF2138"/>
    <w:rsid w:val="00FF2524"/>
    <w:rsid w:val="00FF29F2"/>
    <w:rsid w:val="00FF2FDE"/>
    <w:rsid w:val="00FF3FD0"/>
    <w:rsid w:val="00FF3FD8"/>
    <w:rsid w:val="00FF413C"/>
    <w:rsid w:val="00FF45E1"/>
    <w:rsid w:val="00FF488F"/>
    <w:rsid w:val="00FF4D0F"/>
    <w:rsid w:val="00FF4EA9"/>
    <w:rsid w:val="00FF4F0B"/>
    <w:rsid w:val="00FF4F35"/>
    <w:rsid w:val="00FF5C83"/>
    <w:rsid w:val="00FF5CC9"/>
    <w:rsid w:val="00FF613A"/>
    <w:rsid w:val="00FF6827"/>
    <w:rsid w:val="00FF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link w:val="20"/>
    <w:locked/>
    <w:rsid w:val="005C64C4"/>
    <w:rPr>
      <w:rFonts w:ascii="Calibri" w:hAnsi="Calibri"/>
      <w:sz w:val="24"/>
      <w:lang w:eastAsia="ru-RU"/>
    </w:rPr>
  </w:style>
  <w:style w:type="paragraph" w:styleId="20">
    <w:name w:val="Body Text Indent 2"/>
    <w:basedOn w:val="a"/>
    <w:link w:val="2"/>
    <w:rsid w:val="005C64C4"/>
    <w:pPr>
      <w:spacing w:after="0" w:line="240" w:lineRule="auto"/>
      <w:ind w:left="900"/>
      <w:jc w:val="both"/>
    </w:pPr>
    <w:rPr>
      <w:rFonts w:ascii="Calibri" w:hAnsi="Calibri"/>
      <w:sz w:val="24"/>
      <w:lang w:eastAsia="ru-RU"/>
    </w:r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5C64C4"/>
  </w:style>
  <w:style w:type="table" w:styleId="a3">
    <w:name w:val="Table Grid"/>
    <w:basedOn w:val="a1"/>
    <w:rsid w:val="00014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69C4"/>
    <w:pPr>
      <w:ind w:left="720"/>
      <w:contextualSpacing/>
    </w:pPr>
  </w:style>
  <w:style w:type="character" w:customStyle="1" w:styleId="mo">
    <w:name w:val="mo"/>
    <w:basedOn w:val="a0"/>
    <w:rsid w:val="00940B8C"/>
  </w:style>
  <w:style w:type="paragraph" w:customStyle="1" w:styleId="leftmargin">
    <w:name w:val="left_margin"/>
    <w:basedOn w:val="a"/>
    <w:rsid w:val="00FB6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B6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laceholder Text"/>
    <w:basedOn w:val="a0"/>
    <w:uiPriority w:val="99"/>
    <w:semiHidden/>
    <w:rsid w:val="00120708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20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708"/>
    <w:rPr>
      <w:rFonts w:ascii="Tahoma" w:hAnsi="Tahoma" w:cs="Tahoma"/>
      <w:sz w:val="16"/>
      <w:szCs w:val="16"/>
    </w:rPr>
  </w:style>
  <w:style w:type="character" w:customStyle="1" w:styleId="probnums">
    <w:name w:val="prob_nums"/>
    <w:basedOn w:val="a0"/>
    <w:rsid w:val="00E86B6C"/>
  </w:style>
  <w:style w:type="character" w:styleId="a9">
    <w:name w:val="Hyperlink"/>
    <w:basedOn w:val="a0"/>
    <w:uiPriority w:val="99"/>
    <w:semiHidden/>
    <w:unhideWhenUsed/>
    <w:rsid w:val="00E86B6C"/>
    <w:rPr>
      <w:color w:val="0000FF"/>
      <w:u w:val="single"/>
    </w:rPr>
  </w:style>
  <w:style w:type="character" w:customStyle="1" w:styleId="shareph">
    <w:name w:val="share_ph"/>
    <w:basedOn w:val="a0"/>
    <w:rsid w:val="00813F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7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4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7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4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1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4578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9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9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1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8</Pages>
  <Words>2204</Words>
  <Characters>12564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2019-01-13T12:00:00Z</cp:lastPrinted>
  <dcterms:created xsi:type="dcterms:W3CDTF">2019-01-26T06:53:00Z</dcterms:created>
  <dcterms:modified xsi:type="dcterms:W3CDTF">2021-02-03T08:58:00Z</dcterms:modified>
</cp:coreProperties>
</file>